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38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788"/>
      </w:tblGrid>
      <w:tr w:rsidR="00DC32B6" w:rsidRPr="00DC32B6" w:rsidTr="00DC32B6">
        <w:trPr>
          <w:trHeight w:val="1900"/>
        </w:trPr>
        <w:tc>
          <w:tcPr>
            <w:tcW w:w="2235" w:type="dxa"/>
          </w:tcPr>
          <w:p w:rsidR="00DC32B6" w:rsidRPr="00DC32B6" w:rsidRDefault="00DC32B6" w:rsidP="00DC32B6">
            <w:pPr>
              <w:rPr>
                <w:rFonts w:ascii="Calibri" w:hAnsi="Calibri"/>
              </w:rPr>
            </w:pPr>
            <w:r w:rsidRPr="00DC32B6">
              <w:rPr>
                <w:rFonts w:ascii="Calibri" w:hAnsi="Calibri"/>
                <w:noProof/>
              </w:rPr>
              <w:drawing>
                <wp:inline distT="0" distB="0" distL="0" distR="0" wp14:anchorId="2E7B1822" wp14:editId="435999B5">
                  <wp:extent cx="1440656" cy="1047750"/>
                  <wp:effectExtent l="19050" t="0" r="7144" b="0"/>
                  <wp:docPr id="6" name="Рисунок 2" descr="C:\Users\User\Desktop\kniga.jp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niga.jp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56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:rsidR="00DC32B6" w:rsidRPr="00DC32B6" w:rsidRDefault="00DC32B6" w:rsidP="00DC32B6">
            <w:pPr>
              <w:jc w:val="center"/>
              <w:rPr>
                <w:sz w:val="20"/>
                <w:szCs w:val="20"/>
              </w:rPr>
            </w:pPr>
            <w:r w:rsidRPr="00DC32B6">
              <w:rPr>
                <w:sz w:val="20"/>
                <w:szCs w:val="20"/>
              </w:rPr>
              <w:t>МИНИСТЕРСТВО ОБРАЗОВАНИЯ и НАУКИ РФ</w:t>
            </w:r>
          </w:p>
          <w:p w:rsidR="00DC32B6" w:rsidRPr="00DC32B6" w:rsidRDefault="00DC32B6" w:rsidP="00DC32B6">
            <w:pPr>
              <w:rPr>
                <w:sz w:val="20"/>
                <w:szCs w:val="20"/>
              </w:rPr>
            </w:pPr>
            <w:r w:rsidRPr="00DC32B6">
              <w:rPr>
                <w:sz w:val="20"/>
                <w:szCs w:val="20"/>
              </w:rPr>
              <w:t xml:space="preserve">Главное Управление образования Администрации </w:t>
            </w:r>
            <w:proofErr w:type="spellStart"/>
            <w:r w:rsidRPr="00DC32B6">
              <w:rPr>
                <w:sz w:val="20"/>
                <w:szCs w:val="20"/>
              </w:rPr>
              <w:t>г</w:t>
            </w:r>
            <w:proofErr w:type="gramStart"/>
            <w:r w:rsidRPr="00DC32B6">
              <w:rPr>
                <w:sz w:val="20"/>
                <w:szCs w:val="20"/>
              </w:rPr>
              <w:t>.К</w:t>
            </w:r>
            <w:proofErr w:type="gramEnd"/>
            <w:r w:rsidRPr="00DC32B6">
              <w:rPr>
                <w:sz w:val="20"/>
                <w:szCs w:val="20"/>
              </w:rPr>
              <w:t>расноярска</w:t>
            </w:r>
            <w:proofErr w:type="spellEnd"/>
          </w:p>
          <w:p w:rsidR="00DC32B6" w:rsidRPr="00DC32B6" w:rsidRDefault="00DC32B6" w:rsidP="00DC32B6">
            <w:pPr>
              <w:jc w:val="center"/>
              <w:rPr>
                <w:sz w:val="20"/>
                <w:szCs w:val="20"/>
              </w:rPr>
            </w:pPr>
            <w:r w:rsidRPr="00DC32B6"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C32B6" w:rsidRPr="00DC32B6" w:rsidRDefault="00DC32B6" w:rsidP="00DC32B6">
            <w:pPr>
              <w:jc w:val="center"/>
              <w:rPr>
                <w:sz w:val="20"/>
                <w:szCs w:val="20"/>
              </w:rPr>
            </w:pPr>
            <w:r w:rsidRPr="00DC32B6">
              <w:rPr>
                <w:sz w:val="20"/>
                <w:szCs w:val="20"/>
              </w:rPr>
              <w:t>«Средняя  школа № 18»</w:t>
            </w:r>
          </w:p>
          <w:p w:rsidR="00DC32B6" w:rsidRPr="00DC32B6" w:rsidRDefault="00DC32B6" w:rsidP="00DC32B6">
            <w:pPr>
              <w:jc w:val="center"/>
              <w:rPr>
                <w:sz w:val="18"/>
                <w:szCs w:val="18"/>
              </w:rPr>
            </w:pPr>
            <w:r w:rsidRPr="00DC32B6">
              <w:rPr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60118, г"/>
              </w:smartTagPr>
              <w:r w:rsidRPr="00DC32B6">
                <w:rPr>
                  <w:sz w:val="18"/>
                  <w:szCs w:val="18"/>
                </w:rPr>
                <w:t xml:space="preserve">660118, </w:t>
              </w:r>
              <w:proofErr w:type="spellStart"/>
              <w:r w:rsidRPr="00DC32B6">
                <w:rPr>
                  <w:sz w:val="18"/>
                  <w:szCs w:val="18"/>
                </w:rPr>
                <w:t>г</w:t>
              </w:r>
            </w:smartTag>
            <w:proofErr w:type="gramStart"/>
            <w:r w:rsidRPr="00DC32B6">
              <w:rPr>
                <w:sz w:val="18"/>
                <w:szCs w:val="18"/>
              </w:rPr>
              <w:t>.К</w:t>
            </w:r>
            <w:proofErr w:type="gramEnd"/>
            <w:r w:rsidRPr="00DC32B6">
              <w:rPr>
                <w:sz w:val="18"/>
                <w:szCs w:val="18"/>
              </w:rPr>
              <w:t>расноярск</w:t>
            </w:r>
            <w:proofErr w:type="spellEnd"/>
            <w:r w:rsidRPr="00DC32B6">
              <w:rPr>
                <w:sz w:val="18"/>
                <w:szCs w:val="18"/>
              </w:rPr>
              <w:t xml:space="preserve">, </w:t>
            </w:r>
            <w:proofErr w:type="spellStart"/>
            <w:r w:rsidRPr="00DC32B6">
              <w:rPr>
                <w:sz w:val="18"/>
                <w:szCs w:val="18"/>
              </w:rPr>
              <w:t>ул.Урванцева</w:t>
            </w:r>
            <w:proofErr w:type="spellEnd"/>
            <w:r w:rsidRPr="00DC32B6">
              <w:rPr>
                <w:sz w:val="18"/>
                <w:szCs w:val="18"/>
              </w:rPr>
              <w:t xml:space="preserve"> 10А Телефон: (391)255-09-80, факс: (391)220-75-37 </w:t>
            </w:r>
            <w:r w:rsidRPr="00DC32B6">
              <w:rPr>
                <w:sz w:val="18"/>
                <w:szCs w:val="18"/>
                <w:lang w:val="en-US"/>
              </w:rPr>
              <w:t>E</w:t>
            </w:r>
            <w:r w:rsidRPr="00DC32B6">
              <w:rPr>
                <w:sz w:val="18"/>
                <w:szCs w:val="18"/>
              </w:rPr>
              <w:t>-</w:t>
            </w:r>
            <w:r w:rsidRPr="00DC32B6">
              <w:rPr>
                <w:sz w:val="18"/>
                <w:szCs w:val="18"/>
                <w:lang w:val="en-US"/>
              </w:rPr>
              <w:t>mail</w:t>
            </w:r>
            <w:r w:rsidRPr="00DC32B6">
              <w:rPr>
                <w:sz w:val="18"/>
                <w:szCs w:val="18"/>
              </w:rPr>
              <w:t xml:space="preserve">: </w:t>
            </w:r>
            <w:hyperlink r:id="rId9" w:history="1">
              <w:r w:rsidRPr="00DC32B6">
                <w:rPr>
                  <w:color w:val="0000FF"/>
                  <w:sz w:val="18"/>
                  <w:szCs w:val="18"/>
                  <w:u w:val="single"/>
                  <w:lang w:val="en-US"/>
                </w:rPr>
                <w:t>school</w:t>
              </w:r>
              <w:r w:rsidRPr="00DC32B6">
                <w:rPr>
                  <w:color w:val="0000FF"/>
                  <w:sz w:val="18"/>
                  <w:szCs w:val="18"/>
                  <w:u w:val="single"/>
                </w:rPr>
                <w:t>18@</w:t>
              </w:r>
              <w:proofErr w:type="spellStart"/>
              <w:r w:rsidRPr="00DC32B6">
                <w:rPr>
                  <w:color w:val="0000FF"/>
                  <w:sz w:val="18"/>
                  <w:szCs w:val="18"/>
                  <w:u w:val="single"/>
                  <w:lang w:val="en-US"/>
                </w:rPr>
                <w:t>krsnet</w:t>
              </w:r>
              <w:proofErr w:type="spellEnd"/>
              <w:r w:rsidRPr="00DC32B6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C32B6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DC32B6">
              <w:rPr>
                <w:sz w:val="18"/>
                <w:szCs w:val="18"/>
              </w:rPr>
              <w:t xml:space="preserve">           ИНН/КПП 2465041074/246501001</w:t>
            </w:r>
          </w:p>
          <w:p w:rsidR="00DC32B6" w:rsidRPr="00DC32B6" w:rsidRDefault="00DC32B6" w:rsidP="00DC32B6">
            <w:pPr>
              <w:ind w:left="34" w:hanging="34"/>
              <w:rPr>
                <w:rFonts w:ascii="Calibri" w:hAnsi="Calibri"/>
              </w:rPr>
            </w:pPr>
          </w:p>
        </w:tc>
      </w:tr>
    </w:tbl>
    <w:p w:rsidR="00BF0C2C" w:rsidRDefault="00BF0C2C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BF0C2C" w:rsidRDefault="00C74940">
      <w:pPr>
        <w:pStyle w:val="a3"/>
        <w:spacing w:before="218"/>
        <w:ind w:left="10275"/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</w:p>
    <w:p w:rsidR="00BF0C2C" w:rsidRDefault="00BF0C2C">
      <w:pPr>
        <w:spacing w:before="2"/>
        <w:rPr>
          <w:b/>
          <w:sz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708"/>
      </w:tblGrid>
      <w:tr w:rsidR="00517BA2" w:rsidRPr="00517BA2" w:rsidTr="00BE5DDD">
        <w:tc>
          <w:tcPr>
            <w:tcW w:w="15708" w:type="dxa"/>
          </w:tcPr>
          <w:p w:rsidR="00517BA2" w:rsidRPr="00517BA2" w:rsidRDefault="00517BA2" w:rsidP="00517BA2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517BA2" w:rsidRPr="00517BA2" w:rsidRDefault="00517BA2" w:rsidP="00517BA2">
            <w:pPr>
              <w:autoSpaceDE/>
              <w:autoSpaceDN/>
              <w:spacing w:line="276" w:lineRule="auto"/>
              <w:ind w:right="-1"/>
              <w:jc w:val="center"/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17BA2"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517BA2" w:rsidRPr="00517BA2" w:rsidRDefault="00517BA2" w:rsidP="00517BA2">
            <w:pPr>
              <w:autoSpaceDE/>
              <w:autoSpaceDN/>
              <w:spacing w:line="276" w:lineRule="auto"/>
              <w:ind w:right="-1"/>
              <w:jc w:val="center"/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17BA2">
              <w:rPr>
                <w:rFonts w:eastAsia="Batang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446DD4"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2024-2025</w:t>
            </w:r>
            <w:r w:rsidRPr="00517BA2"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7BA2">
              <w:rPr>
                <w:rFonts w:eastAsia="Batang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  <w:r w:rsidRPr="00517BA2"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>.</w:t>
            </w:r>
          </w:p>
          <w:p w:rsidR="00517BA2" w:rsidRPr="00517BA2" w:rsidRDefault="00517BA2" w:rsidP="00517BA2">
            <w:pPr>
              <w:autoSpaceDE/>
              <w:autoSpaceDN/>
              <w:spacing w:line="276" w:lineRule="auto"/>
              <w:ind w:right="-1"/>
              <w:jc w:val="center"/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17BA2"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СРЕДНЕЕ общее образование.</w:t>
            </w:r>
          </w:p>
          <w:p w:rsidR="00517BA2" w:rsidRPr="00517BA2" w:rsidRDefault="00517BA2" w:rsidP="00517BA2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0C2C" w:rsidRDefault="00BF0C2C">
      <w:pPr>
        <w:spacing w:before="1"/>
        <w:rPr>
          <w:b/>
          <w:sz w:val="24"/>
        </w:rPr>
      </w:pPr>
    </w:p>
    <w:p w:rsidR="00BF0C2C" w:rsidRDefault="00C74940">
      <w:pPr>
        <w:pStyle w:val="a3"/>
        <w:ind w:left="6042" w:right="6041"/>
        <w:jc w:val="center"/>
      </w:pPr>
      <w:r>
        <w:t>10-11</w:t>
      </w:r>
      <w:r>
        <w:rPr>
          <w:spacing w:val="-9"/>
        </w:rPr>
        <w:t xml:space="preserve"> </w:t>
      </w:r>
      <w:r>
        <w:t>классы</w:t>
      </w:r>
    </w:p>
    <w:p w:rsidR="00BF0C2C" w:rsidRDefault="00BF0C2C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3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F0C2C">
        <w:trPr>
          <w:trHeight w:val="645"/>
        </w:trPr>
        <w:tc>
          <w:tcPr>
            <w:tcW w:w="15354" w:type="dxa"/>
            <w:gridSpan w:val="5"/>
          </w:tcPr>
          <w:p w:rsidR="00BF0C2C" w:rsidRDefault="00BF0C2C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4982" w:right="497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«Ключевые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общешкольные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дела»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ind w:left="4980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  <w:p w:rsidR="00BF0C2C" w:rsidRDefault="00C7494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446D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0" w:name="_GoBack"/>
            <w:bookmarkEnd w:id="0"/>
            <w:r w:rsidR="00C74940">
              <w:rPr>
                <w:sz w:val="24"/>
              </w:rPr>
              <w:t>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F0C2C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Акция «Пешеход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7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</w:tcPr>
          <w:p w:rsidR="00BF0C2C" w:rsidRDefault="00C7494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</w:t>
            </w:r>
            <w:r>
              <w:rPr>
                <w:sz w:val="24"/>
                <w:shd w:val="clear" w:color="auto" w:fill="F8F8F8"/>
              </w:rPr>
              <w:tab/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F0C2C">
        <w:trPr>
          <w:trHeight w:val="115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Месячник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  <w:p w:rsidR="00BF0C2C" w:rsidRDefault="00C74940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F0C2C" w:rsidRDefault="00C74940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BF0C2C" w:rsidRDefault="00C74940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BF0C2C" w:rsidRDefault="00C74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терроризмом.</w:t>
            </w:r>
            <w:r>
              <w:rPr>
                <w:sz w:val="24"/>
              </w:rPr>
              <w:tab/>
              <w:t>дата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установленная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163D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F6163D" w:rsidRDefault="008D0E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63D" w:rsidRDefault="00F6163D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 день благотворительности.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F6163D" w:rsidRDefault="00E37CDB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F6163D" w:rsidRDefault="00E37CDB">
            <w:pPr>
              <w:pStyle w:val="TableParagraph"/>
              <w:spacing w:line="272" w:lineRule="exact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5.09</w:t>
            </w:r>
          </w:p>
        </w:tc>
        <w:tc>
          <w:tcPr>
            <w:tcW w:w="2911" w:type="dxa"/>
          </w:tcPr>
          <w:p w:rsidR="00F6163D" w:rsidRDefault="00E37C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37CDB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E37CDB" w:rsidRDefault="008D0E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CDB" w:rsidRDefault="00E37CDB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Акция «Волшебные крышечки»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37CDB" w:rsidRDefault="00E37CDB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E37CDB" w:rsidRDefault="00E37CDB">
            <w:pPr>
              <w:pStyle w:val="TableParagraph"/>
              <w:spacing w:line="272" w:lineRule="exact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 xml:space="preserve">в </w:t>
            </w:r>
            <w:r w:rsidR="000425CD">
              <w:rPr>
                <w:sz w:val="24"/>
                <w:shd w:val="clear" w:color="auto" w:fill="F8F8F8"/>
              </w:rPr>
              <w:t>течении года</w:t>
            </w:r>
          </w:p>
        </w:tc>
        <w:tc>
          <w:tcPr>
            <w:tcW w:w="2911" w:type="dxa"/>
          </w:tcPr>
          <w:p w:rsidR="00E37CDB" w:rsidRDefault="00E37C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21.09</w:t>
            </w:r>
          </w:p>
        </w:tc>
        <w:tc>
          <w:tcPr>
            <w:tcW w:w="2911" w:type="dxa"/>
            <w:vMerge w:val="restart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24.09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 xml:space="preserve"> Тематическая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неделя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«Мудрости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честь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слава»</w:t>
            </w:r>
            <w:r>
              <w:rPr>
                <w:spacing w:val="-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(ко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Дню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пожилого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человека)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27.09-2.10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E95">
        <w:trPr>
          <w:trHeight w:val="551"/>
        </w:trPr>
        <w:tc>
          <w:tcPr>
            <w:tcW w:w="662" w:type="dxa"/>
          </w:tcPr>
          <w:p w:rsidR="00B84E95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46" w:type="dxa"/>
          </w:tcPr>
          <w:p w:rsid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Работа над школьными проектами: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 xml:space="preserve">«Управляем школой вместе» 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 xml:space="preserve">«От внедрения до результата” 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 xml:space="preserve"> «Современный педагог»</w:t>
            </w:r>
            <w:r w:rsidRPr="00B84E95">
              <w:rPr>
                <w:sz w:val="24"/>
                <w:shd w:val="clear" w:color="auto" w:fill="F8F8F8"/>
              </w:rPr>
              <w:tab/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>«Учение с увлечением»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 xml:space="preserve"> «Ступени творчества»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>«Мы граждане России»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>«Рядом с ребенком и чуть впереди...»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>«Школа и семья: территория партнерства»</w:t>
            </w:r>
          </w:p>
          <w:p w:rsid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>«Школа и цифра»</w:t>
            </w:r>
          </w:p>
        </w:tc>
        <w:tc>
          <w:tcPr>
            <w:tcW w:w="1133" w:type="dxa"/>
          </w:tcPr>
          <w:p w:rsidR="00B84E95" w:rsidRDefault="00B84E95">
            <w:pPr>
              <w:pStyle w:val="TableParagraph"/>
              <w:spacing w:line="270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84E95" w:rsidRDefault="00B84E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11" w:type="dxa"/>
          </w:tcPr>
          <w:p w:rsidR="00B84E95" w:rsidRDefault="00B84E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</w:tr>
    </w:tbl>
    <w:p w:rsidR="00BF0C2C" w:rsidRDefault="00BF0C2C">
      <w:pPr>
        <w:spacing w:line="261" w:lineRule="exact"/>
        <w:rPr>
          <w:sz w:val="24"/>
        </w:rPr>
        <w:sectPr w:rsidR="00BF0C2C">
          <w:headerReference w:type="default" r:id="rId10"/>
          <w:type w:val="continuous"/>
          <w:pgSz w:w="16840" w:h="11910" w:orient="landscape"/>
          <w:pgMar w:top="460" w:right="620" w:bottom="280" w:left="620" w:header="269" w:footer="720" w:gutter="0"/>
          <w:pgNumType w:start="1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5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2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4-10.10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</w:tc>
      </w:tr>
      <w:tr w:rsidR="000425CD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0425CD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Pr="000425CD" w:rsidRDefault="000425C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Акция «Согрей </w:t>
            </w:r>
            <w:r w:rsidR="00FD7CF9">
              <w:rPr>
                <w:sz w:val="24"/>
              </w:rPr>
              <w:t>носик, спаси хвостик</w:t>
            </w:r>
            <w:r>
              <w:rPr>
                <w:sz w:val="24"/>
              </w:rPr>
              <w:t>»</w:t>
            </w:r>
            <w:r w:rsidR="00FD7CF9">
              <w:rPr>
                <w:sz w:val="24"/>
              </w:rPr>
              <w:t>, СВО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Default="000425CD">
            <w:pPr>
              <w:pStyle w:val="TableParagraph"/>
              <w:spacing w:line="270" w:lineRule="exact"/>
              <w:ind w:left="22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Default="000425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Default="000425CD" w:rsidP="000425C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</w:p>
          <w:p w:rsidR="000425CD" w:rsidRDefault="000425C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математики.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мат-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хлеба.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Праздник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Белых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Журавлей.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BF0C2C">
        <w:trPr>
          <w:trHeight w:val="57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:rsidR="00BF0C2C" w:rsidRDefault="00C74940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79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Акция 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библиотеке»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1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лет</w:t>
            </w:r>
            <w:r w:rsidR="00C74940">
              <w:rPr>
                <w:spacing w:val="-1"/>
                <w:sz w:val="24"/>
              </w:rPr>
              <w:t xml:space="preserve"> </w:t>
            </w:r>
            <w:r w:rsidR="00C74940">
              <w:rPr>
                <w:sz w:val="24"/>
              </w:rPr>
              <w:t>Началась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героическая</w:t>
            </w:r>
            <w:r w:rsidR="00C74940">
              <w:rPr>
                <w:spacing w:val="-1"/>
                <w:sz w:val="24"/>
              </w:rPr>
              <w:t xml:space="preserve"> </w:t>
            </w:r>
            <w:r w:rsidR="00C74940">
              <w:rPr>
                <w:sz w:val="24"/>
              </w:rPr>
              <w:t>оборона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Севастополя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(1941-1942)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Историческая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игра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425CD">
        <w:trPr>
          <w:trHeight w:val="275"/>
        </w:trPr>
        <w:tc>
          <w:tcPr>
            <w:tcW w:w="662" w:type="dxa"/>
          </w:tcPr>
          <w:p w:rsidR="000425CD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0425CD" w:rsidRDefault="00FD7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1133" w:type="dxa"/>
          </w:tcPr>
          <w:p w:rsidR="000425CD" w:rsidRDefault="000425CD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0425CD" w:rsidRDefault="000425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2911" w:type="dxa"/>
          </w:tcPr>
          <w:p w:rsidR="000425CD" w:rsidRDefault="00042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31A7">
        <w:trPr>
          <w:trHeight w:val="275"/>
        </w:trPr>
        <w:tc>
          <w:tcPr>
            <w:tcW w:w="662" w:type="dxa"/>
          </w:tcPr>
          <w:p w:rsidR="006931A7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8D0E9A" w:rsidRDefault="00693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Родительская суббота</w:t>
            </w:r>
          </w:p>
          <w:p w:rsidR="006931A7" w:rsidRPr="008D0E9A" w:rsidRDefault="008D0E9A" w:rsidP="008D0E9A">
            <w:pPr>
              <w:ind w:firstLine="720"/>
            </w:pPr>
            <w:r>
              <w:t>.</w:t>
            </w:r>
          </w:p>
        </w:tc>
        <w:tc>
          <w:tcPr>
            <w:tcW w:w="1133" w:type="dxa"/>
          </w:tcPr>
          <w:p w:rsidR="006931A7" w:rsidRDefault="006931A7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6931A7" w:rsidRDefault="006931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911" w:type="dxa"/>
          </w:tcPr>
          <w:p w:rsidR="006931A7" w:rsidRDefault="00693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  <w:p w:rsidR="006931A7" w:rsidRDefault="00693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931A7" w:rsidRDefault="00693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(мужская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Военно-спортивные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E37C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Максимум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антисемитизма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2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13-20.11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призывника.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911" w:type="dxa"/>
          </w:tcPr>
          <w:p w:rsidR="00BF0C2C" w:rsidRDefault="00E37C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19.11.1711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Ломоносову.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«Славлю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22-28.11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D6593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7D6593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593" w:rsidRPr="007D6593" w:rsidRDefault="00FD7CF9" w:rsidP="00FD7CF9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 w:rsidRPr="00FD7CF9">
              <w:rPr>
                <w:sz w:val="24"/>
              </w:rPr>
              <w:t>Акция «Согрей носик, спаси хвостик»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7D6593" w:rsidRDefault="007D6593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7D6593" w:rsidRDefault="007D65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2911" w:type="dxa"/>
          </w:tcPr>
          <w:p w:rsidR="007D6593" w:rsidRDefault="007D6593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 xml:space="preserve"> педагог</w:t>
            </w:r>
          </w:p>
          <w:p w:rsidR="007D6593" w:rsidRDefault="007D65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4979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425CD">
        <w:trPr>
          <w:trHeight w:val="275"/>
        </w:trPr>
        <w:tc>
          <w:tcPr>
            <w:tcW w:w="662" w:type="dxa"/>
          </w:tcPr>
          <w:p w:rsidR="000425CD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946" w:type="dxa"/>
          </w:tcPr>
          <w:p w:rsidR="000425CD" w:rsidRDefault="000425C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425CD" w:rsidRDefault="000425CD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0425CD" w:rsidRDefault="000425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2911" w:type="dxa"/>
          </w:tcPr>
          <w:p w:rsidR="000425CD" w:rsidRDefault="00042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0425CD" w:rsidRDefault="00042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07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декабря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(1934г.)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–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 этот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день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был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образован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Красноярский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край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E37CDB">
              <w:rPr>
                <w:sz w:val="24"/>
              </w:rPr>
              <w:t>коррупцией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BF0C2C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Неделя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 w:rsidR="00E37CDB">
              <w:rPr>
                <w:sz w:val="24"/>
              </w:rPr>
              <w:t xml:space="preserve">знаний 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6-12.12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 w:rsidP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8D0E9A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разгадыванию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BF0C2C">
        <w:trPr>
          <w:trHeight w:val="1120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0C2C" w:rsidRDefault="00C7494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мчится…»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BF0C2C" w:rsidRDefault="00BF0C2C" w:rsidP="00FD7CF9">
            <w:pPr>
              <w:pStyle w:val="TableParagraph"/>
              <w:tabs>
                <w:tab w:val="left" w:pos="811"/>
                <w:tab w:val="left" w:pos="812"/>
              </w:tabs>
              <w:spacing w:before="2" w:line="276" w:lineRule="exact"/>
              <w:ind w:left="103" w:right="104"/>
              <w:rPr>
                <w:sz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16-28.12</w:t>
            </w:r>
          </w:p>
          <w:p w:rsidR="00BF0C2C" w:rsidRDefault="00BF0C2C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BF0C2C" w:rsidRDefault="00C7494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911" w:type="dxa"/>
          </w:tcPr>
          <w:p w:rsidR="00BF0C2C" w:rsidRDefault="00E37CDB" w:rsidP="00E37CD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Максимум </w:t>
            </w:r>
          </w:p>
        </w:tc>
      </w:tr>
    </w:tbl>
    <w:p w:rsidR="00BF0C2C" w:rsidRDefault="00BF0C2C">
      <w:pPr>
        <w:spacing w:line="258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5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юношества.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3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4-10.01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82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10"/>
                <w:sz w:val="24"/>
              </w:rPr>
              <w:t xml:space="preserve"> </w:t>
            </w:r>
          </w:p>
          <w:p w:rsidR="00BF0C2C" w:rsidRDefault="00C74940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BF0C2C" w:rsidRDefault="00C7494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25CD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0425CD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Default="000425C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Творческий фестиваль талантов «Вдохновение».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25CD" w:rsidRDefault="000425CD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0425CD" w:rsidRDefault="000425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1" w:type="dxa"/>
          </w:tcPr>
          <w:p w:rsidR="000425CD" w:rsidRDefault="000425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Филатова Е.М.</w:t>
            </w:r>
          </w:p>
        </w:tc>
      </w:tr>
      <w:tr w:rsidR="00BF0C2C">
        <w:trPr>
          <w:trHeight w:val="278"/>
        </w:trPr>
        <w:tc>
          <w:tcPr>
            <w:tcW w:w="15354" w:type="dxa"/>
            <w:gridSpan w:val="5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before="2" w:line="257" w:lineRule="exact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FD7CF9" w:rsidP="00FD7CF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Экологическая акция по сбору макулатуры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1-8.02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героя-антифашиста.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911" w:type="dxa"/>
            <w:vMerge w:val="restart"/>
          </w:tcPr>
          <w:p w:rsidR="00BF0C2C" w:rsidRDefault="00E37C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E37CDB" w:rsidRDefault="00E37C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  <w:p w:rsidR="00E37CDB" w:rsidRDefault="00E37CDB">
            <w:pPr>
              <w:pStyle w:val="TableParagraph"/>
              <w:spacing w:line="270" w:lineRule="exact"/>
              <w:rPr>
                <w:sz w:val="24"/>
              </w:rPr>
            </w:pPr>
          </w:p>
          <w:p w:rsidR="00E37CDB" w:rsidRDefault="00E37C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</w:tc>
      </w:tr>
      <w:tr w:rsidR="00BF0C2C">
        <w:trPr>
          <w:trHeight w:val="558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b/>
                <w:sz w:val="24"/>
              </w:rPr>
              <w:t>180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3"/>
                <w:sz w:val="24"/>
              </w:rPr>
              <w:t xml:space="preserve"> </w:t>
            </w:r>
            <w:hyperlink r:id="rId11">
              <w:r>
                <w:rPr>
                  <w:b/>
                  <w:sz w:val="24"/>
                </w:rPr>
                <w:t>Александра</w:t>
              </w:r>
              <w:r>
                <w:rPr>
                  <w:b/>
                  <w:spacing w:val="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Сергеевича</w:t>
              </w:r>
              <w:r>
                <w:rPr>
                  <w:b/>
                  <w:spacing w:val="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Пушкина</w:t>
              </w:r>
              <w:r>
                <w:rPr>
                  <w:b/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(1799–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1837).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стихотворений.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22. 02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отдельному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плану).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BF0C2C" w:rsidRDefault="00FD7CF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</w:t>
            </w:r>
            <w:r w:rsidR="00C74940">
              <w:rPr>
                <w:sz w:val="24"/>
              </w:rPr>
              <w:t>ащищать</w:t>
            </w:r>
          </w:p>
          <w:p w:rsidR="00FD7CF9" w:rsidRDefault="00FD7CF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Битва хоров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18-25.02</w:t>
            </w:r>
          </w:p>
        </w:tc>
        <w:tc>
          <w:tcPr>
            <w:tcW w:w="2911" w:type="dxa"/>
          </w:tcPr>
          <w:p w:rsidR="00BF0C2C" w:rsidRDefault="00E37C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Тематическая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28.02-6.03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31A7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6931A7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A7" w:rsidRPr="006931A7" w:rsidRDefault="006931A7">
            <w:pPr>
              <w:pStyle w:val="TableParagraph"/>
              <w:spacing w:line="258" w:lineRule="exact"/>
              <w:ind w:left="10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Родительская суббота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6931A7" w:rsidRDefault="006931A7">
            <w:pPr>
              <w:pStyle w:val="TableParagraph"/>
              <w:spacing w:line="258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6931A7" w:rsidRDefault="00FE4E5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Последняя неделя месяца</w:t>
            </w:r>
          </w:p>
        </w:tc>
        <w:tc>
          <w:tcPr>
            <w:tcW w:w="2911" w:type="dxa"/>
          </w:tcPr>
          <w:p w:rsidR="006931A7" w:rsidRPr="00FE4E59" w:rsidRDefault="00FE4E59">
            <w:pPr>
              <w:pStyle w:val="TableParagraph"/>
              <w:spacing w:line="258" w:lineRule="exact"/>
              <w:rPr>
                <w:sz w:val="24"/>
              </w:rPr>
            </w:pPr>
            <w:r w:rsidRPr="00FE4E59">
              <w:rPr>
                <w:sz w:val="24"/>
              </w:rPr>
              <w:t>Администрация</w:t>
            </w:r>
          </w:p>
          <w:p w:rsidR="00FE4E59" w:rsidRPr="00FE4E59" w:rsidRDefault="00FE4E59">
            <w:pPr>
              <w:pStyle w:val="TableParagraph"/>
              <w:spacing w:line="258" w:lineRule="exact"/>
              <w:rPr>
                <w:sz w:val="24"/>
              </w:rPr>
            </w:pPr>
            <w:r w:rsidRPr="00FE4E59">
              <w:rPr>
                <w:sz w:val="24"/>
              </w:rPr>
              <w:t>Учителя предметники</w:t>
            </w:r>
          </w:p>
          <w:p w:rsidR="00FE4E59" w:rsidRPr="00FE4E59" w:rsidRDefault="00FE4E59">
            <w:pPr>
              <w:pStyle w:val="TableParagraph"/>
              <w:spacing w:line="258" w:lineRule="exact"/>
              <w:rPr>
                <w:i/>
                <w:sz w:val="24"/>
              </w:rPr>
            </w:pPr>
            <w:r w:rsidRPr="00FE4E59"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ind w:left="4982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2-7.03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425CD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0425CD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Default="000425C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 рождения школы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25CD" w:rsidRDefault="000425CD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0425CD" w:rsidRDefault="000425C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911" w:type="dxa"/>
          </w:tcPr>
          <w:p w:rsidR="000425CD" w:rsidRDefault="00042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425CD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0425CD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Default="000425C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«Фестиваль семьи»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25CD" w:rsidRDefault="000425CD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0425CD" w:rsidRDefault="000425C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911" w:type="dxa"/>
          </w:tcPr>
          <w:p w:rsidR="000425CD" w:rsidRDefault="00042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C4FF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FC4FF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FFC" w:rsidRDefault="00FC4FFC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«Ученик года»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FC4FFC" w:rsidRDefault="00FC4FFC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FC4FFC" w:rsidRDefault="00FC4FF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1" w:type="dxa"/>
          </w:tcPr>
          <w:p w:rsidR="00FC4FFC" w:rsidRDefault="00FC4F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C4FF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FC4FF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FFC" w:rsidRDefault="00FC4FFC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Акция «Согрей носик, спаси хвостик»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FC4FFC" w:rsidRDefault="00FC4FFC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FC4FFC" w:rsidRDefault="00FC4FF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1" w:type="dxa"/>
          </w:tcPr>
          <w:p w:rsidR="00FC4FFC" w:rsidRDefault="00FC4F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2911" w:type="dxa"/>
          </w:tcPr>
          <w:p w:rsidR="00BF0C2C" w:rsidRDefault="00E37CDB" w:rsidP="00E37C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14-20.03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2C7370">
            <w:pPr>
              <w:pStyle w:val="TableParagraph"/>
              <w:spacing w:line="270" w:lineRule="exact"/>
              <w:rPr>
                <w:sz w:val="24"/>
              </w:rPr>
            </w:pPr>
            <w:hyperlink r:id="rId12">
              <w:r w:rsidR="00C74940">
                <w:rPr>
                  <w:b/>
                  <w:sz w:val="24"/>
                </w:rPr>
                <w:t>Всемирный</w:t>
              </w:r>
              <w:r w:rsidR="00C74940">
                <w:rPr>
                  <w:b/>
                  <w:spacing w:val="53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день</w:t>
              </w:r>
              <w:r w:rsidR="00C74940">
                <w:rPr>
                  <w:b/>
                  <w:spacing w:val="54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поэзии</w:t>
              </w:r>
              <w:r w:rsidR="00C74940">
                <w:rPr>
                  <w:b/>
                  <w:spacing w:val="2"/>
                  <w:sz w:val="24"/>
                </w:rPr>
                <w:t xml:space="preserve"> </w:t>
              </w:r>
            </w:hyperlink>
            <w:r w:rsidR="00C74940">
              <w:rPr>
                <w:sz w:val="24"/>
              </w:rPr>
              <w:t>(отмечается</w:t>
            </w:r>
            <w:r w:rsidR="00C74940">
              <w:rPr>
                <w:spacing w:val="55"/>
                <w:sz w:val="24"/>
              </w:rPr>
              <w:t xml:space="preserve"> </w:t>
            </w:r>
            <w:r w:rsidR="00C74940">
              <w:rPr>
                <w:sz w:val="24"/>
              </w:rPr>
              <w:t>по</w:t>
            </w:r>
            <w:r w:rsidR="00C74940">
              <w:rPr>
                <w:spacing w:val="53"/>
                <w:sz w:val="24"/>
              </w:rPr>
              <w:t xml:space="preserve"> </w:t>
            </w:r>
            <w:r w:rsidR="00C74940">
              <w:rPr>
                <w:sz w:val="24"/>
              </w:rPr>
              <w:t>решению</w:t>
            </w:r>
            <w:r w:rsidR="00C74940">
              <w:rPr>
                <w:spacing w:val="54"/>
                <w:sz w:val="24"/>
              </w:rPr>
              <w:t xml:space="preserve"> </w:t>
            </w:r>
            <w:r w:rsidR="00C74940">
              <w:rPr>
                <w:sz w:val="24"/>
              </w:rPr>
              <w:t>ЮНЕСКО</w:t>
            </w:r>
            <w:r w:rsidR="00C74940">
              <w:rPr>
                <w:spacing w:val="53"/>
                <w:sz w:val="24"/>
              </w:rPr>
              <w:t xml:space="preserve"> </w:t>
            </w:r>
            <w:r w:rsidR="00C74940">
              <w:rPr>
                <w:sz w:val="24"/>
              </w:rPr>
              <w:t>с</w:t>
            </w:r>
            <w:r w:rsidR="00C74940">
              <w:rPr>
                <w:spacing w:val="53"/>
                <w:sz w:val="24"/>
              </w:rPr>
              <w:t xml:space="preserve"> </w:t>
            </w:r>
            <w:r w:rsidR="00C74940">
              <w:rPr>
                <w:sz w:val="24"/>
              </w:rPr>
              <w:t>1999</w:t>
            </w:r>
            <w:r w:rsidR="00C74940">
              <w:rPr>
                <w:spacing w:val="52"/>
                <w:sz w:val="24"/>
              </w:rPr>
              <w:t xml:space="preserve"> </w:t>
            </w:r>
            <w:r w:rsidR="00C74940">
              <w:rPr>
                <w:sz w:val="24"/>
              </w:rPr>
              <w:t>г.).Конкурс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  <w:tc>
          <w:tcPr>
            <w:tcW w:w="2911" w:type="dxa"/>
          </w:tcPr>
          <w:p w:rsidR="00BF0C2C" w:rsidRDefault="00BF0C2C" w:rsidP="000425CD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 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911" w:type="dxa"/>
          </w:tcPr>
          <w:p w:rsidR="00BF0C2C" w:rsidRDefault="000425CD" w:rsidP="000425CD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8"/>
        </w:trPr>
        <w:tc>
          <w:tcPr>
            <w:tcW w:w="15354" w:type="dxa"/>
            <w:gridSpan w:val="5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before="2" w:line="257" w:lineRule="exact"/>
              <w:ind w:left="4982" w:right="4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Улыбок. «Поделись </w:t>
            </w:r>
            <w:proofErr w:type="spellStart"/>
            <w:r>
              <w:rPr>
                <w:sz w:val="24"/>
              </w:rPr>
              <w:t>улыбкою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вернется»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2911" w:type="dxa"/>
          </w:tcPr>
          <w:p w:rsidR="00BF0C2C" w:rsidRDefault="000425CD" w:rsidP="000425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2C7370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hyperlink r:id="rId13">
              <w:r w:rsidR="00C74940">
                <w:rPr>
                  <w:b/>
                  <w:sz w:val="24"/>
                </w:rPr>
                <w:t>Международный</w:t>
              </w:r>
              <w:r w:rsidR="00C74940">
                <w:rPr>
                  <w:b/>
                  <w:spacing w:val="-3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день</w:t>
              </w:r>
              <w:r w:rsidR="00C74940">
                <w:rPr>
                  <w:b/>
                  <w:spacing w:val="-2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детской</w:t>
              </w:r>
              <w:r w:rsidR="00C74940">
                <w:rPr>
                  <w:b/>
                  <w:spacing w:val="-5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книги</w:t>
              </w:r>
              <w:r w:rsidR="00C74940">
                <w:rPr>
                  <w:b/>
                  <w:spacing w:val="2"/>
                  <w:sz w:val="24"/>
                </w:rPr>
                <w:t xml:space="preserve"> </w:t>
              </w:r>
            </w:hyperlink>
            <w:r w:rsidR="00C74940">
              <w:rPr>
                <w:sz w:val="24"/>
              </w:rPr>
              <w:t>.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Акция</w:t>
            </w:r>
            <w:r w:rsidR="00C74940">
              <w:rPr>
                <w:spacing w:val="2"/>
                <w:sz w:val="24"/>
              </w:rPr>
              <w:t xml:space="preserve"> </w:t>
            </w:r>
            <w:r w:rsidR="00C74940">
              <w:rPr>
                <w:sz w:val="24"/>
              </w:rPr>
              <w:t>«Прочитал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сам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–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расскажи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другим»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5-12.04</w:t>
            </w:r>
          </w:p>
        </w:tc>
        <w:tc>
          <w:tcPr>
            <w:tcW w:w="2911" w:type="dxa"/>
          </w:tcPr>
          <w:p w:rsidR="00BF0C2C" w:rsidRDefault="00BF0C2C" w:rsidP="000425CD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829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0C2C" w:rsidRDefault="00C74940">
            <w:pPr>
              <w:pStyle w:val="TableParagraph"/>
              <w:tabs>
                <w:tab w:val="left" w:pos="1859"/>
                <w:tab w:val="left" w:pos="2780"/>
                <w:tab w:val="left" w:pos="5720"/>
                <w:tab w:val="left" w:pos="7340"/>
              </w:tabs>
              <w:spacing w:line="270" w:lineRule="atLeast"/>
              <w:ind w:left="103" w:right="9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(научно-просветительские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(приурочена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Земли)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12-22.04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BF0C2C" w:rsidRDefault="00C74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BF0C2C" w:rsidRDefault="00BF0C2C">
      <w:pPr>
        <w:spacing w:line="264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554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отдельному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плану)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Пасхальный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18-29.04</w:t>
            </w:r>
          </w:p>
        </w:tc>
        <w:tc>
          <w:tcPr>
            <w:tcW w:w="2911" w:type="dxa"/>
            <w:vMerge w:val="restart"/>
          </w:tcPr>
          <w:p w:rsidR="00BF0C2C" w:rsidRDefault="00C74940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F0C2C">
        <w:trPr>
          <w:trHeight w:val="282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 w:rsidP="008D0E9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2C737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hyperlink r:id="rId14">
              <w:r w:rsidR="00C74940">
                <w:rPr>
                  <w:b/>
                  <w:sz w:val="24"/>
                </w:rPr>
                <w:t>Международный</w:t>
              </w:r>
              <w:r w:rsidR="00C74940">
                <w:rPr>
                  <w:b/>
                  <w:spacing w:val="-3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день</w:t>
              </w:r>
              <w:r w:rsidR="00C74940">
                <w:rPr>
                  <w:b/>
                  <w:spacing w:val="-5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танца</w:t>
              </w:r>
              <w:r w:rsidR="00C74940">
                <w:rPr>
                  <w:rFonts w:ascii="Calibri" w:hAnsi="Calibri"/>
                </w:rPr>
                <w:t>.</w:t>
              </w:r>
              <w:r w:rsidR="00C74940">
                <w:rPr>
                  <w:rFonts w:ascii="Calibri" w:hAnsi="Calibri"/>
                  <w:spacing w:val="-1"/>
                </w:rPr>
                <w:t xml:space="preserve"> </w:t>
              </w:r>
            </w:hyperlink>
            <w:r w:rsidR="00C74940">
              <w:rPr>
                <w:sz w:val="24"/>
              </w:rPr>
              <w:t>Танцевальный</w:t>
            </w:r>
            <w:r w:rsidR="00C74940">
              <w:rPr>
                <w:spacing w:val="-4"/>
                <w:sz w:val="24"/>
              </w:rPr>
              <w:t xml:space="preserve"> </w:t>
            </w:r>
            <w:proofErr w:type="spellStart"/>
            <w:r w:rsidR="00C74940">
              <w:rPr>
                <w:sz w:val="24"/>
              </w:rPr>
              <w:t>флешмоб</w:t>
            </w:r>
            <w:proofErr w:type="spellEnd"/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6931A7">
        <w:trPr>
          <w:trHeight w:val="282"/>
        </w:trPr>
        <w:tc>
          <w:tcPr>
            <w:tcW w:w="662" w:type="dxa"/>
            <w:tcBorders>
              <w:right w:val="single" w:sz="6" w:space="0" w:color="000000"/>
            </w:tcBorders>
          </w:tcPr>
          <w:p w:rsidR="006931A7" w:rsidRDefault="008D0E9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A7" w:rsidRDefault="006931A7">
            <w:pPr>
              <w:pStyle w:val="TableParagraph"/>
              <w:spacing w:line="263" w:lineRule="exact"/>
              <w:ind w:left="103"/>
            </w:pPr>
            <w:r>
              <w:t>Дни общественной экспертизы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6931A7" w:rsidRDefault="006931A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702" w:type="dxa"/>
          </w:tcPr>
          <w:p w:rsidR="006931A7" w:rsidRDefault="006931A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Последняя неделя месяца</w:t>
            </w:r>
          </w:p>
        </w:tc>
        <w:tc>
          <w:tcPr>
            <w:tcW w:w="2911" w:type="dxa"/>
            <w:tcBorders>
              <w:top w:val="nil"/>
            </w:tcBorders>
          </w:tcPr>
          <w:p w:rsidR="006931A7" w:rsidRDefault="006931A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Ад</w:t>
            </w:r>
          </w:p>
          <w:p w:rsidR="006931A7" w:rsidRDefault="006931A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А</w:t>
            </w:r>
          </w:p>
          <w:p w:rsidR="006931A7" w:rsidRDefault="006931A7">
            <w:pPr>
              <w:rPr>
                <w:sz w:val="2"/>
                <w:szCs w:val="2"/>
              </w:rPr>
            </w:pPr>
          </w:p>
          <w:p w:rsidR="006931A7" w:rsidRDefault="006931A7">
            <w:pPr>
              <w:rPr>
                <w:sz w:val="2"/>
                <w:szCs w:val="2"/>
              </w:rPr>
            </w:pPr>
          </w:p>
          <w:p w:rsidR="006931A7" w:rsidRDefault="006931A7">
            <w:pPr>
              <w:rPr>
                <w:sz w:val="2"/>
                <w:szCs w:val="2"/>
              </w:rPr>
            </w:pPr>
          </w:p>
          <w:p w:rsidR="006931A7" w:rsidRDefault="006931A7">
            <w:pPr>
              <w:rPr>
                <w:sz w:val="2"/>
                <w:szCs w:val="2"/>
              </w:rPr>
            </w:pPr>
          </w:p>
          <w:p w:rsidR="006931A7" w:rsidRDefault="006931A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А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F0C2C">
        <w:trPr>
          <w:trHeight w:val="82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0C2C" w:rsidRDefault="00C74940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Помним.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Гордимся!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  <w:p w:rsidR="00FD7CF9" w:rsidRDefault="00FD7CF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 Песни и строя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-09.05</w:t>
            </w:r>
          </w:p>
        </w:tc>
        <w:tc>
          <w:tcPr>
            <w:tcW w:w="2911" w:type="dxa"/>
            <w:vMerge w:val="restart"/>
          </w:tcPr>
          <w:p w:rsidR="00BF0C2C" w:rsidRDefault="00C74940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BF0C2C" w:rsidRDefault="00C74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войне»,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426" w:right="4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 w:rsidR="00FD7CF9">
              <w:rPr>
                <w:spacing w:val="-5"/>
                <w:sz w:val="24"/>
              </w:rPr>
              <w:t xml:space="preserve"> грамот по итогу рейтинга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22-24.05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7"/>
        </w:trPr>
        <w:tc>
          <w:tcPr>
            <w:tcW w:w="15354" w:type="dxa"/>
            <w:gridSpan w:val="5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before="1" w:line="257" w:lineRule="exact"/>
              <w:ind w:left="4980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Пришко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911" w:type="dxa"/>
            <w:vMerge w:val="restart"/>
          </w:tcPr>
          <w:p w:rsidR="00BF0C2C" w:rsidRDefault="00C74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6.06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5.06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350тилетие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9.06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 w:rsidP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22.06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Выпускной.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28.06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F0C2C">
        <w:trPr>
          <w:trHeight w:val="599"/>
        </w:trPr>
        <w:tc>
          <w:tcPr>
            <w:tcW w:w="15354" w:type="dxa"/>
            <w:gridSpan w:val="5"/>
            <w:tcBorders>
              <w:top w:val="single" w:sz="6" w:space="0" w:color="000000"/>
            </w:tcBorders>
          </w:tcPr>
          <w:p w:rsidR="00BF0C2C" w:rsidRDefault="00BF0C2C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4982" w:right="4971"/>
              <w:jc w:val="center"/>
              <w:rPr>
                <w:b/>
                <w:color w:val="001F5F"/>
                <w:spacing w:val="-2"/>
                <w:sz w:val="24"/>
              </w:rPr>
            </w:pPr>
            <w:r>
              <w:rPr>
                <w:b/>
                <w:color w:val="001F5F"/>
                <w:spacing w:val="-2"/>
                <w:sz w:val="28"/>
              </w:rPr>
              <w:t>Модуль</w:t>
            </w:r>
            <w:r>
              <w:rPr>
                <w:b/>
                <w:color w:val="001F5F"/>
                <w:spacing w:val="-13"/>
                <w:sz w:val="28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«КЛАССНОЕ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РУКОВОДСТВО»</w:t>
            </w:r>
          </w:p>
          <w:p w:rsidR="00C7552E" w:rsidRDefault="00C7552E">
            <w:pPr>
              <w:pStyle w:val="TableParagraph"/>
              <w:spacing w:line="304" w:lineRule="exact"/>
              <w:ind w:left="4982" w:right="4971"/>
              <w:jc w:val="center"/>
              <w:rPr>
                <w:b/>
                <w:sz w:val="24"/>
              </w:rPr>
            </w:pPr>
            <w:r w:rsidRPr="00C7552E">
              <w:rPr>
                <w:b/>
                <w:sz w:val="24"/>
                <w:szCs w:val="24"/>
              </w:rPr>
              <w:t>Работа</w:t>
            </w:r>
            <w:r w:rsidRPr="00C755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7552E">
              <w:rPr>
                <w:b/>
                <w:sz w:val="24"/>
                <w:szCs w:val="24"/>
              </w:rPr>
              <w:t>с</w:t>
            </w:r>
            <w:r w:rsidRPr="00C755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7552E">
              <w:rPr>
                <w:b/>
                <w:sz w:val="24"/>
                <w:szCs w:val="24"/>
              </w:rPr>
              <w:t>классным</w:t>
            </w:r>
            <w:r w:rsidRPr="00C755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7552E">
              <w:rPr>
                <w:b/>
                <w:sz w:val="24"/>
                <w:szCs w:val="24"/>
              </w:rPr>
              <w:t>коллективом</w:t>
            </w:r>
            <w:r w:rsidRPr="00C7552E">
              <w:t xml:space="preserve"> (в рамках  индивидуального плана классного руководителя), по учебной деятельности —форм и видов воспитательной деятельности.</w:t>
            </w:r>
          </w:p>
        </w:tc>
      </w:tr>
      <w:tr w:rsidR="00BF0C2C">
        <w:trPr>
          <w:trHeight w:val="551"/>
        </w:trPr>
        <w:tc>
          <w:tcPr>
            <w:tcW w:w="15354" w:type="dxa"/>
            <w:gridSpan w:val="5"/>
            <w:tcBorders>
              <w:bottom w:val="single" w:sz="6" w:space="0" w:color="000000"/>
            </w:tcBorders>
          </w:tcPr>
          <w:p w:rsidR="00BF0C2C" w:rsidRDefault="00BF0C2C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BF0C2C" w:rsidRDefault="00C74940">
            <w:pPr>
              <w:pStyle w:val="TableParagraph"/>
              <w:spacing w:line="257" w:lineRule="exact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Работа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с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классным</w:t>
            </w:r>
            <w:r>
              <w:rPr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коллективом</w:t>
            </w:r>
          </w:p>
        </w:tc>
      </w:tr>
      <w:tr w:rsidR="00BF0C2C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C6CD0">
              <w:rPr>
                <w:sz w:val="24"/>
              </w:rPr>
              <w:t xml:space="preserve"> </w:t>
            </w:r>
            <w:proofErr w:type="spellStart"/>
            <w:r w:rsidR="008C6CD0">
              <w:rPr>
                <w:sz w:val="24"/>
              </w:rPr>
              <w:t>Разгово</w:t>
            </w:r>
            <w:proofErr w:type="spellEnd"/>
            <w:r w:rsidR="008C6CD0">
              <w:rPr>
                <w:sz w:val="24"/>
              </w:rPr>
              <w:t xml:space="preserve"> о важном</w:t>
            </w:r>
          </w:p>
          <w:p w:rsidR="00AB0776" w:rsidRDefault="00AB077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  <w:p w:rsidR="00AB0776" w:rsidRDefault="00AB077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AB0776" w:rsidP="008C6CD0">
            <w:pPr>
              <w:pStyle w:val="TableParagraph"/>
              <w:spacing w:line="246" w:lineRule="exact"/>
              <w:ind w:left="0"/>
            </w:pPr>
            <w:r>
              <w:t>П</w:t>
            </w:r>
            <w:r w:rsidR="008C6CD0">
              <w:t>онедельники</w:t>
            </w:r>
          </w:p>
          <w:p w:rsidR="00AB0776" w:rsidRDefault="00AB0776" w:rsidP="008C6CD0">
            <w:pPr>
              <w:pStyle w:val="TableParagraph"/>
              <w:spacing w:line="246" w:lineRule="exact"/>
              <w:ind w:left="0"/>
            </w:pPr>
            <w:r>
              <w:t>Четверги</w:t>
            </w:r>
          </w:p>
          <w:p w:rsidR="00AB0776" w:rsidRDefault="00AB0776" w:rsidP="008C6CD0">
            <w:pPr>
              <w:pStyle w:val="TableParagraph"/>
              <w:spacing w:line="246" w:lineRule="exact"/>
              <w:ind w:left="0"/>
            </w:pPr>
            <w:r>
              <w:t>Инд расписание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6" w:lineRule="exac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566"/>
                <w:tab w:val="left" w:pos="3209"/>
                <w:tab w:val="left" w:pos="4413"/>
                <w:tab w:val="left" w:pos="5217"/>
                <w:tab w:val="left" w:pos="5706"/>
                <w:tab w:val="left" w:pos="7034"/>
                <w:tab w:val="left" w:pos="8696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правовому</w:t>
            </w:r>
            <w:r>
              <w:rPr>
                <w:sz w:val="24"/>
              </w:rPr>
              <w:tab/>
              <w:t>просвещению</w:t>
            </w:r>
            <w:r>
              <w:rPr>
                <w:sz w:val="24"/>
              </w:rPr>
              <w:tab/>
              <w:t>и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6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2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F0C2C" w:rsidRDefault="00BF0C2C">
      <w:pPr>
        <w:spacing w:line="258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FE4E59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:rsidR="00FE4E59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Тематические классные часы по отдельному плану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49" w:lineRule="exact"/>
            </w:pPr>
            <w:r>
              <w:t>По плану</w:t>
            </w:r>
          </w:p>
        </w:tc>
        <w:tc>
          <w:tcPr>
            <w:tcW w:w="2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FE4E59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:rsidR="00FE4E59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 над самоуправлением в классах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49" w:lineRule="exact"/>
            </w:pPr>
            <w:r>
              <w:t>В течении года</w:t>
            </w:r>
          </w:p>
        </w:tc>
        <w:tc>
          <w:tcPr>
            <w:tcW w:w="2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F0C2C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9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FE4E59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854"/>
              </w:tabs>
              <w:spacing w:line="240" w:lineRule="auto"/>
              <w:ind w:right="94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Кураторство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before="1" w:line="254" w:lineRule="exact"/>
              <w:ind w:left="3973" w:right="3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F0C2C">
        <w:trPr>
          <w:trHeight w:val="29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674B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 w:rsidR="00FC4FFC">
              <w:rPr>
                <w:sz w:val="24"/>
              </w:rPr>
              <w:t>П</w:t>
            </w:r>
            <w:r>
              <w:rPr>
                <w:sz w:val="24"/>
              </w:rPr>
              <w:t>аспорта</w:t>
            </w:r>
            <w:r w:rsidR="00FC4FFC">
              <w:rPr>
                <w:sz w:val="24"/>
              </w:rPr>
              <w:t>, сбор согласий родителей на социально психологическое сопровождение, на общественно полезный  труд.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9" w:lineRule="exact"/>
            </w:pPr>
            <w:r>
              <w:t>25.08-7.09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FC4FFC" w:rsidP="00FC4FF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C74940">
              <w:rPr>
                <w:sz w:val="24"/>
              </w:rPr>
              <w:t>оциализации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учащихся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9" w:lineRule="exact"/>
            </w:pPr>
            <w:r>
              <w:t>До 29.09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  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 w:rsidR="00FC4FFC">
              <w:rPr>
                <w:sz w:val="24"/>
              </w:rPr>
              <w:t>МБОУ СШ</w:t>
            </w:r>
            <w:r>
              <w:rPr>
                <w:spacing w:val="-3"/>
                <w:sz w:val="24"/>
              </w:rPr>
              <w:t xml:space="preserve"> </w:t>
            </w:r>
            <w:r w:rsidR="00FC4FFC">
              <w:rPr>
                <w:sz w:val="24"/>
              </w:rPr>
              <w:t>№18</w:t>
            </w:r>
            <w:r>
              <w:rPr>
                <w:sz w:val="24"/>
              </w:rPr>
              <w:t>»;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9" w:lineRule="exact"/>
            </w:pPr>
            <w:r>
              <w:t>1-5.09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828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729"/>
                <w:tab w:val="left" w:pos="3163"/>
                <w:tab w:val="left" w:pos="4770"/>
                <w:tab w:val="left" w:pos="5130"/>
                <w:tab w:val="left" w:pos="6682"/>
                <w:tab w:val="left" w:pos="7696"/>
                <w:tab w:val="left" w:pos="8497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(по</w:t>
            </w:r>
          </w:p>
          <w:p w:rsidR="00BF0C2C" w:rsidRDefault="00C74940">
            <w:pPr>
              <w:pStyle w:val="TableParagraph"/>
              <w:tabs>
                <w:tab w:val="left" w:pos="8104"/>
              </w:tabs>
              <w:spacing w:line="270" w:lineRule="atLeast"/>
              <w:ind w:left="103" w:right="94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схемы-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854"/>
              </w:tabs>
              <w:spacing w:line="240" w:lineRule="auto"/>
              <w:ind w:right="94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F0C2C" w:rsidRDefault="00C74940">
            <w:pPr>
              <w:pStyle w:val="TableParagraph"/>
              <w:spacing w:line="270" w:lineRule="atLeast"/>
              <w:ind w:left="103" w:right="287"/>
              <w:rPr>
                <w:sz w:val="24"/>
              </w:rPr>
            </w:pPr>
            <w:r>
              <w:rPr>
                <w:sz w:val="24"/>
              </w:rPr>
              <w:t>Ответственный за ЮИД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6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Началась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6" w:lineRule="exact"/>
            </w:pPr>
            <w:r>
              <w:t>8.09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предотвращения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самоубийств.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Pr="00FC4FFC" w:rsidRDefault="00C74940">
            <w:pPr>
              <w:pStyle w:val="TableParagraph"/>
              <w:spacing w:line="253" w:lineRule="exact"/>
              <w:ind w:left="257" w:right="252"/>
              <w:jc w:val="center"/>
              <w:rPr>
                <w:sz w:val="24"/>
              </w:rPr>
            </w:pPr>
            <w:r w:rsidRPr="00FC4FFC"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Pr="00FC4FFC" w:rsidRDefault="00C74940">
            <w:pPr>
              <w:pStyle w:val="TableParagraph"/>
              <w:spacing w:line="253" w:lineRule="exact"/>
              <w:rPr>
                <w:rFonts w:ascii="Calibri"/>
              </w:rPr>
            </w:pPr>
            <w:r w:rsidRPr="00FC4FFC">
              <w:rPr>
                <w:rFonts w:ascii="Calibri"/>
              </w:rPr>
              <w:t>10.09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FC4FFC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74940">
              <w:rPr>
                <w:sz w:val="24"/>
              </w:rPr>
              <w:t>сихолог</w:t>
            </w:r>
          </w:p>
          <w:p w:rsidR="00FC4FFC" w:rsidRDefault="00FC4FFC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80"/>
        </w:trPr>
        <w:tc>
          <w:tcPr>
            <w:tcW w:w="15354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before="3" w:line="257" w:lineRule="exact"/>
              <w:ind w:left="3973" w:right="3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8F8F8"/>
              </w:rPr>
              <w:t>Кл.час</w:t>
            </w:r>
            <w:proofErr w:type="spellEnd"/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дню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пожилого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человека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8F8F8"/>
              </w:rPr>
              <w:t>Кл.час</w:t>
            </w:r>
            <w:proofErr w:type="spellEnd"/>
            <w:r>
              <w:rPr>
                <w:sz w:val="24"/>
                <w:shd w:val="clear" w:color="auto" w:fill="F8F8F8"/>
              </w:rPr>
              <w:t>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здорового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питания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комсомола.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FC4FFC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Последняя неделя месяца</w:t>
            </w:r>
          </w:p>
        </w:tc>
        <w:tc>
          <w:tcPr>
            <w:tcW w:w="2911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0C2C">
        <w:trPr>
          <w:trHeight w:val="277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spacing w:before="1" w:line="257" w:lineRule="exact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46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Кл.час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антисемитизма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911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Кл.час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Кл.час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8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spacing w:before="1" w:line="257" w:lineRule="exact"/>
              <w:ind w:left="4980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E4E59">
        <w:trPr>
          <w:trHeight w:val="275"/>
        </w:trPr>
        <w:tc>
          <w:tcPr>
            <w:tcW w:w="662" w:type="dxa"/>
          </w:tcPr>
          <w:p w:rsidR="00FE4E59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46" w:type="dxa"/>
          </w:tcPr>
          <w:p w:rsidR="00FE4E59" w:rsidRDefault="00FE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 праздник</w:t>
            </w:r>
          </w:p>
        </w:tc>
        <w:tc>
          <w:tcPr>
            <w:tcW w:w="1133" w:type="dxa"/>
          </w:tcPr>
          <w:p w:rsidR="00FE4E59" w:rsidRDefault="00FE4E59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FE4E59" w:rsidRDefault="00FE4E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20-28.12</w:t>
            </w:r>
          </w:p>
        </w:tc>
        <w:tc>
          <w:tcPr>
            <w:tcW w:w="2911" w:type="dxa"/>
          </w:tcPr>
          <w:p w:rsidR="00FE4E59" w:rsidRDefault="00FE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 w:rsidTr="00D674B9">
        <w:trPr>
          <w:trHeight w:val="406"/>
        </w:trPr>
        <w:tc>
          <w:tcPr>
            <w:tcW w:w="662" w:type="dxa"/>
          </w:tcPr>
          <w:p w:rsidR="00BF0C2C" w:rsidRDefault="00D674B9" w:rsidP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Кл.час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Чечне.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BF0C2C" w:rsidRDefault="00C74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  <w:p w:rsidR="00BF0C2C" w:rsidRDefault="00C749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каникулами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F0C2C" w:rsidRDefault="00BF0C2C">
      <w:pPr>
        <w:spacing w:line="270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0"/>
      </w:tblGrid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  <w:r w:rsidR="00634788">
              <w:rPr>
                <w:sz w:val="24"/>
              </w:rPr>
              <w:t xml:space="preserve"> Вдохновение – творческий конкурс талантов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63478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3 неделя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FC4FFC">
              <w:rPr>
                <w:sz w:val="24"/>
              </w:rPr>
              <w:t xml:space="preserve"> </w:t>
            </w:r>
            <w:r>
              <w:rPr>
                <w:sz w:val="24"/>
              </w:rPr>
              <w:t>Высоцкого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 ответственное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год);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2.02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D674B9" w:rsidP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 w:rsidR="00E2393D">
              <w:rPr>
                <w:sz w:val="24"/>
              </w:rPr>
              <w:t xml:space="preserve"> 23 февраля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75FCD" w:rsidRDefault="00E75F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2910" w:type="dxa"/>
          </w:tcPr>
          <w:p w:rsidR="00BF0C2C" w:rsidRDefault="006B5C85" w:rsidP="006B5C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946" w:type="dxa"/>
          </w:tcPr>
          <w:p w:rsidR="00BF0C2C" w:rsidRDefault="002C737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hyperlink r:id="rId15">
              <w:r w:rsidR="00C74940">
                <w:rPr>
                  <w:b/>
                  <w:sz w:val="24"/>
                </w:rPr>
                <w:t>Международный</w:t>
              </w:r>
              <w:r w:rsidR="00C74940">
                <w:rPr>
                  <w:b/>
                  <w:spacing w:val="30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день</w:t>
              </w:r>
              <w:r w:rsidR="00C74940">
                <w:rPr>
                  <w:b/>
                  <w:spacing w:val="32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 xml:space="preserve">счастья </w:t>
              </w:r>
            </w:hyperlink>
            <w:r w:rsidR="00C74940">
              <w:rPr>
                <w:sz w:val="24"/>
              </w:rPr>
              <w:t>(отмечается</w:t>
            </w:r>
            <w:r w:rsidR="00C74940">
              <w:rPr>
                <w:spacing w:val="33"/>
                <w:sz w:val="24"/>
              </w:rPr>
              <w:t xml:space="preserve"> </w:t>
            </w:r>
            <w:r w:rsidR="00C74940">
              <w:rPr>
                <w:sz w:val="24"/>
              </w:rPr>
              <w:t>по</w:t>
            </w:r>
            <w:r w:rsidR="00C74940">
              <w:rPr>
                <w:spacing w:val="32"/>
                <w:sz w:val="24"/>
              </w:rPr>
              <w:t xml:space="preserve"> </w:t>
            </w:r>
            <w:r w:rsidR="00C74940">
              <w:rPr>
                <w:sz w:val="24"/>
              </w:rPr>
              <w:t>решению</w:t>
            </w:r>
            <w:r w:rsidR="00C74940">
              <w:rPr>
                <w:spacing w:val="29"/>
                <w:sz w:val="24"/>
              </w:rPr>
              <w:t xml:space="preserve"> </w:t>
            </w:r>
            <w:r w:rsidR="00C74940">
              <w:rPr>
                <w:sz w:val="24"/>
              </w:rPr>
              <w:t>Генеральной</w:t>
            </w:r>
            <w:r w:rsidR="00C74940">
              <w:rPr>
                <w:spacing w:val="33"/>
                <w:sz w:val="24"/>
              </w:rPr>
              <w:t xml:space="preserve"> </w:t>
            </w:r>
            <w:r w:rsidR="00C74940">
              <w:rPr>
                <w:sz w:val="24"/>
              </w:rPr>
              <w:t>Ассамблеи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г.).Часы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«Счастье,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4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  <w:p w:rsidR="00634788" w:rsidRDefault="006347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Школьный конкурс «Ученик года», День рождения школы, Фестиваль семьи.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946" w:type="dxa"/>
          </w:tcPr>
          <w:p w:rsidR="00553961" w:rsidRDefault="00553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общественной экспертизы</w:t>
            </w:r>
          </w:p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Встречи-беседы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5-7.04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прошлых лет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участках»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</w:pP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1-9.05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Прощай,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4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</w:p>
        </w:tc>
        <w:tc>
          <w:tcPr>
            <w:tcW w:w="1133" w:type="dxa"/>
          </w:tcPr>
          <w:p w:rsidR="00BF0C2C" w:rsidRDefault="00BF0C2C">
            <w:pPr>
              <w:pStyle w:val="TableParagraph"/>
              <w:spacing w:line="240" w:lineRule="auto"/>
              <w:ind w:left="0"/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  <w:tcBorders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F0C2C" w:rsidRDefault="00BF0C2C">
      <w:pPr>
        <w:rPr>
          <w:sz w:val="20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5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3969" w:right="3964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Индивидуальная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работа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с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обучающимися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146"/>
              </w:tabs>
              <w:spacing w:line="248" w:lineRule="exact"/>
            </w:pPr>
            <w:r>
              <w:t>По</w:t>
            </w:r>
            <w:r>
              <w:tab/>
              <w:t>мере</w:t>
            </w:r>
          </w:p>
          <w:p w:rsidR="00BF0C2C" w:rsidRDefault="00C74940">
            <w:pPr>
              <w:pStyle w:val="TableParagraph"/>
              <w:spacing w:line="252" w:lineRule="exact"/>
            </w:pPr>
            <w:r>
              <w:t>необходимости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9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десятиклассников»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426" w:right="4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BF0C2C" w:rsidRDefault="00C7494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Тренинг «Экзамен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страшно»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426" w:right="4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9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летнего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детей.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летней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подростков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before="1" w:line="257" w:lineRule="exact"/>
              <w:ind w:left="3973" w:right="3964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Работа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с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учителями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предметниками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3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FC4FFC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Круглые столы 10 и 11 классов </w:t>
            </w:r>
            <w:r w:rsidR="00C74940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C4FFC">
              <w:rPr>
                <w:sz w:val="24"/>
              </w:rPr>
              <w:t>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FC4F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11-декабре</w:t>
            </w:r>
          </w:p>
          <w:p w:rsidR="00FC4FFC" w:rsidRDefault="00FC4F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10-январе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3972" w:right="3964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Работа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с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родителями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(законными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представителями)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144"/>
              </w:tabs>
              <w:spacing w:line="270" w:lineRule="exact"/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t>мере</w:t>
            </w:r>
          </w:p>
          <w:p w:rsidR="00BF0C2C" w:rsidRDefault="00C74940">
            <w:pPr>
              <w:pStyle w:val="TableParagraph"/>
              <w:spacing w:line="253" w:lineRule="exact"/>
            </w:pPr>
            <w:r>
              <w:t>необходимости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4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 w:rsidR="00FE4E59">
              <w:rPr>
                <w:sz w:val="24"/>
              </w:rPr>
              <w:t xml:space="preserve"> ( Темы по отдельному плану)</w:t>
            </w:r>
          </w:p>
          <w:p w:rsidR="00FF5111" w:rsidRDefault="00FF5111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Родительские субботы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ШСП,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консилиумы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144"/>
              </w:tabs>
              <w:spacing w:line="270" w:lineRule="exact"/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t>мере</w:t>
            </w:r>
          </w:p>
          <w:p w:rsidR="00BF0C2C" w:rsidRDefault="00C74940">
            <w:pPr>
              <w:pStyle w:val="TableParagraph"/>
              <w:spacing w:line="253" w:lineRule="exact"/>
            </w:pPr>
            <w:r>
              <w:t>необходимости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642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3973" w:right="3959"/>
              <w:jc w:val="center"/>
              <w:rPr>
                <w:b/>
                <w:color w:val="001F5F"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«Школьный</w:t>
            </w:r>
            <w:r>
              <w:rPr>
                <w:b/>
                <w:color w:val="001F5F"/>
                <w:spacing w:val="-9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урок»</w:t>
            </w:r>
          </w:p>
          <w:p w:rsidR="005D3528" w:rsidRDefault="005D3528">
            <w:pPr>
              <w:pStyle w:val="TableParagraph"/>
              <w:spacing w:line="304" w:lineRule="exact"/>
              <w:ind w:left="3973" w:right="3959"/>
              <w:jc w:val="center"/>
              <w:rPr>
                <w:b/>
                <w:sz w:val="28"/>
              </w:rPr>
            </w:pPr>
            <w:r w:rsidRPr="005D3528">
              <w:t>( в рамках  индивидуальных планов работы учителей-предметников с учётом их рабочих программ по учебным предметам, курсам, модулям)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510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 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 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</w:tbl>
    <w:p w:rsidR="00BF0C2C" w:rsidRDefault="00BF0C2C">
      <w:pPr>
        <w:spacing w:line="258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82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МЧС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BF0C2C" w:rsidRDefault="00C7494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 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232" w:right="2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89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659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</w:t>
            </w:r>
            <w:r>
              <w:rPr>
                <w:spacing w:val="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сентября</w:t>
            </w:r>
            <w:r>
              <w:rPr>
                <w:spacing w:val="6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1651</w:t>
            </w:r>
            <w:r>
              <w:rPr>
                <w:sz w:val="24"/>
              </w:rPr>
              <w:t>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370</w:t>
            </w:r>
            <w:r>
              <w:rPr>
                <w:spacing w:val="6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лет.</w:t>
            </w:r>
            <w:r>
              <w:rPr>
                <w:spacing w:val="6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Родилась</w:t>
            </w:r>
            <w:r>
              <w:rPr>
                <w:spacing w:val="6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русская</w:t>
            </w:r>
            <w:r>
              <w:rPr>
                <w:spacing w:val="6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царица,</w:t>
            </w:r>
            <w:r>
              <w:rPr>
                <w:spacing w:val="6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вторая</w:t>
            </w:r>
            <w:r>
              <w:rPr>
                <w:spacing w:val="6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жена</w:t>
            </w:r>
            <w:r>
              <w:rPr>
                <w:spacing w:val="6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царя</w:t>
            </w:r>
            <w:r>
              <w:rPr>
                <w:spacing w:val="6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Алексея</w:t>
            </w:r>
          </w:p>
          <w:p w:rsidR="00BF0C2C" w:rsidRDefault="00C749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Михайловича,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Петра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I</w:t>
            </w:r>
            <w:r>
              <w:rPr>
                <w:spacing w:val="-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Наталья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Нарышкина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F0C2C" w:rsidRDefault="00BF0C2C">
            <w:pPr>
              <w:pStyle w:val="TableParagraph"/>
              <w:spacing w:line="240" w:lineRule="auto"/>
              <w:ind w:left="262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4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русскому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поэту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Серебряного века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Иннокентию Анненскому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окончания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Второй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мировой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войны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2-3.09</w:t>
            </w:r>
          </w:p>
        </w:tc>
        <w:tc>
          <w:tcPr>
            <w:tcW w:w="2911" w:type="dxa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2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памяти</w:t>
            </w:r>
            <w:r>
              <w:rPr>
                <w:spacing w:val="2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князя</w:t>
            </w:r>
            <w:r>
              <w:rPr>
                <w:spacing w:val="2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Олега.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Олеге.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«Вещий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F0C2C" w:rsidRDefault="00BF0C2C">
            <w:pPr>
              <w:pStyle w:val="TableParagraph"/>
              <w:spacing w:line="259" w:lineRule="exact"/>
              <w:ind w:left="262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FE4E59">
        <w:trPr>
          <w:trHeight w:val="551"/>
        </w:trPr>
        <w:tc>
          <w:tcPr>
            <w:tcW w:w="662" w:type="dxa"/>
          </w:tcPr>
          <w:p w:rsidR="00FE4E59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46" w:type="dxa"/>
          </w:tcPr>
          <w:p w:rsidR="00FE4E59" w:rsidRDefault="00FE4E59">
            <w:pPr>
              <w:pStyle w:val="TableParagraph"/>
              <w:spacing w:line="272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День окончания Второй мировой войны</w:t>
            </w:r>
          </w:p>
          <w:p w:rsidR="00FE4E59" w:rsidRDefault="00FE4E59">
            <w:pPr>
              <w:pStyle w:val="TableParagraph"/>
              <w:spacing w:line="272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День солидарности в борьбе с терроризмом</w:t>
            </w:r>
          </w:p>
        </w:tc>
        <w:tc>
          <w:tcPr>
            <w:tcW w:w="1133" w:type="dxa"/>
          </w:tcPr>
          <w:p w:rsidR="00FE4E59" w:rsidRDefault="00FE4E59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E4E59" w:rsidRDefault="00FE4E5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9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1826.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Состоялась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коронация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императора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Николая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I</w:t>
            </w:r>
          </w:p>
        </w:tc>
        <w:tc>
          <w:tcPr>
            <w:tcW w:w="1133" w:type="dxa"/>
            <w:vMerge w:val="restart"/>
          </w:tcPr>
          <w:p w:rsidR="00BF0C2C" w:rsidRDefault="00C74940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F0C2C" w:rsidRDefault="00BF0C2C">
            <w:pPr>
              <w:pStyle w:val="TableParagraph"/>
              <w:spacing w:line="240" w:lineRule="auto"/>
              <w:ind w:left="262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1941.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журналист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Сергей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Довлатов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4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6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сентября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1666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царь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(1682-1696),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брат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Петра I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Иван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V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1316.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Великий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князь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Московский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Владимирский,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Новгородский,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Семен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Гордый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6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1F5F"/>
                <w:sz w:val="24"/>
                <w:shd w:val="clear" w:color="auto" w:fill="F8F8F8"/>
              </w:rPr>
              <w:t>195</w:t>
            </w:r>
            <w:r>
              <w:rPr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лет</w:t>
            </w:r>
            <w:r>
              <w:rPr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со</w:t>
            </w:r>
            <w:r>
              <w:rPr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дня</w:t>
            </w:r>
            <w:r>
              <w:rPr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прибытия</w:t>
            </w:r>
            <w:r>
              <w:rPr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в</w:t>
            </w:r>
            <w:r>
              <w:rPr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Туруханскую</w:t>
            </w:r>
            <w:r>
              <w:rPr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ссылку</w:t>
            </w:r>
            <w:r>
              <w:rPr>
                <w:color w:val="001F5F"/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декабриста</w:t>
            </w:r>
            <w:r>
              <w:rPr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Ф.П.</w:t>
            </w:r>
            <w:r>
              <w:rPr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Шаховского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F0C2C" w:rsidRDefault="00BF0C2C">
            <w:pPr>
              <w:pStyle w:val="TableParagraph"/>
              <w:spacing w:line="261" w:lineRule="exact"/>
              <w:ind w:left="262"/>
              <w:rPr>
                <w:sz w:val="24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2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Бородинского</w:t>
            </w:r>
            <w:r>
              <w:rPr>
                <w:spacing w:val="2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сражения</w:t>
            </w:r>
            <w:r>
              <w:rPr>
                <w:spacing w:val="2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русской</w:t>
            </w:r>
            <w:r>
              <w:rPr>
                <w:spacing w:val="3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армии</w:t>
            </w:r>
            <w:r>
              <w:rPr>
                <w:spacing w:val="3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под</w:t>
            </w:r>
            <w:r>
              <w:rPr>
                <w:spacing w:val="2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командованием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М.И.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Кутузова</w:t>
            </w:r>
            <w:r>
              <w:rPr>
                <w:spacing w:val="3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французской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армией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(1812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год).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8.09</w:t>
            </w:r>
          </w:p>
        </w:tc>
        <w:tc>
          <w:tcPr>
            <w:tcW w:w="291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228"/>
                <w:tab w:val="left" w:pos="2254"/>
              </w:tabs>
              <w:spacing w:line="240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 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6" w:lineRule="exact"/>
            </w:pPr>
            <w:r>
              <w:t>8.09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FE4E59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FE4E59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распространения </w:t>
            </w:r>
            <w:proofErr w:type="spellStart"/>
            <w:r>
              <w:rPr>
                <w:sz w:val="24"/>
              </w:rPr>
              <w:t>граммотности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46" w:lineRule="exact"/>
            </w:pPr>
            <w:r>
              <w:t>8.09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4E59" w:rsidRDefault="00FE4E59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946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1721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300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Подписан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Ништадтский</w:t>
            </w:r>
            <w:proofErr w:type="spellEnd"/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договор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между</w:t>
            </w:r>
            <w:r>
              <w:rPr>
                <w:spacing w:val="-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Швецией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Россией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7" w:lineRule="exact"/>
            </w:pPr>
            <w:r>
              <w:t>10.09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1790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Дней</w:t>
            </w:r>
            <w:r>
              <w:rPr>
                <w:spacing w:val="3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воинской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славы</w:t>
            </w:r>
            <w:r>
              <w:rPr>
                <w:spacing w:val="6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—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2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победы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русской</w:t>
            </w:r>
            <w:r>
              <w:rPr>
                <w:spacing w:val="3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эскадры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под</w:t>
            </w:r>
            <w:r>
              <w:rPr>
                <w:spacing w:val="2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командованием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Ф.Ф.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Ушакова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над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турецкой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эскадрой</w:t>
            </w:r>
            <w:r>
              <w:rPr>
                <w:spacing w:val="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у</w:t>
            </w:r>
            <w:r>
              <w:rPr>
                <w:spacing w:val="-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мыса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Тендра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F0C2C" w:rsidRDefault="00BF0C2C">
            <w:pPr>
              <w:pStyle w:val="TableParagraph"/>
              <w:spacing w:line="259" w:lineRule="exact"/>
              <w:ind w:left="262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2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Невского.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11.09.1896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Леонидович.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математик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член-корреспондент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РСФСР,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физико-математических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профессор.</w:t>
            </w:r>
          </w:p>
        </w:tc>
        <w:tc>
          <w:tcPr>
            <w:tcW w:w="1133" w:type="dxa"/>
            <w:vMerge w:val="restart"/>
          </w:tcPr>
          <w:p w:rsidR="00BF0C2C" w:rsidRDefault="00C74940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F0C2C">
        <w:trPr>
          <w:trHeight w:val="546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1387"/>
                <w:tab w:val="left" w:pos="1948"/>
                <w:tab w:val="left" w:pos="2542"/>
                <w:tab w:val="left" w:pos="3264"/>
                <w:tab w:val="left" w:pos="4578"/>
                <w:tab w:val="left" w:pos="5998"/>
                <w:tab w:val="left" w:pos="7801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14.09.1891</w:t>
            </w:r>
            <w:r>
              <w:rPr>
                <w:sz w:val="24"/>
              </w:rPr>
              <w:tab/>
              <w:t>130</w:t>
            </w:r>
            <w:r>
              <w:rPr>
                <w:sz w:val="24"/>
              </w:rPr>
              <w:tab/>
              <w:t>лет.</w:t>
            </w:r>
            <w:r>
              <w:rPr>
                <w:sz w:val="24"/>
              </w:rPr>
              <w:tab/>
              <w:t>Ива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Матве</w:t>
            </w:r>
            <w:proofErr w:type="spellEnd"/>
            <w:r>
              <w:rPr>
                <w:position w:val="-3"/>
                <w:sz w:val="24"/>
              </w:rPr>
              <w:t>́</w:t>
            </w:r>
            <w:proofErr w:type="spellStart"/>
            <w:r>
              <w:rPr>
                <w:sz w:val="24"/>
              </w:rPr>
              <w:t>евич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Виногра</w:t>
            </w:r>
            <w:proofErr w:type="spellEnd"/>
            <w:r>
              <w:rPr>
                <w:position w:val="-3"/>
                <w:sz w:val="24"/>
              </w:rPr>
              <w:t>́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ab/>
              <w:t>(</w:t>
            </w:r>
            <w:hyperlink r:id="rId16">
              <w:r>
                <w:rPr>
                  <w:sz w:val="24"/>
                </w:rPr>
                <w:t>1891</w:t>
              </w:r>
            </w:hyperlink>
            <w:r>
              <w:rPr>
                <w:sz w:val="24"/>
              </w:rPr>
              <w:t>—</w:t>
            </w:r>
            <w:hyperlink r:id="rId17">
              <w:r>
                <w:rPr>
                  <w:sz w:val="24"/>
                </w:rPr>
                <w:t>1983</w:t>
              </w:r>
            </w:hyperlink>
            <w:r>
              <w:rPr>
                <w:sz w:val="24"/>
              </w:rPr>
              <w:t>)—</w:t>
            </w:r>
            <w:r>
              <w:rPr>
                <w:sz w:val="24"/>
              </w:rPr>
              <w:tab/>
              <w:t>советский</w:t>
            </w:r>
          </w:p>
          <w:p w:rsidR="00BF0C2C" w:rsidRDefault="002C7370">
            <w:pPr>
              <w:pStyle w:val="TableParagraph"/>
              <w:spacing w:line="239" w:lineRule="exact"/>
              <w:rPr>
                <w:sz w:val="24"/>
              </w:rPr>
            </w:pPr>
            <w:hyperlink r:id="rId18">
              <w:r w:rsidR="00C74940">
                <w:rPr>
                  <w:sz w:val="24"/>
                </w:rPr>
                <w:t>математик,</w:t>
              </w:r>
            </w:hyperlink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академик</w:t>
            </w:r>
            <w:r w:rsidR="00C74940">
              <w:rPr>
                <w:spacing w:val="-3"/>
                <w:sz w:val="24"/>
              </w:rPr>
              <w:t xml:space="preserve"> </w:t>
            </w:r>
            <w:hyperlink r:id="rId19">
              <w:r w:rsidR="00C74940">
                <w:rPr>
                  <w:sz w:val="24"/>
                </w:rPr>
                <w:t>АН</w:t>
              </w:r>
              <w:r w:rsidR="00C74940">
                <w:rPr>
                  <w:spacing w:val="-4"/>
                  <w:sz w:val="24"/>
                </w:rPr>
                <w:t xml:space="preserve"> </w:t>
              </w:r>
              <w:r w:rsidR="00C74940">
                <w:rPr>
                  <w:sz w:val="24"/>
                </w:rPr>
                <w:t>СССР</w:t>
              </w:r>
              <w:r w:rsidR="00C74940">
                <w:rPr>
                  <w:spacing w:val="-2"/>
                  <w:sz w:val="24"/>
                </w:rPr>
                <w:t xml:space="preserve"> </w:t>
              </w:r>
            </w:hyperlink>
            <w:r w:rsidR="00C74940">
              <w:rPr>
                <w:sz w:val="24"/>
              </w:rPr>
              <w:t>(1929)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по</w:t>
            </w:r>
            <w:r w:rsidR="00C74940">
              <w:rPr>
                <w:spacing w:val="-4"/>
                <w:sz w:val="24"/>
              </w:rPr>
              <w:t xml:space="preserve"> </w:t>
            </w:r>
            <w:r w:rsidR="00C74940">
              <w:rPr>
                <w:sz w:val="24"/>
              </w:rPr>
              <w:t>Отделению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физико-математических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наук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1110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Князь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Олег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заключил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первый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договор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Византией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90370A">
        <w:trPr>
          <w:trHeight w:val="275"/>
        </w:trPr>
        <w:tc>
          <w:tcPr>
            <w:tcW w:w="662" w:type="dxa"/>
          </w:tcPr>
          <w:p w:rsidR="0090370A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46" w:type="dxa"/>
          </w:tcPr>
          <w:p w:rsidR="0090370A" w:rsidRDefault="0090370A">
            <w:pPr>
              <w:pStyle w:val="TableParagraph"/>
              <w:spacing w:line="255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Всероссийская акция «Вместе, всей семьей»</w:t>
            </w:r>
          </w:p>
        </w:tc>
        <w:tc>
          <w:tcPr>
            <w:tcW w:w="1133" w:type="dxa"/>
          </w:tcPr>
          <w:p w:rsidR="0090370A" w:rsidRDefault="0090370A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</w:tc>
      </w:tr>
      <w:tr w:rsidR="00BF0C2C">
        <w:trPr>
          <w:trHeight w:val="279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18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сентября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1941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80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лет. В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Красной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армии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введено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понятие</w:t>
            </w:r>
            <w:r>
              <w:rPr>
                <w:spacing w:val="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«гвардейская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часть»</w:t>
            </w:r>
          </w:p>
        </w:tc>
        <w:tc>
          <w:tcPr>
            <w:tcW w:w="1133" w:type="dxa"/>
            <w:vMerge w:val="restart"/>
          </w:tcPr>
          <w:p w:rsidR="00BF0C2C" w:rsidRDefault="00C74940">
            <w:pPr>
              <w:pStyle w:val="TableParagraph"/>
              <w:spacing w:line="274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F0C2C" w:rsidRDefault="00BF0C2C">
            <w:pPr>
              <w:pStyle w:val="TableParagraph"/>
              <w:spacing w:line="275" w:lineRule="exact"/>
              <w:ind w:left="86" w:right="82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4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19.09.1911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родился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английский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Нобелевский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лауреат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Уильям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Голдинг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 w:rsidP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D674B9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зарождения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российской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государственности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1866.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155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английский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публицист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Г.</w:t>
            </w:r>
            <w:r>
              <w:rPr>
                <w:spacing w:val="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Уэллс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Ин.яз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85</w:t>
            </w:r>
            <w:r>
              <w:rPr>
                <w:spacing w:val="4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10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</w:t>
            </w:r>
            <w:r>
              <w:rPr>
                <w:spacing w:val="10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дня</w:t>
            </w:r>
            <w:r>
              <w:rPr>
                <w:spacing w:val="9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рождения</w:t>
            </w:r>
            <w:r>
              <w:rPr>
                <w:spacing w:val="10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русского</w:t>
            </w:r>
            <w:r>
              <w:rPr>
                <w:spacing w:val="10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писателя,</w:t>
            </w:r>
            <w:r>
              <w:rPr>
                <w:spacing w:val="10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историка</w:t>
            </w:r>
            <w:r>
              <w:rPr>
                <w:spacing w:val="10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9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драматурга</w:t>
            </w:r>
            <w:r>
              <w:rPr>
                <w:spacing w:val="9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Эдварда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Станиславовича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Радзинского (р.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1936).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24.09.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1846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175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Обнаружена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восьмая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планета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Солнечной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системы</w:t>
            </w:r>
            <w:r>
              <w:rPr>
                <w:spacing w:val="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-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Нептун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</w:tbl>
    <w:p w:rsidR="00BF0C2C" w:rsidRDefault="00BF0C2C">
      <w:pPr>
        <w:spacing w:line="258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3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24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сентября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1893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Петербурге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состоялся первый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футбольный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матч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России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1896.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125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американский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Фрэнсис</w:t>
            </w:r>
            <w:proofErr w:type="spellEnd"/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Скотт Фицджеральд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25</w:t>
            </w:r>
            <w:r>
              <w:rPr>
                <w:spacing w:val="1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сентября</w:t>
            </w:r>
            <w:r>
              <w:rPr>
                <w:spacing w:val="1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1771г</w:t>
            </w:r>
            <w:r>
              <w:rPr>
                <w:spacing w:val="1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250</w:t>
            </w:r>
            <w:r>
              <w:rPr>
                <w:spacing w:val="1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1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русскому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полководцу,</w:t>
            </w:r>
            <w:r>
              <w:rPr>
                <w:spacing w:val="1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герою</w:t>
            </w:r>
            <w:r>
              <w:rPr>
                <w:spacing w:val="1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Отечественной</w:t>
            </w:r>
            <w:r>
              <w:rPr>
                <w:spacing w:val="1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войны</w:t>
            </w:r>
            <w:r>
              <w:rPr>
                <w:spacing w:val="1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1812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года,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генералу</w:t>
            </w:r>
            <w:r>
              <w:rPr>
                <w:spacing w:val="-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кавалерии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Николаю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Раевскому 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829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1F5F"/>
                <w:sz w:val="24"/>
                <w:shd w:val="clear" w:color="auto" w:fill="F8F8F8"/>
              </w:rPr>
              <w:t>16</w:t>
            </w:r>
            <w:r>
              <w:rPr>
                <w:color w:val="001F5F"/>
                <w:spacing w:val="57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по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22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сентября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1791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года,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230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лет</w:t>
            </w:r>
            <w:r>
              <w:rPr>
                <w:color w:val="001F5F"/>
                <w:spacing w:val="59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со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времени</w:t>
            </w:r>
            <w:r>
              <w:rPr>
                <w:color w:val="001F5F"/>
                <w:spacing w:val="59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посещения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Красноярска</w:t>
            </w:r>
            <w:r>
              <w:rPr>
                <w:color w:val="001F5F"/>
                <w:spacing w:val="57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А.Н.</w:t>
            </w:r>
          </w:p>
          <w:p w:rsidR="00BF0C2C" w:rsidRDefault="00C7494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01F5F"/>
                <w:sz w:val="24"/>
                <w:shd w:val="clear" w:color="auto" w:fill="F8F8F8"/>
              </w:rPr>
              <w:t>Радищевым.</w:t>
            </w:r>
            <w:r>
              <w:rPr>
                <w:color w:val="001F5F"/>
                <w:spacing w:val="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«Путешествием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Москву»,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Красноярска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16-22.09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Европейский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языков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26/09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</w:tr>
      <w:tr w:rsidR="0090370A">
        <w:trPr>
          <w:trHeight w:val="275"/>
        </w:trPr>
        <w:tc>
          <w:tcPr>
            <w:tcW w:w="662" w:type="dxa"/>
          </w:tcPr>
          <w:p w:rsidR="0090370A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46" w:type="dxa"/>
          </w:tcPr>
          <w:p w:rsidR="0090370A" w:rsidRDefault="0090370A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День работника дошкольного образования</w:t>
            </w:r>
          </w:p>
        </w:tc>
        <w:tc>
          <w:tcPr>
            <w:tcW w:w="1133" w:type="dxa"/>
          </w:tcPr>
          <w:p w:rsidR="0090370A" w:rsidRDefault="0090370A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90370A" w:rsidRDefault="009037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911" w:type="dxa"/>
          </w:tcPr>
          <w:p w:rsidR="0090370A" w:rsidRDefault="0090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сердца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Интернета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России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9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30.09.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1941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80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 Начало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битвы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Москву</w:t>
            </w:r>
            <w:r>
              <w:rPr>
                <w:spacing w:val="-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 ходе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Великой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Отечественной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войны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1891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130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математик,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географ,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астроном,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исследователь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Севера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Отто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Шмидт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мат-ка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1791г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230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литературный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критик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Сергей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Аксаков</w:t>
            </w:r>
          </w:p>
          <w:p w:rsidR="0090370A" w:rsidRDefault="0090370A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Международный день пожилых людей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войск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гражданской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обороны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МЧС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90370A">
        <w:trPr>
          <w:trHeight w:val="275"/>
        </w:trPr>
        <w:tc>
          <w:tcPr>
            <w:tcW w:w="662" w:type="dxa"/>
          </w:tcPr>
          <w:p w:rsidR="0090370A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946" w:type="dxa"/>
          </w:tcPr>
          <w:p w:rsidR="0090370A" w:rsidRDefault="0090370A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День учителя</w:t>
            </w:r>
          </w:p>
        </w:tc>
        <w:tc>
          <w:tcPr>
            <w:tcW w:w="1133" w:type="dxa"/>
          </w:tcPr>
          <w:p w:rsidR="0090370A" w:rsidRDefault="0090370A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90370A" w:rsidRDefault="009037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911" w:type="dxa"/>
          </w:tcPr>
          <w:p w:rsidR="0090370A" w:rsidRDefault="0090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Всероссийский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ходьбы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</w:t>
            </w:r>
            <w:r>
              <w:rPr>
                <w:spacing w:val="1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октября</w:t>
            </w:r>
            <w:r>
              <w:rPr>
                <w:spacing w:val="1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1871г</w:t>
            </w:r>
            <w:r>
              <w:rPr>
                <w:spacing w:val="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150</w:t>
            </w:r>
            <w:r>
              <w:rPr>
                <w:spacing w:val="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лет.</w:t>
            </w:r>
            <w:r>
              <w:rPr>
                <w:spacing w:val="1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борец,</w:t>
            </w:r>
            <w:r>
              <w:rPr>
                <w:spacing w:val="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атлет,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заслуженный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артист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РСФСР</w:t>
            </w:r>
            <w:r>
              <w:rPr>
                <w:spacing w:val="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заслуженный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мастер спорта Иван </w:t>
            </w:r>
            <w:proofErr w:type="spellStart"/>
            <w:r>
              <w:rPr>
                <w:sz w:val="24"/>
                <w:shd w:val="clear" w:color="auto" w:fill="F8F8F8"/>
              </w:rPr>
              <w:t>Поддубный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1931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80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советский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журналист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сценарист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Юлиан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Семенов</w:t>
            </w:r>
          </w:p>
        </w:tc>
        <w:tc>
          <w:tcPr>
            <w:tcW w:w="1133" w:type="dxa"/>
          </w:tcPr>
          <w:p w:rsidR="00BF0C2C" w:rsidRDefault="0012465B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октября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1906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115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 Лев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Толстой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отказался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Нобелевской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премии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почты. Письмо.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9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октября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1796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225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 русский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офицер,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декабрист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Сергей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Муравьев-Апостол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160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рождения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арктического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путешественника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Фритьофа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Нансена,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математики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15.10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математика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1841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предприниматель,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известный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меценат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Савва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Мамонтов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15.10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Обществознание,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рамкахВсероссийского</w:t>
            </w:r>
            <w:proofErr w:type="spellEnd"/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фестиваля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552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1946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приговору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трибунала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казнены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нацистские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преступники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90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рождения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Анатолия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Игнатьевича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Приставкина,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русского</w:t>
            </w:r>
            <w:r>
              <w:rPr>
                <w:spacing w:val="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писателя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17.10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19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октября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1811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Царскосельского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лицея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19.10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Литература,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язык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21.10.1896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125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советский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драматург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Евгений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Шварц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21.10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Литература,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Официально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Россия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стала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империей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22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октября</w:t>
            </w:r>
            <w:r>
              <w:rPr>
                <w:spacing w:val="-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1721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года.300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22.10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История,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Орджоникидзе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24.10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История,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D674B9" w:rsidRDefault="00C74940" w:rsidP="00D674B9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художника.</w:t>
            </w:r>
          </w:p>
          <w:p w:rsidR="0090370A" w:rsidRDefault="0090370A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lastRenderedPageBreak/>
              <w:t>Международный день школьных библиотек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  <w:p w:rsidR="0090370A" w:rsidRDefault="0090370A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lastRenderedPageBreak/>
              <w:t>25.10</w:t>
            </w:r>
          </w:p>
          <w:p w:rsidR="0090370A" w:rsidRDefault="009037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lastRenderedPageBreak/>
              <w:t>25.10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90370A">
              <w:rPr>
                <w:sz w:val="24"/>
              </w:rPr>
              <w:t xml:space="preserve"> </w:t>
            </w:r>
          </w:p>
          <w:p w:rsidR="0090370A" w:rsidRDefault="0090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 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дзюдо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</w:tbl>
    <w:p w:rsidR="00BF0C2C" w:rsidRDefault="00BF0C2C">
      <w:pPr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информатика</w:t>
            </w:r>
          </w:p>
        </w:tc>
      </w:tr>
      <w:tr w:rsidR="00BF0C2C">
        <w:trPr>
          <w:trHeight w:val="272"/>
        </w:trPr>
        <w:tc>
          <w:tcPr>
            <w:tcW w:w="662" w:type="dxa"/>
          </w:tcPr>
          <w:p w:rsidR="00BF0C2C" w:rsidRDefault="00C74940" w:rsidP="00D674B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D674B9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комсомола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2911" w:type="dxa"/>
            <w:vMerge w:val="restart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231"/>
                <w:tab w:val="left" w:pos="225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  <w:t>язык,</w:t>
            </w:r>
          </w:p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272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911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1696г.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325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Боярская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Дума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«Морским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228"/>
                <w:tab w:val="left" w:pos="2254"/>
              </w:tabs>
              <w:spacing w:line="240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 Началась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(1941-1942)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1721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принял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титул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Великого,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228"/>
                <w:tab w:val="left" w:pos="2254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  <w:t>язык,</w:t>
            </w:r>
          </w:p>
          <w:p w:rsidR="00BF0C2C" w:rsidRDefault="00C7494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Даниила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Леонидовича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Андреева,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философа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(1906–1959)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90370A">
        <w:trPr>
          <w:trHeight w:val="551"/>
        </w:trPr>
        <w:tc>
          <w:tcPr>
            <w:tcW w:w="662" w:type="dxa"/>
          </w:tcPr>
          <w:p w:rsidR="0090370A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946" w:type="dxa"/>
            <w:tcBorders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228"/>
                <w:tab w:val="left" w:pos="2254"/>
              </w:tabs>
              <w:spacing w:line="240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560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8" w:lineRule="exact"/>
              <w:ind w:left="103"/>
              <w:rPr>
                <w:sz w:val="24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sz w:val="24"/>
              </w:rPr>
              <w:t>11.1941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Состоялся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приравненный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важнейшей боевой операции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7.11.1891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прозаик,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«Чапаев»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Фурманов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Летописца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Кавказ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90370A">
        <w:trPr>
          <w:trHeight w:val="551"/>
        </w:trPr>
        <w:tc>
          <w:tcPr>
            <w:tcW w:w="662" w:type="dxa"/>
          </w:tcPr>
          <w:p w:rsidR="0090370A" w:rsidRPr="00D674B9" w:rsidRDefault="00D674B9" w:rsidP="00D67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946" w:type="dxa"/>
          </w:tcPr>
          <w:p w:rsidR="0090370A" w:rsidRDefault="0090370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90370A" w:rsidRDefault="0090370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Международный день КВН (60 лет международному союзу КВН)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3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:rsidR="0090370A" w:rsidRDefault="0090370A">
            <w:pPr>
              <w:pStyle w:val="TableParagraph"/>
              <w:spacing w:line="273" w:lineRule="exact"/>
              <w:ind w:left="103"/>
              <w:rPr>
                <w:sz w:val="24"/>
              </w:rPr>
            </w:pPr>
          </w:p>
          <w:p w:rsidR="0090370A" w:rsidRDefault="0090370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10.11.1866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 В канун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45-летия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закончил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«Игрок»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11.11.1821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13.11.1821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революционер,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Петрашевский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90370A">
        <w:trPr>
          <w:trHeight w:val="275"/>
        </w:trPr>
        <w:tc>
          <w:tcPr>
            <w:tcW w:w="662" w:type="dxa"/>
          </w:tcPr>
          <w:p w:rsidR="0090370A" w:rsidRDefault="002975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946" w:type="dxa"/>
          </w:tcPr>
          <w:p w:rsidR="0090370A" w:rsidRDefault="0090370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Всероссийский день призывника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55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16.11.1941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героев-панфиловцев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самбо»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2975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19.11.1711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2975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этнографа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лексикографа,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(1801–1872).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22.11.1906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началась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Столыпинская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BF0C2C" w:rsidRDefault="00BF0C2C">
      <w:pPr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5"/>
        </w:trPr>
        <w:tc>
          <w:tcPr>
            <w:tcW w:w="662" w:type="dxa"/>
          </w:tcPr>
          <w:p w:rsidR="00BF0C2C" w:rsidRDefault="00297537" w:rsidP="00297537">
            <w:pPr>
              <w:pStyle w:val="TableParagraph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28.11.1906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литературовед,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Лихачев</w:t>
            </w:r>
          </w:p>
          <w:p w:rsidR="0090370A" w:rsidRDefault="0090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Космодемьянской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297537">
            <w:pPr>
              <w:pStyle w:val="TableParagraph"/>
              <w:spacing w:line="255" w:lineRule="exact"/>
              <w:ind w:left="89" w:right="22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BF0C2C">
        <w:trPr>
          <w:trHeight w:val="272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3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 w:rsidTr="00297537">
        <w:trPr>
          <w:trHeight w:val="694"/>
        </w:trPr>
        <w:tc>
          <w:tcPr>
            <w:tcW w:w="662" w:type="dxa"/>
          </w:tcPr>
          <w:p w:rsidR="00BF0C2C" w:rsidRDefault="00297537" w:rsidP="00297537">
            <w:pPr>
              <w:pStyle w:val="TableParagraph"/>
              <w:spacing w:line="272" w:lineRule="exact"/>
              <w:ind w:left="89" w:right="2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1896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125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лет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советский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военачальник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маршал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Георгий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74940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90370A" w:rsidRDefault="009037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 день инвалидов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 w:rsidP="00297537">
            <w:pPr>
              <w:pStyle w:val="TableParagraph"/>
              <w:spacing w:line="272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1941.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37B74" w:rsidRDefault="00237B7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600"/>
              </w:tabs>
              <w:spacing w:line="240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1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297537" w:rsidRDefault="00297537">
            <w:pPr>
              <w:pStyle w:val="TableParagraph"/>
              <w:spacing w:line="272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74940">
              <w:rPr>
                <w:sz w:val="24"/>
              </w:rPr>
              <w:t>.</w:t>
            </w:r>
          </w:p>
          <w:p w:rsidR="00BF0C2C" w:rsidRPr="00297537" w:rsidRDefault="00297537" w:rsidP="00297537">
            <w:r>
              <w:t>4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799"/>
                <w:tab w:val="left" w:pos="1458"/>
                <w:tab w:val="left" w:pos="2031"/>
                <w:tab w:val="left" w:pos="2576"/>
                <w:tab w:val="left" w:pos="2948"/>
                <w:tab w:val="left" w:pos="4253"/>
                <w:tab w:val="left" w:pos="6289"/>
                <w:tab w:val="left" w:pos="764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1741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  <w:t>280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результате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переворота</w:t>
            </w:r>
            <w:r>
              <w:rPr>
                <w:sz w:val="24"/>
              </w:rPr>
              <w:tab/>
              <w:t>российской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императрицей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600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литература,</w:t>
            </w:r>
          </w:p>
          <w:p w:rsidR="00BF0C2C" w:rsidRDefault="00C7494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1991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10.12.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1866,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155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написал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понять…»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 w:rsidTr="00297537">
        <w:trPr>
          <w:trHeight w:val="5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6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10.12.1901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Нобелевских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6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297537" w:rsidP="00297537">
            <w:pPr>
              <w:pStyle w:val="TableParagraph"/>
              <w:spacing w:line="255" w:lineRule="exact"/>
              <w:ind w:left="89" w:right="10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3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Чечне.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80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6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РФ.</w:t>
            </w:r>
            <w:r w:rsidR="00237B74">
              <w:rPr>
                <w:sz w:val="24"/>
              </w:rPr>
              <w:t>Всероссийская</w:t>
            </w:r>
            <w:proofErr w:type="spellEnd"/>
            <w:r w:rsidR="00237B74">
              <w:rPr>
                <w:sz w:val="24"/>
              </w:rPr>
              <w:t xml:space="preserve"> акция «Мы – граждане России»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6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3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историк-историограф,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военачальник,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генерал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Ватутин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1906г,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(1964-1982)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Леонид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Брежнев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1891г.,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 поэтесса,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монахиня,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Скобцова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матч.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1896,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военачальник,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маршал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Рокоссовский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хоккея.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1901г,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Фадеев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</w:tbl>
    <w:p w:rsidR="00BF0C2C" w:rsidRDefault="00BF0C2C">
      <w:pPr>
        <w:spacing w:line="258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8946"/>
        <w:gridCol w:w="1134"/>
        <w:gridCol w:w="1702"/>
        <w:gridCol w:w="2911"/>
      </w:tblGrid>
      <w:tr w:rsidR="00BF0C2C">
        <w:trPr>
          <w:trHeight w:val="554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А.В.Суворова</w:t>
            </w:r>
            <w:proofErr w:type="spellEnd"/>
            <w:r>
              <w:rPr>
                <w:sz w:val="24"/>
              </w:rPr>
              <w:t xml:space="preserve"> (1790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год);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6" w:lineRule="exact"/>
              <w:ind w:left="103" w:right="140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1946,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режиссер,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публицист,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артист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Леонид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Филатов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827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Началась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Керченская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десантная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Керченском полуострове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140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1761,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260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полководец,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Барклай-де-Толли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1" w:type="dxa"/>
          </w:tcPr>
          <w:p w:rsidR="00BF0C2C" w:rsidRDefault="00297537">
            <w:pPr>
              <w:pStyle w:val="TableParagraph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277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58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58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5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Петербурге убит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5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5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1371г,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(1389-1425)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5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237B74">
        <w:trPr>
          <w:trHeight w:val="275"/>
        </w:trPr>
        <w:tc>
          <w:tcPr>
            <w:tcW w:w="661" w:type="dxa"/>
          </w:tcPr>
          <w:p w:rsidR="00237B74" w:rsidRDefault="00297537">
            <w:pPr>
              <w:pStyle w:val="TableParagraph"/>
              <w:spacing w:line="25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946" w:type="dxa"/>
          </w:tcPr>
          <w:p w:rsidR="00237B74" w:rsidRDefault="00237B7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150 лет со дня рождения А.Н. Скрябина</w:t>
            </w:r>
          </w:p>
        </w:tc>
        <w:tc>
          <w:tcPr>
            <w:tcW w:w="1134" w:type="dxa"/>
          </w:tcPr>
          <w:p w:rsidR="00237B74" w:rsidRDefault="00237B74">
            <w:pPr>
              <w:pStyle w:val="TableParagraph"/>
              <w:spacing w:line="25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237B74" w:rsidRDefault="00237B7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B74" w:rsidRDefault="00237B7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Сергея</w:t>
              </w:r>
              <w:r>
                <w:rPr>
                  <w:spacing w:val="118"/>
                  <w:sz w:val="24"/>
                </w:rPr>
                <w:t xml:space="preserve"> </w:t>
              </w:r>
              <w:r>
                <w:rPr>
                  <w:sz w:val="24"/>
                </w:rPr>
                <w:t>Павловича</w:t>
              </w:r>
              <w:r>
                <w:rPr>
                  <w:spacing w:val="117"/>
                  <w:sz w:val="24"/>
                </w:rPr>
                <w:t xml:space="preserve"> </w:t>
              </w:r>
              <w:r>
                <w:rPr>
                  <w:sz w:val="24"/>
                </w:rPr>
                <w:t>Королева,</w:t>
              </w:r>
            </w:hyperlink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ракетостроения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(1907–1966).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BF0C2C">
        <w:trPr>
          <w:trHeight w:val="553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Петра</w:t>
              </w:r>
              <w:r>
                <w:rPr>
                  <w:spacing w:val="45"/>
                  <w:sz w:val="24"/>
                </w:rPr>
                <w:t xml:space="preserve"> </w:t>
              </w:r>
              <w:r>
                <w:rPr>
                  <w:sz w:val="24"/>
                </w:rPr>
                <w:t>Петровича</w:t>
              </w:r>
              <w:r>
                <w:rPr>
                  <w:spacing w:val="48"/>
                  <w:sz w:val="24"/>
                </w:rPr>
                <w:t xml:space="preserve"> </w:t>
              </w:r>
              <w:r>
                <w:rPr>
                  <w:sz w:val="24"/>
                </w:rPr>
                <w:t>Семенова-Тян-Шанского,</w:t>
              </w:r>
            </w:hyperlink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географа,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деятеля (1827–1914).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Жана  Батиста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Мольера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[наст.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Поклен</w:t>
            </w:r>
            <w:proofErr w:type="spellEnd"/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(1622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1673).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290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Огюстена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Бомарше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(1732–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1799).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«Безумный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Женитьба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Фигаро</w:t>
            </w:r>
            <w:r>
              <w:rPr>
                <w:b/>
                <w:sz w:val="24"/>
              </w:rPr>
              <w:t>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Севильский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цирюльник»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9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Ивана</w:t>
              </w:r>
              <w:r>
                <w:rPr>
                  <w:spacing w:val="35"/>
                  <w:sz w:val="24"/>
                </w:rPr>
                <w:t xml:space="preserve"> </w:t>
              </w:r>
              <w:r>
                <w:rPr>
                  <w:sz w:val="24"/>
                </w:rPr>
                <w:t>Ивановича</w:t>
              </w:r>
              <w:r>
                <w:rPr>
                  <w:spacing w:val="36"/>
                  <w:sz w:val="24"/>
                </w:rPr>
                <w:t xml:space="preserve"> </w:t>
              </w:r>
              <w:r>
                <w:rPr>
                  <w:sz w:val="24"/>
                </w:rPr>
                <w:t>Шишкина</w:t>
              </w:r>
            </w:hyperlink>
            <w:r>
              <w:rPr>
                <w:b/>
                <w:sz w:val="24"/>
              </w:rPr>
              <w:t>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(1832–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1898).</w:t>
            </w:r>
            <w:r w:rsidR="00237B74">
              <w:rPr>
                <w:sz w:val="24"/>
              </w:rPr>
              <w:t xml:space="preserve"> День Российского студенчества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9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BF0C2C">
        <w:trPr>
          <w:trHeight w:val="553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поэтессы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Фёдоровны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Казаковой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(1932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2008).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37B74">
        <w:trPr>
          <w:trHeight w:val="553"/>
        </w:trPr>
        <w:tc>
          <w:tcPr>
            <w:tcW w:w="661" w:type="dxa"/>
          </w:tcPr>
          <w:p w:rsidR="00237B74" w:rsidRDefault="00297537">
            <w:pPr>
              <w:pStyle w:val="TableParagraph"/>
              <w:spacing w:line="27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946" w:type="dxa"/>
          </w:tcPr>
          <w:p w:rsidR="00237B74" w:rsidRDefault="00237B74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</w:tcPr>
          <w:p w:rsidR="00237B74" w:rsidRDefault="00237B74">
            <w:pPr>
              <w:pStyle w:val="TableParagraph"/>
              <w:spacing w:line="27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237B74" w:rsidRDefault="00237B7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B74" w:rsidRDefault="00237B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3"/>
        </w:trPr>
        <w:tc>
          <w:tcPr>
            <w:tcW w:w="661" w:type="dxa"/>
            <w:tcBorders>
              <w:right w:val="single" w:sz="6" w:space="0" w:color="000000"/>
            </w:tcBorders>
          </w:tcPr>
          <w:p w:rsidR="00BF0C2C" w:rsidRDefault="00297537">
            <w:pPr>
              <w:pStyle w:val="TableParagraph"/>
              <w:spacing w:line="272" w:lineRule="exact"/>
              <w:ind w:left="89" w:right="99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(1897</w:t>
            </w:r>
            <w:r>
              <w:rPr>
                <w:b/>
                <w:sz w:val="24"/>
              </w:rPr>
              <w:t>–</w:t>
            </w:r>
          </w:p>
          <w:p w:rsidR="00BF0C2C" w:rsidRDefault="00C7494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1986).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обложек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книге.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61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2"/>
        </w:trPr>
        <w:tc>
          <w:tcPr>
            <w:tcW w:w="661" w:type="dxa"/>
          </w:tcPr>
          <w:p w:rsidR="00BF0C2C" w:rsidRDefault="00297537" w:rsidP="00297537">
            <w:pPr>
              <w:pStyle w:val="TableParagraph"/>
              <w:spacing w:line="271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</w:p>
          <w:p w:rsidR="00BF0C2C" w:rsidRDefault="00C7494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год);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1" w:type="dxa"/>
          </w:tcPr>
          <w:p w:rsidR="00BF0C2C" w:rsidRDefault="00297537">
            <w:pPr>
              <w:pStyle w:val="TableParagraph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0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героя-антифашиста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0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литература,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3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0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Василия</w:t>
              </w:r>
              <w:r>
                <w:rPr>
                  <w:spacing w:val="50"/>
                  <w:sz w:val="24"/>
                </w:rPr>
                <w:t xml:space="preserve"> </w:t>
              </w:r>
              <w:r>
                <w:rPr>
                  <w:sz w:val="24"/>
                </w:rPr>
                <w:t>Ивановича</w:t>
              </w:r>
              <w:r>
                <w:rPr>
                  <w:spacing w:val="52"/>
                  <w:sz w:val="24"/>
                </w:rPr>
                <w:t xml:space="preserve"> </w:t>
              </w:r>
              <w:r>
                <w:rPr>
                  <w:sz w:val="24"/>
                </w:rPr>
                <w:t>Чапаева,</w:t>
              </w:r>
            </w:hyperlink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BF0C2C" w:rsidRDefault="00C7494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(1887–1919).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0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</w:tbl>
    <w:p w:rsidR="00BF0C2C" w:rsidRDefault="00BF0C2C">
      <w:pPr>
        <w:spacing w:line="270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559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Александра</w:t>
              </w:r>
              <w:r>
                <w:rPr>
                  <w:spacing w:val="23"/>
                  <w:sz w:val="24"/>
                </w:rPr>
                <w:t xml:space="preserve"> </w:t>
              </w:r>
              <w:r>
                <w:rPr>
                  <w:sz w:val="24"/>
                </w:rPr>
                <w:t>Сергеевича</w:t>
              </w:r>
              <w:r>
                <w:rPr>
                  <w:spacing w:val="23"/>
                  <w:sz w:val="24"/>
                </w:rPr>
                <w:t xml:space="preserve"> </w:t>
              </w:r>
              <w:r>
                <w:rPr>
                  <w:sz w:val="24"/>
                </w:rPr>
                <w:t>Пушкина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(1799–1837).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стихотворений.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3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tabs>
                <w:tab w:val="left" w:pos="1612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hyperlink r:id="rId25">
              <w:r>
                <w:rPr>
                  <w:sz w:val="24"/>
                </w:rPr>
                <w:t>Саввы</w:t>
              </w:r>
              <w:r>
                <w:rPr>
                  <w:spacing w:val="24"/>
                  <w:sz w:val="24"/>
                </w:rPr>
                <w:t xml:space="preserve"> </w:t>
              </w:r>
              <w:r>
                <w:rPr>
                  <w:sz w:val="24"/>
                </w:rPr>
                <w:t>Тимофеевича</w:t>
              </w:r>
              <w:r>
                <w:rPr>
                  <w:spacing w:val="25"/>
                  <w:sz w:val="24"/>
                </w:rPr>
                <w:t xml:space="preserve"> </w:t>
              </w:r>
              <w:r>
                <w:rPr>
                  <w:sz w:val="24"/>
                </w:rPr>
                <w:t>Морозова,</w:t>
              </w:r>
              <w:r>
                <w:rPr>
                  <w:spacing w:val="2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русского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мецената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(1862–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1905).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литература,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BF0C2C">
        <w:trPr>
          <w:trHeight w:val="37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237B74">
        <w:trPr>
          <w:trHeight w:val="371"/>
        </w:trPr>
        <w:tc>
          <w:tcPr>
            <w:tcW w:w="662" w:type="dxa"/>
          </w:tcPr>
          <w:p w:rsidR="00237B74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946" w:type="dxa"/>
          </w:tcPr>
          <w:p w:rsidR="00237B74" w:rsidRDefault="00237B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133" w:type="dxa"/>
          </w:tcPr>
          <w:p w:rsidR="00237B74" w:rsidRDefault="00237B74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237B74" w:rsidRDefault="00237B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911" w:type="dxa"/>
          </w:tcPr>
          <w:p w:rsidR="00237B74" w:rsidRDefault="00237B7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  <w:r>
              <w:rPr>
                <w:sz w:val="24"/>
              </w:rPr>
              <w:t xml:space="preserve"> и ОБЖ</w:t>
            </w:r>
          </w:p>
        </w:tc>
      </w:tr>
      <w:tr w:rsidR="00BF0C2C">
        <w:trPr>
          <w:trHeight w:val="37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940">
              <w:rPr>
                <w:sz w:val="24"/>
              </w:rPr>
              <w:t>9.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 Виктора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 (1802–1885).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0.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674"/>
                <w:tab w:val="left" w:pos="1231"/>
                <w:tab w:val="left" w:pos="1665"/>
                <w:tab w:val="left" w:pos="2236"/>
                <w:tab w:val="left" w:pos="3449"/>
                <w:tab w:val="left" w:pos="4769"/>
                <w:tab w:val="left" w:pos="6637"/>
                <w:tab w:val="left" w:pos="8223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ab/>
              <w:t>л</w:t>
            </w:r>
            <w:r>
              <w:rPr>
                <w:sz w:val="24"/>
              </w:rPr>
              <w:t>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советского</w:t>
            </w:r>
            <w:r>
              <w:rPr>
                <w:sz w:val="24"/>
              </w:rPr>
              <w:tab/>
              <w:t>литературоведа,</w:t>
            </w:r>
            <w:r>
              <w:rPr>
                <w:sz w:val="24"/>
              </w:rPr>
              <w:tab/>
              <w:t>культуролога</w:t>
            </w:r>
            <w:r>
              <w:rPr>
                <w:sz w:val="24"/>
              </w:rPr>
              <w:tab/>
              <w:t>Юрия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Михайловича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(1922–1993).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37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297537">
            <w:pPr>
              <w:pStyle w:val="TableParagraph"/>
              <w:spacing w:line="270" w:lineRule="exact"/>
              <w:ind w:left="89" w:righ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28.02-6.03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8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6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6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rFonts w:ascii="Calibri"/>
              </w:rPr>
              <w:t>1</w:t>
            </w:r>
            <w:r>
              <w:rPr>
                <w:sz w:val="24"/>
              </w:rPr>
              <w:t>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4.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Валентины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Владимировны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Терешковой,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летчика-космонавта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(1937).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6.03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237B74">
        <w:trPr>
          <w:trHeight w:val="551"/>
        </w:trPr>
        <w:tc>
          <w:tcPr>
            <w:tcW w:w="662" w:type="dxa"/>
          </w:tcPr>
          <w:p w:rsidR="00237B74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8946" w:type="dxa"/>
          </w:tcPr>
          <w:p w:rsidR="00237B74" w:rsidRDefault="00237B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133" w:type="dxa"/>
          </w:tcPr>
          <w:p w:rsidR="00237B74" w:rsidRDefault="00237B74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237B74" w:rsidRDefault="00237B74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8.03</w:t>
            </w:r>
          </w:p>
        </w:tc>
        <w:tc>
          <w:tcPr>
            <w:tcW w:w="2911" w:type="dxa"/>
          </w:tcPr>
          <w:p w:rsidR="00237B74" w:rsidRDefault="00237B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74940">
              <w:rPr>
                <w:sz w:val="24"/>
              </w:rPr>
              <w:t>5</w:t>
            </w:r>
            <w:r>
              <w:rPr>
                <w:sz w:val="24"/>
              </w:rPr>
              <w:t>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14-20.03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700"/>
                <w:tab w:val="left" w:pos="1673"/>
                <w:tab w:val="left" w:pos="2390"/>
                <w:tab w:val="left" w:pos="3745"/>
                <w:tab w:val="left" w:pos="5006"/>
                <w:tab w:val="left" w:pos="74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z w:val="24"/>
              </w:rPr>
              <w:tab/>
              <w:t>лет 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z w:val="24"/>
              </w:rPr>
              <w:tab/>
              <w:t>Григорьевича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Распутина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(1937–2015). 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37B74">
        <w:trPr>
          <w:trHeight w:val="551"/>
        </w:trPr>
        <w:tc>
          <w:tcPr>
            <w:tcW w:w="662" w:type="dxa"/>
          </w:tcPr>
          <w:p w:rsidR="00237B74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8946" w:type="dxa"/>
          </w:tcPr>
          <w:p w:rsidR="00237B74" w:rsidRDefault="00237B74">
            <w:pPr>
              <w:pStyle w:val="TableParagraph"/>
              <w:tabs>
                <w:tab w:val="left" w:pos="700"/>
                <w:tab w:val="left" w:pos="1673"/>
                <w:tab w:val="left" w:pos="2390"/>
                <w:tab w:val="left" w:pos="3745"/>
                <w:tab w:val="left" w:pos="5006"/>
                <w:tab w:val="left" w:pos="74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1133" w:type="dxa"/>
          </w:tcPr>
          <w:p w:rsidR="00237B74" w:rsidRDefault="00237B74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237B74" w:rsidRDefault="00237B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911" w:type="dxa"/>
          </w:tcPr>
          <w:p w:rsidR="00237B74" w:rsidRDefault="00237B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2C7370">
            <w:pPr>
              <w:pStyle w:val="TableParagraph"/>
              <w:rPr>
                <w:sz w:val="24"/>
              </w:rPr>
            </w:pPr>
            <w:hyperlink r:id="rId26">
              <w:r w:rsidR="00C74940">
                <w:rPr>
                  <w:b/>
                  <w:sz w:val="24"/>
                </w:rPr>
                <w:t>Всемирный</w:t>
              </w:r>
              <w:r w:rsidR="00C74940">
                <w:rPr>
                  <w:b/>
                  <w:spacing w:val="-2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день</w:t>
              </w:r>
              <w:r w:rsidR="00C74940">
                <w:rPr>
                  <w:b/>
                  <w:spacing w:val="-4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поэзии</w:t>
              </w:r>
              <w:r w:rsidR="00C74940">
                <w:rPr>
                  <w:b/>
                  <w:spacing w:val="1"/>
                  <w:sz w:val="24"/>
                </w:rPr>
                <w:t xml:space="preserve"> </w:t>
              </w:r>
            </w:hyperlink>
            <w:r w:rsidR="00C74940">
              <w:rPr>
                <w:sz w:val="24"/>
              </w:rPr>
              <w:t>(отмечается</w:t>
            </w:r>
            <w:r w:rsidR="00C74940">
              <w:rPr>
                <w:spacing w:val="-1"/>
                <w:sz w:val="24"/>
              </w:rPr>
              <w:t xml:space="preserve"> </w:t>
            </w:r>
            <w:r w:rsidR="00C74940">
              <w:rPr>
                <w:sz w:val="24"/>
              </w:rPr>
              <w:t>ЮНЕСКО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с</w:t>
            </w:r>
            <w:r w:rsidR="00C74940">
              <w:rPr>
                <w:spacing w:val="-4"/>
                <w:sz w:val="24"/>
              </w:rPr>
              <w:t xml:space="preserve"> </w:t>
            </w:r>
            <w:r w:rsidR="00C74940">
              <w:rPr>
                <w:sz w:val="24"/>
              </w:rPr>
              <w:t>1999</w:t>
            </w:r>
            <w:r w:rsidR="00C74940">
              <w:rPr>
                <w:spacing w:val="-1"/>
                <w:sz w:val="24"/>
              </w:rPr>
              <w:t xml:space="preserve"> </w:t>
            </w:r>
            <w:r w:rsidR="00C74940">
              <w:rPr>
                <w:sz w:val="24"/>
              </w:rPr>
              <w:t>г.).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237B74">
        <w:trPr>
          <w:trHeight w:val="275"/>
        </w:trPr>
        <w:tc>
          <w:tcPr>
            <w:tcW w:w="662" w:type="dxa"/>
          </w:tcPr>
          <w:p w:rsidR="00237B74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946" w:type="dxa"/>
          </w:tcPr>
          <w:p w:rsidR="00237B74" w:rsidRDefault="00237B74">
            <w:pPr>
              <w:pStyle w:val="TableParagraph"/>
            </w:pPr>
            <w:r>
              <w:t>140 лет со дня рождения К.И. Чуковского</w:t>
            </w:r>
          </w:p>
        </w:tc>
        <w:tc>
          <w:tcPr>
            <w:tcW w:w="1133" w:type="dxa"/>
          </w:tcPr>
          <w:p w:rsidR="00237B74" w:rsidRDefault="00237B74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237B74" w:rsidRDefault="00237B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2911" w:type="dxa"/>
          </w:tcPr>
          <w:p w:rsidR="00237B74" w:rsidRDefault="00237B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4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3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1334"/>
                <w:tab w:val="left" w:pos="1979"/>
                <w:tab w:val="left" w:pos="4125"/>
                <w:tab w:val="left" w:pos="5821"/>
                <w:tab w:val="left" w:pos="7563"/>
              </w:tabs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hyperlink r:id="rId27">
              <w:r>
                <w:rPr>
                  <w:b/>
                  <w:sz w:val="24"/>
                </w:rPr>
                <w:t>Андрея</w:t>
              </w:r>
              <w:r>
                <w:rPr>
                  <w:b/>
                  <w:sz w:val="24"/>
                </w:rPr>
                <w:tab/>
                <w:t>Арсеньевича</w:t>
              </w:r>
              <w:r>
                <w:rPr>
                  <w:b/>
                  <w:sz w:val="24"/>
                </w:rPr>
                <w:tab/>
                <w:t>Тарковского</w:t>
              </w:r>
            </w:hyperlink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российского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кинорежиссера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(1932–1986).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публициста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Ивановича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Герцена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(1812–1870). «Былое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виноват?».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85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поэтессы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Беллы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Ахатовны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Ахмадулиной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(1937–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2010).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12.04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Петра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Аркадьевича Столыпина</w:t>
              </w:r>
            </w:hyperlink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(1862–1911).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14.04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рыцарями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озере (Ледовое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побоище,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tabs>
                <w:tab w:val="left" w:pos="161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литература,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2C737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hyperlink r:id="rId29">
              <w:r w:rsidR="00C74940">
                <w:rPr>
                  <w:b/>
                  <w:sz w:val="24"/>
                </w:rPr>
                <w:t>Международный</w:t>
              </w:r>
              <w:r w:rsidR="00C74940">
                <w:rPr>
                  <w:b/>
                  <w:spacing w:val="40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день</w:t>
              </w:r>
              <w:r w:rsidR="00C74940">
                <w:rPr>
                  <w:b/>
                  <w:spacing w:val="42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памятников</w:t>
              </w:r>
              <w:r w:rsidR="00C74940">
                <w:rPr>
                  <w:b/>
                  <w:spacing w:val="39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и</w:t>
              </w:r>
              <w:r w:rsidR="00C74940">
                <w:rPr>
                  <w:b/>
                  <w:spacing w:val="44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исторических</w:t>
              </w:r>
              <w:r w:rsidR="00C74940">
                <w:rPr>
                  <w:b/>
                  <w:spacing w:val="42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мест</w:t>
              </w:r>
              <w:r w:rsidR="00C74940">
                <w:rPr>
                  <w:b/>
                  <w:spacing w:val="6"/>
                  <w:sz w:val="24"/>
                </w:rPr>
                <w:t xml:space="preserve"> </w:t>
              </w:r>
            </w:hyperlink>
            <w:r w:rsidR="00C74940">
              <w:rPr>
                <w:sz w:val="24"/>
              </w:rPr>
              <w:t>(отмечается</w:t>
            </w:r>
            <w:r w:rsidR="00C74940">
              <w:rPr>
                <w:spacing w:val="42"/>
                <w:sz w:val="24"/>
              </w:rPr>
              <w:t xml:space="preserve"> </w:t>
            </w:r>
            <w:r w:rsidR="00C74940">
              <w:rPr>
                <w:sz w:val="24"/>
              </w:rPr>
              <w:t>с</w:t>
            </w:r>
            <w:r w:rsidR="00C74940">
              <w:rPr>
                <w:spacing w:val="41"/>
                <w:sz w:val="24"/>
              </w:rPr>
              <w:t xml:space="preserve"> </w:t>
            </w:r>
            <w:r w:rsidR="00C74940">
              <w:rPr>
                <w:sz w:val="24"/>
              </w:rPr>
              <w:t>1984</w:t>
            </w:r>
            <w:r w:rsidR="00C74940">
              <w:rPr>
                <w:spacing w:val="43"/>
                <w:sz w:val="24"/>
              </w:rPr>
              <w:t xml:space="preserve"> </w:t>
            </w:r>
            <w:r w:rsidR="00C74940">
              <w:rPr>
                <w:sz w:val="24"/>
              </w:rPr>
              <w:t>г.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Установлен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</w:tbl>
    <w:p w:rsidR="00BF0C2C" w:rsidRDefault="00BF0C2C">
      <w:pPr>
        <w:spacing w:line="270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Вениамина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Каверина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(1903–1989).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1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37B74">
        <w:trPr>
          <w:trHeight w:val="551"/>
        </w:trPr>
        <w:tc>
          <w:tcPr>
            <w:tcW w:w="662" w:type="dxa"/>
          </w:tcPr>
          <w:p w:rsidR="00237B74" w:rsidRDefault="00297537">
            <w:pPr>
              <w:pStyle w:val="TableParagraph"/>
              <w:spacing w:line="27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237B74" w:rsidRDefault="00237B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1133" w:type="dxa"/>
          </w:tcPr>
          <w:p w:rsidR="00237B74" w:rsidRDefault="00237B74">
            <w:pPr>
              <w:pStyle w:val="TableParagraph"/>
              <w:spacing w:line="271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237B74" w:rsidRDefault="00237B7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911" w:type="dxa"/>
          </w:tcPr>
          <w:p w:rsidR="00237B74" w:rsidRDefault="00237B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297537">
            <w:pPr>
              <w:pStyle w:val="TableParagraph"/>
              <w:spacing w:line="258" w:lineRule="exact"/>
              <w:ind w:left="89" w:right="100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Пасхальный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18-29.04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C56C79">
        <w:trPr>
          <w:trHeight w:val="275"/>
        </w:trPr>
        <w:tc>
          <w:tcPr>
            <w:tcW w:w="662" w:type="dxa"/>
          </w:tcPr>
          <w:p w:rsidR="00C56C79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C56C79" w:rsidRDefault="00C56C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1133" w:type="dxa"/>
          </w:tcPr>
          <w:p w:rsidR="00C56C79" w:rsidRDefault="00C56C79">
            <w:pPr>
              <w:pStyle w:val="TableParagraph"/>
              <w:spacing w:line="25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C56C79" w:rsidRDefault="00C56C7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911" w:type="dxa"/>
          </w:tcPr>
          <w:p w:rsidR="00C56C79" w:rsidRDefault="00C56C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3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3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 w:rsidR="00C56C79">
              <w:rPr>
                <w:sz w:val="24"/>
              </w:rPr>
              <w:t xml:space="preserve"> Международные акции «Георгиевская ленточка», «Диктант Победы»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698"/>
                <w:tab w:val="left" w:pos="1668"/>
                <w:tab w:val="left" w:pos="2383"/>
                <w:tab w:val="left" w:pos="3735"/>
                <w:tab w:val="left" w:pos="4903"/>
                <w:tab w:val="left" w:pos="756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</w:rPr>
              <w:tab/>
              <w:t>лет 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писательницы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Галины</w:t>
            </w:r>
            <w:r>
              <w:rPr>
                <w:sz w:val="24"/>
              </w:rPr>
              <w:tab/>
              <w:t>Николаевны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Щербаковой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(1932–2010).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снилось»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135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Игоря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Северянина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(Игоря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Лотарева)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(1887–1941).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before="1"/>
              <w:ind w:left="0" w:right="2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C56C79">
        <w:trPr>
          <w:trHeight w:val="277"/>
        </w:trPr>
        <w:tc>
          <w:tcPr>
            <w:tcW w:w="662" w:type="dxa"/>
          </w:tcPr>
          <w:p w:rsidR="00C56C79" w:rsidRDefault="00297537">
            <w:pPr>
              <w:pStyle w:val="TableParagraph"/>
              <w:spacing w:line="25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8946" w:type="dxa"/>
          </w:tcPr>
          <w:p w:rsidR="00C56C79" w:rsidRDefault="00C56C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</w:t>
            </w:r>
          </w:p>
          <w:p w:rsidR="00C56C79" w:rsidRDefault="00C56C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z w:val="24"/>
              </w:rPr>
              <w:t xml:space="preserve"> Всесоюзной пионерской организации</w:t>
            </w:r>
          </w:p>
        </w:tc>
        <w:tc>
          <w:tcPr>
            <w:tcW w:w="1133" w:type="dxa"/>
          </w:tcPr>
          <w:p w:rsidR="00C56C79" w:rsidRDefault="00C56C79">
            <w:pPr>
              <w:pStyle w:val="TableParagraph"/>
              <w:spacing w:before="1"/>
              <w:ind w:left="0" w:right="2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C56C79" w:rsidRDefault="00C56C7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C79" w:rsidRDefault="00C56C7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 w:rsidP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674"/>
                <w:tab w:val="left" w:pos="1529"/>
                <w:tab w:val="left" w:pos="2099"/>
                <w:tab w:val="left" w:pos="3313"/>
                <w:tab w:val="left" w:pos="4339"/>
                <w:tab w:val="left" w:pos="7085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писательницы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Надежды</w:t>
            </w:r>
            <w:r>
              <w:rPr>
                <w:b/>
                <w:sz w:val="24"/>
              </w:rPr>
              <w:tab/>
              <w:t>Александровны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Тэффи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Лохвицкая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(1872–1952).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before="1" w:line="240" w:lineRule="auto"/>
              <w:ind w:left="0" w:right="2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772"/>
                <w:tab w:val="left" w:pos="1725"/>
                <w:tab w:val="left" w:pos="2392"/>
                <w:tab w:val="left" w:pos="3699"/>
                <w:tab w:val="left" w:pos="4910"/>
                <w:tab w:val="left" w:pos="5839"/>
                <w:tab w:val="left" w:pos="7333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135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поэта,</w:t>
            </w:r>
            <w:r>
              <w:rPr>
                <w:sz w:val="24"/>
              </w:rPr>
              <w:tab/>
              <w:t>художника,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Максимилиана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Александровича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Волошина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(1877–1932).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C79">
              <w:rPr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сборы</w:t>
            </w:r>
          </w:p>
        </w:tc>
      </w:tr>
      <w:tr w:rsidR="00BF0C2C">
        <w:trPr>
          <w:trHeight w:val="270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 w:rsidR="00C56C79">
              <w:rPr>
                <w:spacing w:val="-2"/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 w:rsidP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350тилетие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 w:rsidR="00C56C79">
              <w:rPr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9.06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  <w:tr w:rsidR="00BF0C2C">
        <w:trPr>
          <w:trHeight w:val="270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BF0C2C" w:rsidRDefault="00C56C79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6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6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784"/>
                <w:tab w:val="left" w:pos="1749"/>
                <w:tab w:val="left" w:pos="2431"/>
                <w:tab w:val="left" w:pos="3750"/>
                <w:tab w:val="left" w:pos="4975"/>
                <w:tab w:val="left" w:pos="7348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155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 xml:space="preserve">поэта </w:t>
            </w:r>
            <w:r>
              <w:rPr>
                <w:b/>
                <w:sz w:val="24"/>
              </w:rPr>
              <w:t>Константина</w:t>
            </w:r>
            <w:r>
              <w:rPr>
                <w:b/>
                <w:sz w:val="24"/>
              </w:rPr>
              <w:tab/>
              <w:t>Дмитриевича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Бальмонта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(1313–1375).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C79">
              <w:rPr>
                <w:spacing w:val="-2"/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9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794"/>
                <w:tab w:val="left" w:pos="1769"/>
                <w:tab w:val="left" w:pos="2457"/>
                <w:tab w:val="left" w:pos="3788"/>
                <w:tab w:val="left" w:pos="5023"/>
                <w:tab w:val="left" w:pos="7020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писателя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Ивана</w:t>
            </w:r>
            <w:r>
              <w:rPr>
                <w:b/>
                <w:sz w:val="24"/>
              </w:rPr>
              <w:tab/>
              <w:t>Александровича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Гончарова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(1812–1891).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«Обломов»,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«Обрыв»,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«Обыкновенная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история».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C79">
              <w:rPr>
                <w:spacing w:val="-2"/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6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6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823"/>
                <w:tab w:val="left" w:pos="1946"/>
                <w:tab w:val="left" w:pos="2786"/>
                <w:tab w:val="left" w:pos="4266"/>
                <w:tab w:val="left" w:pos="5650"/>
                <w:tab w:val="left" w:pos="7615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Роберта</w:t>
            </w:r>
            <w:r>
              <w:rPr>
                <w:b/>
                <w:sz w:val="24"/>
              </w:rPr>
              <w:tab/>
              <w:t>Ивановича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Рождественского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(1932–1994).</w:t>
            </w:r>
          </w:p>
        </w:tc>
        <w:tc>
          <w:tcPr>
            <w:tcW w:w="1133" w:type="dxa"/>
          </w:tcPr>
          <w:p w:rsidR="00BF0C2C" w:rsidRDefault="00C56C79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C74940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6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6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796"/>
                <w:tab w:val="left" w:pos="1773"/>
                <w:tab w:val="left" w:pos="2469"/>
                <w:tab w:val="left" w:pos="3803"/>
                <w:tab w:val="left" w:pos="4757"/>
                <w:tab w:val="left" w:pos="762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поэта,</w:t>
            </w:r>
            <w:r>
              <w:rPr>
                <w:sz w:val="24"/>
              </w:rPr>
              <w:tab/>
              <w:t>драматурга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Вильгельма</w:t>
            </w:r>
            <w:r>
              <w:rPr>
                <w:b/>
                <w:sz w:val="24"/>
              </w:rPr>
              <w:tab/>
              <w:t>Карловича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Кюхельбекера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(1797–1846).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поэтов».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C79">
              <w:rPr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0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C79">
              <w:rPr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9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6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nil"/>
            </w:tcBorders>
          </w:tcPr>
          <w:p w:rsidR="00BF0C2C" w:rsidRDefault="00C74940">
            <w:pPr>
              <w:pStyle w:val="TableParagraph"/>
              <w:tabs>
                <w:tab w:val="left" w:pos="739"/>
                <w:tab w:val="left" w:pos="1658"/>
                <w:tab w:val="left" w:pos="2294"/>
                <w:tab w:val="left" w:pos="3570"/>
                <w:tab w:val="left" w:pos="4467"/>
                <w:tab w:val="left" w:pos="701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поэта,</w:t>
            </w:r>
            <w:r>
              <w:rPr>
                <w:sz w:val="24"/>
              </w:rPr>
              <w:tab/>
              <w:t>переводчика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Арсения</w:t>
            </w:r>
            <w:r>
              <w:rPr>
                <w:b/>
                <w:sz w:val="24"/>
              </w:rPr>
              <w:tab/>
              <w:t>Александровича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Тарковского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(1907–1989).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«Благословенный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C79">
              <w:rPr>
                <w:spacing w:val="-2"/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</w:tbl>
    <w:p w:rsidR="00BF0C2C" w:rsidRDefault="00BF0C2C">
      <w:pPr>
        <w:rPr>
          <w:sz w:val="2"/>
          <w:szCs w:val="2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645"/>
        </w:trPr>
        <w:tc>
          <w:tcPr>
            <w:tcW w:w="15354" w:type="dxa"/>
            <w:gridSpan w:val="5"/>
            <w:tcBorders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3973" w:right="396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pacing w:val="-1"/>
                <w:sz w:val="28"/>
              </w:rPr>
              <w:t>Модуль</w:t>
            </w:r>
            <w:r>
              <w:rPr>
                <w:b/>
                <w:color w:val="001F5F"/>
                <w:spacing w:val="-10"/>
                <w:sz w:val="28"/>
              </w:rPr>
              <w:t xml:space="preserve"> </w:t>
            </w:r>
            <w:r>
              <w:rPr>
                <w:b/>
                <w:color w:val="001F5F"/>
                <w:spacing w:val="-1"/>
                <w:sz w:val="28"/>
              </w:rPr>
              <w:t>«Самоуправление»</w:t>
            </w:r>
          </w:p>
        </w:tc>
      </w:tr>
      <w:tr w:rsidR="00BF0C2C">
        <w:trPr>
          <w:trHeight w:val="1103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BF0C2C" w:rsidRDefault="00C749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BF0C2C" w:rsidRDefault="00C749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BF0C2C" w:rsidRDefault="00C749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40" w:lineRule="auto"/>
              <w:ind w:right="352"/>
              <w:rPr>
                <w:sz w:val="24"/>
              </w:rPr>
            </w:pPr>
            <w:r>
              <w:rPr>
                <w:sz w:val="24"/>
              </w:rPr>
              <w:t>Педагог -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циклограмме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1742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 w:rsidR="00C56C79">
              <w:rPr>
                <w:sz w:val="24"/>
              </w:rPr>
              <w:t>самоуправления САДКО Организация деятельности РДШ</w:t>
            </w:r>
          </w:p>
          <w:p w:rsidR="00BF0C2C" w:rsidRDefault="00BF0C2C" w:rsidP="00C56C79">
            <w:pPr>
              <w:pStyle w:val="TableParagraph"/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</w:p>
          <w:p w:rsidR="00BF0C2C" w:rsidRDefault="00C74940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  <w:p w:rsidR="00BF0C2C" w:rsidRDefault="00C74940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BF0C2C" w:rsidRDefault="00BF0C2C" w:rsidP="00C56C79">
            <w:pPr>
              <w:pStyle w:val="TableParagraph"/>
              <w:tabs>
                <w:tab w:val="left" w:pos="811"/>
                <w:tab w:val="left" w:pos="812"/>
              </w:tabs>
              <w:spacing w:line="280" w:lineRule="exact"/>
              <w:ind w:left="462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F0C2C" w:rsidRDefault="00C74940">
            <w:pPr>
              <w:pStyle w:val="TableParagraph"/>
              <w:tabs>
                <w:tab w:val="left" w:pos="1169"/>
                <w:tab w:val="left" w:pos="1488"/>
              </w:tabs>
              <w:spacing w:line="240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4-5.10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BF0C2C">
        <w:trPr>
          <w:trHeight w:val="86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BF0C2C" w:rsidRDefault="00C74940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BF0C2C" w:rsidRDefault="004A5D9B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C74940">
              <w:rPr>
                <w:spacing w:val="-3"/>
                <w:sz w:val="24"/>
              </w:rPr>
              <w:t xml:space="preserve"> </w:t>
            </w:r>
            <w:r w:rsidR="00C56C79">
              <w:rPr>
                <w:sz w:val="24"/>
              </w:rPr>
              <w:t>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BF0C2C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F0C2C" w:rsidRDefault="00C74940">
            <w:pPr>
              <w:pStyle w:val="TableParagraph"/>
              <w:spacing w:before="1" w:line="240" w:lineRule="auto"/>
              <w:ind w:right="3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системой 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BF0C2C" w:rsidRDefault="004A5D9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 w:rsidR="004A5D9B">
              <w:rPr>
                <w:sz w:val="24"/>
              </w:rPr>
              <w:t xml:space="preserve">школьного </w:t>
            </w:r>
            <w:r w:rsidR="00C56C79">
              <w:rPr>
                <w:sz w:val="24"/>
              </w:rPr>
              <w:t>самоуправления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BF0C2C">
        <w:trPr>
          <w:trHeight w:val="822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46" w:type="dxa"/>
          </w:tcPr>
          <w:p w:rsidR="00BF0C2C" w:rsidRDefault="00C74940" w:rsidP="004A5D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Кураторство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профилям.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6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0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активов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11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647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</w:p>
          <w:p w:rsidR="00BF0C2C" w:rsidRDefault="00C74940">
            <w:pPr>
              <w:pStyle w:val="TableParagraph"/>
              <w:spacing w:before="1" w:line="304" w:lineRule="exact"/>
              <w:ind w:left="3971" w:right="3964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 w:rsidR="00DC32B6">
              <w:rPr>
                <w:b/>
                <w:color w:val="001F5F"/>
                <w:sz w:val="28"/>
              </w:rPr>
              <w:t xml:space="preserve">«Школьные 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объединения»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 w:rsidR="00C56C79">
              <w:rPr>
                <w:sz w:val="24"/>
              </w:rPr>
              <w:t>Максимум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пресс-центра</w:t>
            </w:r>
            <w:r w:rsidR="00C56C79">
              <w:rPr>
                <w:sz w:val="24"/>
              </w:rPr>
              <w:t xml:space="preserve"> «Империя правды» школьная газета и радио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</w:tr>
    </w:tbl>
    <w:p w:rsidR="00BF0C2C" w:rsidRDefault="00BF0C2C">
      <w:pPr>
        <w:spacing w:line="255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13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63513C" w:rsidRDefault="006351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13C" w:rsidRDefault="0063513C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 и деятельность САДКО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13C" w:rsidRDefault="0063513C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513C" w:rsidRDefault="0063513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13C" w:rsidRDefault="0063513C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Тагиева А.В.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 РДШ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2595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  <w:t>за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56C79" w:rsidP="00C56C7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left w:val="single" w:sz="6" w:space="0" w:color="000000"/>
            </w:tcBorders>
          </w:tcPr>
          <w:p w:rsidR="00BF0C2C" w:rsidRDefault="00C56C7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</w:p>
        </w:tc>
      </w:tr>
      <w:tr w:rsidR="00BF0C2C">
        <w:trPr>
          <w:trHeight w:val="640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F0C2C" w:rsidRDefault="00C74940">
            <w:pPr>
              <w:pStyle w:val="TableParagraph"/>
              <w:spacing w:line="301" w:lineRule="exact"/>
              <w:ind w:left="3973" w:right="396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10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«Профориентация»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0C2C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 w:rsidP="00B82B8B">
            <w:pPr>
              <w:pStyle w:val="TableParagraph"/>
              <w:spacing w:line="272" w:lineRule="exact"/>
              <w:ind w:left="0"/>
              <w:rPr>
                <w:i/>
                <w:sz w:val="24"/>
              </w:rPr>
            </w:pP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4-10.10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 w:rsidR="006B4DDC">
              <w:rPr>
                <w:sz w:val="24"/>
              </w:rPr>
              <w:t>«Путь в профессию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профориентации)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1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JuniorSkills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категориях,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Junior</w:t>
            </w:r>
            <w:proofErr w:type="spellEnd"/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10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654"/>
                <w:tab w:val="left" w:pos="3249"/>
                <w:tab w:val="left" w:pos="5645"/>
                <w:tab w:val="left" w:pos="6660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специализированных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естественно-научной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(медицинских)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9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F0C2C" w:rsidRDefault="00C74940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физико-математических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624" w:right="3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46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822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2120"/>
                <w:tab w:val="left" w:pos="3389"/>
                <w:tab w:val="left" w:pos="3845"/>
                <w:tab w:val="left" w:pos="5346"/>
                <w:tab w:val="left" w:pos="6293"/>
                <w:tab w:val="left" w:pos="67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профессиональному</w:t>
            </w:r>
          </w:p>
          <w:p w:rsidR="00BF0C2C" w:rsidRDefault="00C74940">
            <w:pPr>
              <w:pStyle w:val="TableParagraph"/>
              <w:tabs>
                <w:tab w:val="left" w:pos="2175"/>
                <w:tab w:val="left" w:pos="3689"/>
                <w:tab w:val="left" w:pos="4967"/>
                <w:tab w:val="left" w:pos="5924"/>
                <w:tab w:val="left" w:pos="7967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сайтов,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</w:tbl>
    <w:p w:rsidR="00BF0C2C" w:rsidRDefault="00BF0C2C">
      <w:pPr>
        <w:rPr>
          <w:sz w:val="2"/>
          <w:szCs w:val="2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645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3973" w:right="396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«Школьные</w:t>
            </w:r>
            <w:r>
              <w:rPr>
                <w:b/>
                <w:color w:val="001F5F"/>
                <w:spacing w:val="-10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медиа»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видеосъёмка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 w:rsidP="006B4DD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разновозрастного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пресс-центра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0"/>
                <w:sz w:val="24"/>
              </w:rPr>
              <w:t xml:space="preserve"> </w:t>
            </w:r>
            <w:r w:rsidR="006B4DDC">
              <w:rPr>
                <w:sz w:val="24"/>
              </w:rPr>
              <w:t>газеты и школьного радио «Империя правды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медиа-центра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 w:rsidR="006B4DDC">
              <w:rPr>
                <w:sz w:val="24"/>
              </w:rPr>
              <w:t>Радио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318" w:right="3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F0C2C" w:rsidRDefault="00C74940">
            <w:pPr>
              <w:pStyle w:val="TableParagraph"/>
              <w:spacing w:line="276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BF0C2C" w:rsidRDefault="00C7494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медиа-центра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Инстаграмм</w:t>
            </w:r>
            <w:proofErr w:type="spellEnd"/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медиа.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318" w:right="3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F0C2C" w:rsidRDefault="00C74940">
            <w:pPr>
              <w:pStyle w:val="TableParagraph"/>
              <w:spacing w:line="261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медиа-центра</w:t>
            </w:r>
          </w:p>
        </w:tc>
      </w:tr>
      <w:tr w:rsidR="00BF0C2C">
        <w:trPr>
          <w:trHeight w:val="645"/>
        </w:trPr>
        <w:tc>
          <w:tcPr>
            <w:tcW w:w="15354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3973" w:right="3963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10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«Работа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с</w:t>
            </w:r>
            <w:r>
              <w:rPr>
                <w:b/>
                <w:color w:val="001F5F"/>
                <w:spacing w:val="-1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родителями»</w:t>
            </w:r>
          </w:p>
        </w:tc>
      </w:tr>
      <w:tr w:rsidR="00BF0C2C">
        <w:trPr>
          <w:trHeight w:val="82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40" w:lineRule="auto"/>
              <w:ind w:right="25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</w:tcPr>
          <w:p w:rsidR="00BF0C2C" w:rsidRDefault="0012465B" w:rsidP="001246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 w:rsidR="006B4DDC">
              <w:rPr>
                <w:sz w:val="24"/>
              </w:rPr>
              <w:t xml:space="preserve"> по графику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40" w:lineRule="auto"/>
              <w:ind w:left="108" w:right="116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49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специалистами: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48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 w:rsidP="006B4DDC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6B4DDC">
              <w:rPr>
                <w:sz w:val="24"/>
              </w:rPr>
              <w:t>Р</w:t>
            </w:r>
            <w:r>
              <w:rPr>
                <w:sz w:val="24"/>
              </w:rPr>
              <w:t>одительские</w:t>
            </w:r>
            <w:r>
              <w:rPr>
                <w:spacing w:val="-4"/>
                <w:sz w:val="24"/>
              </w:rPr>
              <w:t xml:space="preserve"> </w:t>
            </w:r>
            <w:r w:rsidR="006B4DDC">
              <w:rPr>
                <w:sz w:val="24"/>
              </w:rPr>
              <w:t>собрания тематика прилагается к плану ВР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C2C" w:rsidRDefault="006B4DDC" w:rsidP="006B4DDC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BF0C2C" w:rsidRDefault="00BF0C2C">
      <w:pPr>
        <w:spacing w:line="255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1156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Pr="00B82B8B" w:rsidRDefault="00C74940" w:rsidP="00B82B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B82B8B">
              <w:rPr>
                <w:sz w:val="24"/>
              </w:rPr>
              <w:t xml:space="preserve">параллель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F0C2C" w:rsidRDefault="00C74940">
            <w:pPr>
              <w:pStyle w:val="TableParagraph"/>
              <w:spacing w:line="240" w:lineRule="auto"/>
              <w:ind w:right="65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828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итоговой аттестации»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2" w:right="1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BF0C2C" w:rsidRDefault="00C74940">
            <w:pPr>
              <w:pStyle w:val="TableParagraph"/>
              <w:spacing w:line="270" w:lineRule="atLeast"/>
              <w:ind w:left="156" w:right="707"/>
              <w:rPr>
                <w:sz w:val="24"/>
              </w:rPr>
            </w:pPr>
            <w:r>
              <w:rPr>
                <w:sz w:val="24"/>
              </w:rPr>
              <w:t>декабрь май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710"/>
                <w:tab w:val="left" w:pos="3499"/>
                <w:tab w:val="left" w:pos="5281"/>
                <w:tab w:val="left" w:pos="6624"/>
                <w:tab w:val="left" w:pos="7255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законопослушного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82B8B" w:rsidP="00B82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Родительская суббота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82B8B" w:rsidP="00B82B8B">
            <w:pPr>
              <w:pStyle w:val="TableParagraph"/>
              <w:tabs>
                <w:tab w:val="left" w:pos="690"/>
                <w:tab w:val="left" w:pos="1477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B82B8B" w:rsidRDefault="00B82B8B" w:rsidP="00B82B8B">
            <w:pPr>
              <w:pStyle w:val="TableParagraph"/>
              <w:tabs>
                <w:tab w:val="left" w:pos="690"/>
                <w:tab w:val="left" w:pos="1477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 предметники, классные руководители</w:t>
            </w:r>
          </w:p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82B8B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 w:rsidP="00B82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Дни общественной экспертизы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 w:rsidP="00B82B8B">
            <w:pPr>
              <w:pStyle w:val="TableParagraph"/>
              <w:tabs>
                <w:tab w:val="left" w:pos="690"/>
                <w:tab w:val="left" w:pos="1477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B82B8B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 w:rsidP="00B82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Фестиваль семьи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 w:rsidP="00B82B8B">
            <w:pPr>
              <w:pStyle w:val="TableParagraph"/>
              <w:tabs>
                <w:tab w:val="left" w:pos="690"/>
                <w:tab w:val="left" w:pos="1477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BF0C2C">
        <w:trPr>
          <w:trHeight w:val="643"/>
        </w:trPr>
        <w:tc>
          <w:tcPr>
            <w:tcW w:w="15354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3973" w:right="3964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«Система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профилактики</w:t>
            </w:r>
            <w:r w:rsidR="0031037F">
              <w:rPr>
                <w:b/>
                <w:color w:val="001F5F"/>
                <w:sz w:val="28"/>
              </w:rPr>
              <w:t xml:space="preserve"> и безопасность</w:t>
            </w:r>
            <w:r>
              <w:rPr>
                <w:b/>
                <w:color w:val="001F5F"/>
                <w:sz w:val="28"/>
              </w:rPr>
              <w:t>.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Здоровый</w:t>
            </w:r>
            <w:r>
              <w:rPr>
                <w:b/>
                <w:color w:val="001F5F"/>
                <w:spacing w:val="-9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образ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жизни»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риска,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находящихся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tabs>
                <w:tab w:val="left" w:pos="137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82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right="97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СППС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BF0C2C" w:rsidRDefault="00C74940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эмоционально-волевой,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40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36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6B4D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BF0C2C" w:rsidRDefault="00C7494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4DD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6B4DD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Классные часы по вопросу профилактики </w:t>
            </w:r>
            <w:proofErr w:type="spellStart"/>
            <w:r>
              <w:rPr>
                <w:sz w:val="24"/>
              </w:rPr>
              <w:t>антисуицидального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5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72" w:lineRule="exact"/>
              <w:ind w:left="103"/>
              <w:rPr>
                <w:sz w:val="24"/>
              </w:rPr>
            </w:pPr>
          </w:p>
        </w:tc>
      </w:tr>
      <w:tr w:rsidR="006B4DD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6B4DD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«Безопасность в социальных сетях»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5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72" w:lineRule="exact"/>
              <w:ind w:left="103"/>
              <w:rPr>
                <w:sz w:val="24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9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игры»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</w:tbl>
    <w:p w:rsidR="00BF0C2C" w:rsidRDefault="00BF0C2C">
      <w:pPr>
        <w:spacing w:line="270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7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Легкоатлетическое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четырехборье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7"/>
        </w:trPr>
        <w:tc>
          <w:tcPr>
            <w:tcW w:w="15354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before="1" w:line="257" w:lineRule="exact"/>
              <w:ind w:left="3973" w:right="3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1703"/>
                <w:tab w:val="left" w:pos="3076"/>
                <w:tab w:val="left" w:pos="4028"/>
                <w:tab w:val="left" w:pos="5631"/>
                <w:tab w:val="left" w:pos="7150"/>
                <w:tab w:val="left" w:pos="7549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Диагностика: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тревожности,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планируемая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3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 w:rsidP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предотвращения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самоубийств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 «Жить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сердца</w:t>
            </w:r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Медики</w:t>
            </w:r>
          </w:p>
        </w:tc>
      </w:tr>
      <w:tr w:rsidR="00BF0C2C">
        <w:trPr>
          <w:trHeight w:val="273"/>
        </w:trPr>
        <w:tc>
          <w:tcPr>
            <w:tcW w:w="15354" w:type="dxa"/>
            <w:gridSpan w:val="5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4982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sz w:val="24"/>
              </w:rPr>
              <w:t>Двухмесячник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«Молодежь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6"/>
                <w:sz w:val="24"/>
              </w:rPr>
              <w:t xml:space="preserve"> 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51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</w:rPr>
              <w:tab/>
              <w:t>-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5D78C0" w:rsidP="005D78C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ненасилия.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556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Всероссийский</w:t>
            </w:r>
            <w:r>
              <w:rPr>
                <w:spacing w:val="4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4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ходьбы.</w:t>
            </w:r>
            <w:r>
              <w:rPr>
                <w:spacing w:val="4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</w:rPr>
              <w:t>Скандинавская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5D78C0" w:rsidP="005D78C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</w:t>
            </w:r>
            <w:r>
              <w:rPr>
                <w:spacing w:val="1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октября</w:t>
            </w:r>
            <w:r>
              <w:rPr>
                <w:spacing w:val="6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1871г</w:t>
            </w:r>
            <w:r>
              <w:rPr>
                <w:spacing w:val="6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150</w:t>
            </w:r>
            <w:r>
              <w:rPr>
                <w:spacing w:val="6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лет.</w:t>
            </w:r>
            <w:r>
              <w:rPr>
                <w:spacing w:val="7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7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борец,</w:t>
            </w:r>
            <w:r>
              <w:rPr>
                <w:spacing w:val="6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атлет,</w:t>
            </w:r>
            <w:r>
              <w:rPr>
                <w:spacing w:val="7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заслуженный</w:t>
            </w:r>
            <w:r>
              <w:rPr>
                <w:spacing w:val="7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артист</w:t>
            </w:r>
            <w:r>
              <w:rPr>
                <w:spacing w:val="7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РСФСР</w:t>
            </w:r>
            <w:r>
              <w:rPr>
                <w:spacing w:val="6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заслуженный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мастер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спорта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Иван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Поддубный</w:t>
            </w:r>
            <w:proofErr w:type="spellEnd"/>
            <w:r>
              <w:rPr>
                <w:sz w:val="24"/>
                <w:shd w:val="clear" w:color="auto" w:fill="F8F8F8"/>
              </w:rPr>
              <w:t>. Соревнования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гирям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911" w:type="dxa"/>
          </w:tcPr>
          <w:p w:rsidR="00BF0C2C" w:rsidRDefault="005D78C0" w:rsidP="005D78C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здорового</w:t>
            </w:r>
            <w:r>
              <w:rPr>
                <w:spacing w:val="1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питания.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Презентация</w:t>
            </w:r>
            <w:r>
              <w:rPr>
                <w:spacing w:val="1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</w:t>
            </w:r>
            <w:r>
              <w:rPr>
                <w:spacing w:val="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здоровом</w:t>
            </w:r>
            <w:r>
              <w:rPr>
                <w:spacing w:val="1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питании,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составление</w:t>
            </w:r>
          </w:p>
          <w:p w:rsidR="00BF0C2C" w:rsidRDefault="00C74940">
            <w:pPr>
              <w:pStyle w:val="TableParagraph"/>
              <w:tabs>
                <w:tab w:val="left" w:pos="2230"/>
              </w:tabs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меню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неделю.</w:t>
            </w:r>
            <w:r>
              <w:rPr>
                <w:sz w:val="24"/>
                <w:shd w:val="clear" w:color="auto" w:fill="F8F8F8"/>
              </w:rPr>
              <w:tab/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16.10</w:t>
            </w:r>
          </w:p>
        </w:tc>
        <w:tc>
          <w:tcPr>
            <w:tcW w:w="2911" w:type="dxa"/>
          </w:tcPr>
          <w:p w:rsidR="00BF0C2C" w:rsidRDefault="005D78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Биологи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 «Жить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6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самбо».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911" w:type="dxa"/>
          </w:tcPr>
          <w:p w:rsidR="00BF0C2C" w:rsidRDefault="005D78C0" w:rsidP="005D78C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ind w:left="4982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1891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Состоялся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матч.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911" w:type="dxa"/>
          </w:tcPr>
          <w:p w:rsidR="00BF0C2C" w:rsidRDefault="005D78C0" w:rsidP="005D78C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</w:tbl>
    <w:p w:rsidR="00BF0C2C" w:rsidRDefault="00BF0C2C">
      <w:pPr>
        <w:spacing w:line="270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0"/>
      </w:tblGrid>
      <w:tr w:rsidR="00BF0C2C">
        <w:trPr>
          <w:trHeight w:val="278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хоккея.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277"/>
        </w:trPr>
        <w:tc>
          <w:tcPr>
            <w:tcW w:w="15353" w:type="dxa"/>
            <w:gridSpan w:val="5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before="1" w:line="257" w:lineRule="exact"/>
              <w:ind w:left="7196" w:right="7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0" w:type="dxa"/>
          </w:tcPr>
          <w:p w:rsidR="00BF0C2C" w:rsidRDefault="005D78C0" w:rsidP="005D78C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ОП№9,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910" w:type="dxa"/>
          </w:tcPr>
          <w:p w:rsidR="00BF0C2C" w:rsidRDefault="005D78C0" w:rsidP="005D78C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ОП№9,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3"/>
        </w:trPr>
        <w:tc>
          <w:tcPr>
            <w:tcW w:w="15353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4887" w:right="4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1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5D78C0" w:rsidP="005D78C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нагрузки,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9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9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BF0C2C" w:rsidRDefault="00C7494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593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физической</w:t>
            </w:r>
          </w:p>
          <w:p w:rsidR="00BF0C2C" w:rsidRDefault="00C7494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BF0C2C">
        <w:trPr>
          <w:trHeight w:val="1725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 w:rsidR="005D78C0">
              <w:rPr>
                <w:sz w:val="24"/>
              </w:rPr>
              <w:t>планов</w:t>
            </w:r>
          </w:p>
          <w:p w:rsidR="00BF0C2C" w:rsidRDefault="00C74940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1" w:line="240" w:lineRule="auto"/>
              <w:ind w:right="108" w:hanging="3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BF0C2C" w:rsidRDefault="00C74940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75" w:lineRule="exact"/>
              <w:ind w:left="814" w:hanging="3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9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0" w:type="dxa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right="30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2465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ОППН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 w:rsidR="0012465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9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  <w:p w:rsidR="00BF0C2C" w:rsidRDefault="00C7494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F0C2C">
        <w:trPr>
          <w:trHeight w:val="645"/>
        </w:trPr>
        <w:tc>
          <w:tcPr>
            <w:tcW w:w="1535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4889" w:right="487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6"/>
                <w:sz w:val="28"/>
              </w:rPr>
              <w:t xml:space="preserve"> </w:t>
            </w:r>
            <w:r w:rsidR="0012465B">
              <w:rPr>
                <w:b/>
                <w:color w:val="001F5F"/>
                <w:spacing w:val="-6"/>
                <w:sz w:val="28"/>
              </w:rPr>
              <w:t>«Организация предметно – эстетической среды»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BF0C2C" w:rsidRDefault="0012465B">
            <w:pPr>
              <w:pStyle w:val="TableParagraph"/>
              <w:spacing w:line="259" w:lineRule="exact"/>
              <w:rPr>
                <w:sz w:val="24"/>
              </w:rPr>
            </w:pPr>
            <w:r w:rsidRPr="0012465B">
              <w:rPr>
                <w:color w:val="000000"/>
                <w:kern w:val="2"/>
                <w:sz w:val="24"/>
                <w:szCs w:val="24"/>
                <w:lang w:eastAsia="ko-KR"/>
              </w:rPr>
              <w:t>Оформление интерьера школьных помещений (вестибюля, коридоров, рекреаций, актового зала, лестничных пролетов, спортивного зала и т.п.)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9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vMerge w:val="restart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9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BF0C2C" w:rsidRDefault="0012465B">
            <w:pPr>
              <w:pStyle w:val="TableParagraph"/>
              <w:rPr>
                <w:sz w:val="24"/>
              </w:rPr>
            </w:pPr>
            <w:r w:rsidRPr="0012465B">
              <w:rPr>
                <w:color w:val="000000"/>
                <w:kern w:val="2"/>
                <w:sz w:val="24"/>
                <w:szCs w:val="24"/>
                <w:lang w:eastAsia="ko-KR"/>
              </w:rPr>
              <w:t>Размещение на стендах школы регулярно сменяемых экспозиций, творческих работ обучающихся и воспитанников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7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vMerge/>
            <w:tcBorders>
              <w:top w:val="nil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BF0C2C" w:rsidRDefault="00F02751">
            <w:pPr>
              <w:pStyle w:val="TableParagraph"/>
              <w:rPr>
                <w:sz w:val="24"/>
              </w:rPr>
            </w:pPr>
            <w:r w:rsidRPr="00F02751">
              <w:rPr>
                <w:color w:val="000000"/>
                <w:kern w:val="2"/>
                <w:sz w:val="24"/>
                <w:szCs w:val="24"/>
                <w:lang w:eastAsia="ko-KR"/>
              </w:rPr>
              <w:t>Озеленение пришкольной и внутри школьной территории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7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vMerge/>
            <w:tcBorders>
              <w:top w:val="nil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</w:tcPr>
          <w:p w:rsidR="00BF0C2C" w:rsidRDefault="00F0275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>Благоустройство</w:t>
            </w:r>
            <w:proofErr w:type="spellEnd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>кабинетов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7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vMerge/>
            <w:tcBorders>
              <w:top w:val="nil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</w:tcPr>
          <w:p w:rsidR="00BF0C2C" w:rsidRDefault="00F02751">
            <w:pPr>
              <w:pStyle w:val="TableParagraph"/>
              <w:spacing w:line="258" w:lineRule="exact"/>
              <w:rPr>
                <w:sz w:val="24"/>
              </w:rPr>
            </w:pPr>
            <w:r w:rsidRPr="00F02751">
              <w:rPr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9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vMerge/>
            <w:tcBorders>
              <w:top w:val="nil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</w:tbl>
    <w:p w:rsidR="00C74940" w:rsidRDefault="00F02751">
      <w:pPr>
        <w:rPr>
          <w:color w:val="002060"/>
          <w:kern w:val="2"/>
          <w:sz w:val="24"/>
          <w:szCs w:val="24"/>
          <w:lang w:eastAsia="ko-KR"/>
        </w:rPr>
      </w:pPr>
      <w:r>
        <w:rPr>
          <w:b/>
          <w:color w:val="002060"/>
          <w:kern w:val="2"/>
          <w:sz w:val="28"/>
          <w:szCs w:val="28"/>
          <w:lang w:eastAsia="ko-KR"/>
        </w:rPr>
        <w:lastRenderedPageBreak/>
        <w:t xml:space="preserve">                                                                      </w:t>
      </w:r>
      <w:r w:rsidRPr="00F02751">
        <w:rPr>
          <w:b/>
          <w:color w:val="002060"/>
          <w:kern w:val="2"/>
          <w:sz w:val="28"/>
          <w:szCs w:val="28"/>
          <w:lang w:eastAsia="ko-KR"/>
        </w:rPr>
        <w:t>Модуль «Экскурсии, экспедиции, походы».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930"/>
        <w:gridCol w:w="1134"/>
        <w:gridCol w:w="1629"/>
        <w:gridCol w:w="3164"/>
      </w:tblGrid>
      <w:tr w:rsidR="00F02751" w:rsidTr="00F02751">
        <w:tc>
          <w:tcPr>
            <w:tcW w:w="709" w:type="dxa"/>
          </w:tcPr>
          <w:p w:rsidR="00F02751" w:rsidRPr="00317748" w:rsidRDefault="0031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F02751" w:rsidRDefault="00F02751">
            <w:pPr>
              <w:rPr>
                <w:color w:val="002060"/>
                <w:sz w:val="24"/>
                <w:szCs w:val="24"/>
              </w:rPr>
            </w:pPr>
            <w:r w:rsidRPr="00F02751">
              <w:rPr>
                <w:kern w:val="2"/>
                <w:sz w:val="24"/>
                <w:szCs w:val="24"/>
                <w:lang w:eastAsia="ko-KR"/>
              </w:rPr>
              <w:t>Экскурсии в университеты, музеи, природоохранные объекты, предприятия города и края, библиотеки, церкви и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Pr="00F02751">
              <w:rPr>
                <w:kern w:val="2"/>
                <w:sz w:val="24"/>
                <w:szCs w:val="24"/>
                <w:lang w:eastAsia="ko-KR"/>
              </w:rPr>
              <w:t>т.д.</w:t>
            </w:r>
          </w:p>
        </w:tc>
        <w:tc>
          <w:tcPr>
            <w:tcW w:w="1134" w:type="dxa"/>
          </w:tcPr>
          <w:p w:rsidR="00F02751" w:rsidRPr="00F02751" w:rsidRDefault="00F02751">
            <w:pPr>
              <w:rPr>
                <w:sz w:val="24"/>
                <w:szCs w:val="24"/>
              </w:rPr>
            </w:pPr>
            <w:r w:rsidRPr="00F02751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F02751" w:rsidRPr="00F02751" w:rsidRDefault="00F02751">
            <w:pPr>
              <w:rPr>
                <w:sz w:val="24"/>
                <w:szCs w:val="24"/>
              </w:rPr>
            </w:pPr>
            <w:r w:rsidRPr="00F0275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F02751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  <w:tr w:rsidR="00F02751" w:rsidTr="00F02751">
        <w:tc>
          <w:tcPr>
            <w:tcW w:w="709" w:type="dxa"/>
          </w:tcPr>
          <w:p w:rsidR="00F02751" w:rsidRPr="00317748" w:rsidRDefault="0031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02751" w:rsidRDefault="00F02751" w:rsidP="00F02751">
            <w:pPr>
              <w:wordWrap w:val="0"/>
              <w:jc w:val="both"/>
              <w:rPr>
                <w:color w:val="002060"/>
                <w:sz w:val="24"/>
                <w:szCs w:val="24"/>
              </w:rPr>
            </w:pPr>
            <w:r w:rsidRPr="00F02751">
              <w:rPr>
                <w:kern w:val="2"/>
                <w:sz w:val="24"/>
                <w:szCs w:val="24"/>
                <w:lang w:eastAsia="ko-KR"/>
              </w:rPr>
              <w:t xml:space="preserve">Походы проходят по </w:t>
            </w:r>
            <w:proofErr w:type="spellStart"/>
            <w:r w:rsidRPr="00F02751">
              <w:rPr>
                <w:kern w:val="2"/>
                <w:sz w:val="24"/>
                <w:szCs w:val="24"/>
                <w:lang w:eastAsia="ko-KR"/>
              </w:rPr>
              <w:t>трекинговым</w:t>
            </w:r>
            <w:proofErr w:type="spellEnd"/>
            <w:r w:rsidRPr="00F02751">
              <w:rPr>
                <w:kern w:val="2"/>
                <w:sz w:val="24"/>
                <w:szCs w:val="24"/>
                <w:lang w:eastAsia="ko-KR"/>
              </w:rPr>
              <w:t xml:space="preserve"> маршрутам в черте города Красноярска. </w:t>
            </w:r>
          </w:p>
        </w:tc>
        <w:tc>
          <w:tcPr>
            <w:tcW w:w="1134" w:type="dxa"/>
          </w:tcPr>
          <w:p w:rsidR="00F02751" w:rsidRPr="00F02751" w:rsidRDefault="00F02751">
            <w:pPr>
              <w:rPr>
                <w:sz w:val="24"/>
                <w:szCs w:val="24"/>
              </w:rPr>
            </w:pPr>
            <w:r w:rsidRPr="00F02751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F02751" w:rsidRPr="00F02751" w:rsidRDefault="00F02751">
            <w:pPr>
              <w:rPr>
                <w:sz w:val="24"/>
                <w:szCs w:val="24"/>
              </w:rPr>
            </w:pPr>
            <w:r w:rsidRPr="00F0275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F02751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F02751" w:rsidRDefault="00F02751">
      <w:pPr>
        <w:rPr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                        </w:t>
      </w:r>
      <w:r w:rsidRPr="00F02751">
        <w:rPr>
          <w:b/>
          <w:color w:val="002060"/>
          <w:sz w:val="28"/>
          <w:szCs w:val="28"/>
        </w:rPr>
        <w:t>Модуль «Наставничество»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930"/>
        <w:gridCol w:w="1134"/>
        <w:gridCol w:w="1629"/>
        <w:gridCol w:w="3164"/>
      </w:tblGrid>
      <w:tr w:rsidR="00F02751" w:rsidTr="00F02751">
        <w:tc>
          <w:tcPr>
            <w:tcW w:w="709" w:type="dxa"/>
          </w:tcPr>
          <w:p w:rsidR="00F02751" w:rsidRDefault="0031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</w:t>
            </w:r>
            <w:r w:rsidR="00E126E2">
              <w:rPr>
                <w:sz w:val="24"/>
                <w:szCs w:val="24"/>
              </w:rPr>
              <w:t>ение подшефного класса среди 7-9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134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64" w:type="dxa"/>
          </w:tcPr>
          <w:p w:rsidR="00F02751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  <w:tr w:rsidR="00F02751" w:rsidTr="00F02751">
        <w:tc>
          <w:tcPr>
            <w:tcW w:w="709" w:type="dxa"/>
          </w:tcPr>
          <w:p w:rsidR="00F02751" w:rsidRDefault="0031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совместного плана взаимодействия</w:t>
            </w:r>
          </w:p>
        </w:tc>
        <w:tc>
          <w:tcPr>
            <w:tcW w:w="1134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64" w:type="dxa"/>
          </w:tcPr>
          <w:p w:rsidR="00F02751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  <w:tr w:rsidR="00F02751" w:rsidTr="00F02751">
        <w:tc>
          <w:tcPr>
            <w:tcW w:w="709" w:type="dxa"/>
          </w:tcPr>
          <w:p w:rsidR="00F02751" w:rsidRDefault="0031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8D0E9A" w:rsidRPr="008D0E9A" w:rsidRDefault="008D0E9A" w:rsidP="008D0E9A">
            <w:pPr>
              <w:tabs>
                <w:tab w:val="left" w:pos="851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8D0E9A">
              <w:rPr>
                <w:kern w:val="2"/>
                <w:sz w:val="24"/>
                <w:szCs w:val="24"/>
                <w:lang w:eastAsia="ko-KR"/>
              </w:rPr>
              <w:t>* сопровождение во время экскурсий, в столовую, гардероб и т.д.</w:t>
            </w:r>
          </w:p>
          <w:p w:rsidR="008D0E9A" w:rsidRPr="008D0E9A" w:rsidRDefault="008D0E9A" w:rsidP="008D0E9A">
            <w:pPr>
              <w:tabs>
                <w:tab w:val="left" w:pos="851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8D0E9A">
              <w:rPr>
                <w:kern w:val="2"/>
                <w:sz w:val="24"/>
                <w:szCs w:val="24"/>
                <w:lang w:eastAsia="ko-KR"/>
              </w:rPr>
              <w:t xml:space="preserve">* организация общешкольных и  </w:t>
            </w:r>
            <w:proofErr w:type="spellStart"/>
            <w:r w:rsidRPr="008D0E9A">
              <w:rPr>
                <w:kern w:val="2"/>
                <w:sz w:val="24"/>
                <w:szCs w:val="24"/>
                <w:lang w:eastAsia="ko-KR"/>
              </w:rPr>
              <w:t>внутриклассных</w:t>
            </w:r>
            <w:proofErr w:type="spellEnd"/>
            <w:r w:rsidRPr="008D0E9A">
              <w:rPr>
                <w:kern w:val="2"/>
                <w:sz w:val="24"/>
                <w:szCs w:val="24"/>
                <w:lang w:eastAsia="ko-KR"/>
              </w:rPr>
              <w:t xml:space="preserve"> мероприятий подшефного класса;</w:t>
            </w:r>
          </w:p>
          <w:p w:rsidR="008D0E9A" w:rsidRPr="008D0E9A" w:rsidRDefault="008D0E9A" w:rsidP="008D0E9A">
            <w:pPr>
              <w:tabs>
                <w:tab w:val="left" w:pos="851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8D0E9A">
              <w:rPr>
                <w:kern w:val="2"/>
                <w:sz w:val="24"/>
                <w:szCs w:val="24"/>
                <w:lang w:eastAsia="ko-KR"/>
              </w:rPr>
              <w:t>* еженедельные мероприятия по реализации плана РДШ;</w:t>
            </w:r>
          </w:p>
          <w:p w:rsidR="008D0E9A" w:rsidRPr="008D0E9A" w:rsidRDefault="008D0E9A" w:rsidP="008D0E9A">
            <w:pPr>
              <w:tabs>
                <w:tab w:val="left" w:pos="851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8D0E9A">
              <w:rPr>
                <w:kern w:val="2"/>
                <w:sz w:val="24"/>
                <w:szCs w:val="24"/>
                <w:lang w:eastAsia="ko-KR"/>
              </w:rPr>
              <w:t xml:space="preserve">* помощь в организации акций, конкурсов, КТД , проведении праздников, классных часов и </w:t>
            </w:r>
            <w:proofErr w:type="spellStart"/>
            <w:r w:rsidRPr="008D0E9A">
              <w:rPr>
                <w:kern w:val="2"/>
                <w:sz w:val="24"/>
                <w:szCs w:val="24"/>
                <w:lang w:eastAsia="ko-KR"/>
              </w:rPr>
              <w:t>т.д</w:t>
            </w:r>
            <w:proofErr w:type="spellEnd"/>
          </w:p>
          <w:p w:rsidR="00F02751" w:rsidRDefault="00F027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F02751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D0E9A" w:rsidRPr="008D0E9A" w:rsidRDefault="008D0E9A" w:rsidP="008D0E9A">
      <w:pPr>
        <w:tabs>
          <w:tab w:val="left" w:pos="851"/>
        </w:tabs>
        <w:wordWrap w:val="0"/>
        <w:jc w:val="center"/>
        <w:rPr>
          <w:b/>
          <w:color w:val="002060"/>
          <w:kern w:val="2"/>
          <w:sz w:val="28"/>
          <w:szCs w:val="28"/>
          <w:lang w:eastAsia="ko-KR"/>
        </w:rPr>
      </w:pPr>
      <w:r w:rsidRPr="008D0E9A">
        <w:rPr>
          <w:b/>
          <w:color w:val="002060"/>
          <w:w w:val="0"/>
          <w:kern w:val="2"/>
          <w:sz w:val="28"/>
          <w:szCs w:val="28"/>
          <w:lang w:eastAsia="ko-KR"/>
        </w:rPr>
        <w:t xml:space="preserve">Модуль </w:t>
      </w:r>
      <w:r w:rsidRPr="008D0E9A">
        <w:rPr>
          <w:b/>
          <w:color w:val="002060"/>
          <w:kern w:val="2"/>
          <w:sz w:val="28"/>
          <w:szCs w:val="28"/>
          <w:lang w:eastAsia="ko-KR"/>
        </w:rPr>
        <w:t>«Система дополнительного образования»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930"/>
        <w:gridCol w:w="1134"/>
        <w:gridCol w:w="1629"/>
        <w:gridCol w:w="3164"/>
      </w:tblGrid>
      <w:tr w:rsidR="008D0E9A" w:rsidTr="008D0E9A">
        <w:tc>
          <w:tcPr>
            <w:tcW w:w="709" w:type="dxa"/>
          </w:tcPr>
          <w:p w:rsidR="008D0E9A" w:rsidRPr="00317748" w:rsidRDefault="00317748">
            <w:pPr>
              <w:rPr>
                <w:sz w:val="24"/>
                <w:szCs w:val="24"/>
              </w:rPr>
            </w:pPr>
            <w:r w:rsidRPr="00317748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8D0E9A" w:rsidRPr="008D0E9A" w:rsidRDefault="008D0E9A" w:rsidP="008D0E9A">
            <w:pPr>
              <w:widowControl/>
              <w:wordWrap w:val="0"/>
              <w:autoSpaceDE/>
              <w:autoSpaceDN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D0E9A">
              <w:rPr>
                <w:sz w:val="24"/>
                <w:szCs w:val="24"/>
                <w:lang w:eastAsia="ru-RU"/>
              </w:rPr>
              <w:t>Аудиторные занятия по программам.</w:t>
            </w:r>
          </w:p>
          <w:p w:rsidR="008D0E9A" w:rsidRDefault="008D0E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Учителя предметники</w:t>
            </w:r>
          </w:p>
        </w:tc>
      </w:tr>
      <w:tr w:rsidR="008D0E9A" w:rsidTr="00317748">
        <w:trPr>
          <w:trHeight w:val="575"/>
        </w:trPr>
        <w:tc>
          <w:tcPr>
            <w:tcW w:w="709" w:type="dxa"/>
          </w:tcPr>
          <w:p w:rsidR="008D0E9A" w:rsidRPr="00317748" w:rsidRDefault="00317748">
            <w:pPr>
              <w:rPr>
                <w:sz w:val="24"/>
                <w:szCs w:val="24"/>
              </w:rPr>
            </w:pPr>
            <w:r w:rsidRPr="00317748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8D0E9A" w:rsidRPr="008D0E9A" w:rsidRDefault="008D0E9A" w:rsidP="008D0E9A">
            <w:pPr>
              <w:widowControl/>
              <w:wordWrap w:val="0"/>
              <w:autoSpaceDE/>
              <w:autoSpaceDN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D0E9A">
              <w:rPr>
                <w:sz w:val="24"/>
                <w:szCs w:val="24"/>
                <w:lang w:eastAsia="ru-RU"/>
              </w:rPr>
              <w:t>Участие в конкурсах, выставках, фестивалях, соревнованиях, акциях  различного уровня.</w:t>
            </w:r>
          </w:p>
          <w:p w:rsidR="008D0E9A" w:rsidRDefault="008D0E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  <w:tr w:rsidR="008D0E9A" w:rsidTr="008D0E9A">
        <w:tc>
          <w:tcPr>
            <w:tcW w:w="709" w:type="dxa"/>
          </w:tcPr>
          <w:p w:rsidR="008D0E9A" w:rsidRPr="00317748" w:rsidRDefault="00317748">
            <w:pPr>
              <w:rPr>
                <w:sz w:val="24"/>
                <w:szCs w:val="24"/>
              </w:rPr>
            </w:pPr>
            <w:r w:rsidRPr="00317748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8D0E9A" w:rsidRPr="008D0E9A" w:rsidRDefault="008D0E9A" w:rsidP="008D0E9A">
            <w:pPr>
              <w:widowControl/>
              <w:wordWrap w:val="0"/>
              <w:autoSpaceDE/>
              <w:autoSpaceDN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D0E9A">
              <w:rPr>
                <w:sz w:val="24"/>
                <w:szCs w:val="24"/>
                <w:lang w:eastAsia="ru-RU"/>
              </w:rPr>
              <w:t>Участие в организации и проведении общешкольных мероприятий: Ярмарка ДО, Дни общественной экспертизы и т.д.</w:t>
            </w:r>
          </w:p>
          <w:p w:rsidR="008D0E9A" w:rsidRDefault="008D0E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D0E9A" w:rsidRPr="008D0E9A" w:rsidRDefault="008D0E9A" w:rsidP="008D0E9A">
      <w:pPr>
        <w:wordWrap w:val="0"/>
        <w:jc w:val="center"/>
        <w:rPr>
          <w:b/>
          <w:color w:val="002060"/>
          <w:w w:val="0"/>
          <w:kern w:val="2"/>
          <w:sz w:val="24"/>
          <w:szCs w:val="24"/>
          <w:lang w:eastAsia="ko-KR"/>
        </w:rPr>
      </w:pPr>
      <w:r w:rsidRPr="008D0E9A">
        <w:rPr>
          <w:b/>
          <w:color w:val="002060"/>
          <w:w w:val="0"/>
          <w:kern w:val="2"/>
          <w:sz w:val="24"/>
          <w:szCs w:val="24"/>
          <w:lang w:eastAsia="ko-KR"/>
        </w:rPr>
        <w:t>Модуль  «Курсы внеурочной деятельности»</w:t>
      </w:r>
    </w:p>
    <w:p w:rsidR="008D0E9A" w:rsidRPr="008D0E9A" w:rsidRDefault="008D0E9A" w:rsidP="008D0E9A">
      <w:pPr>
        <w:wordWrap w:val="0"/>
        <w:jc w:val="center"/>
        <w:rPr>
          <w:b/>
          <w:color w:val="002060"/>
          <w:w w:val="0"/>
          <w:kern w:val="2"/>
          <w:sz w:val="24"/>
          <w:szCs w:val="24"/>
          <w:lang w:eastAsia="ko-KR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930"/>
        <w:gridCol w:w="1134"/>
        <w:gridCol w:w="1629"/>
        <w:gridCol w:w="3164"/>
      </w:tblGrid>
      <w:tr w:rsidR="008D0E9A" w:rsidTr="008D0E9A">
        <w:tc>
          <w:tcPr>
            <w:tcW w:w="709" w:type="dxa"/>
          </w:tcPr>
          <w:p w:rsidR="008D0E9A" w:rsidRPr="00317748" w:rsidRDefault="00317748">
            <w:pPr>
              <w:rPr>
                <w:sz w:val="24"/>
                <w:szCs w:val="24"/>
              </w:rPr>
            </w:pPr>
            <w:r w:rsidRPr="00317748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 xml:space="preserve">Выбор программ курсов внеурочной деятельности </w:t>
            </w:r>
          </w:p>
        </w:tc>
        <w:tc>
          <w:tcPr>
            <w:tcW w:w="113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сентябрь</w:t>
            </w:r>
          </w:p>
        </w:tc>
        <w:tc>
          <w:tcPr>
            <w:tcW w:w="316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педагоги</w:t>
            </w:r>
          </w:p>
        </w:tc>
      </w:tr>
      <w:tr w:rsidR="008D0E9A" w:rsidTr="008D0E9A">
        <w:tc>
          <w:tcPr>
            <w:tcW w:w="709" w:type="dxa"/>
          </w:tcPr>
          <w:p w:rsidR="008D0E9A" w:rsidRPr="00317748" w:rsidRDefault="00317748">
            <w:pPr>
              <w:rPr>
                <w:sz w:val="24"/>
                <w:szCs w:val="24"/>
              </w:rPr>
            </w:pPr>
            <w:r w:rsidRPr="00317748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Посещение курсов внеурочной деятельности</w:t>
            </w:r>
          </w:p>
        </w:tc>
        <w:tc>
          <w:tcPr>
            <w:tcW w:w="113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 xml:space="preserve">педагоги </w:t>
            </w:r>
          </w:p>
        </w:tc>
      </w:tr>
      <w:tr w:rsidR="008D0E9A" w:rsidTr="008D0E9A">
        <w:tc>
          <w:tcPr>
            <w:tcW w:w="709" w:type="dxa"/>
          </w:tcPr>
          <w:p w:rsidR="008D0E9A" w:rsidRPr="00317748" w:rsidRDefault="00317748">
            <w:pPr>
              <w:rPr>
                <w:sz w:val="24"/>
                <w:szCs w:val="24"/>
              </w:rPr>
            </w:pPr>
            <w:r w:rsidRPr="00317748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Промежуточная аттестация по пройденным программам курсов внеурочной деятельности</w:t>
            </w:r>
          </w:p>
        </w:tc>
        <w:tc>
          <w:tcPr>
            <w:tcW w:w="113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Апрель-май</w:t>
            </w:r>
          </w:p>
        </w:tc>
        <w:tc>
          <w:tcPr>
            <w:tcW w:w="3164" w:type="dxa"/>
          </w:tcPr>
          <w:p w:rsidR="008D0E9A" w:rsidRPr="008D0E9A" w:rsidRDefault="008D0E9A" w:rsidP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  <w:p w:rsidR="008D0E9A" w:rsidRPr="008D0E9A" w:rsidRDefault="008D0E9A" w:rsidP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педагоги</w:t>
            </w:r>
          </w:p>
        </w:tc>
      </w:tr>
    </w:tbl>
    <w:p w:rsidR="0078218A" w:rsidRDefault="0078218A" w:rsidP="0078218A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                                                 </w:t>
      </w:r>
    </w:p>
    <w:p w:rsidR="0078218A" w:rsidRDefault="0078218A" w:rsidP="0078218A">
      <w:pPr>
        <w:rPr>
          <w:b/>
          <w:color w:val="002060"/>
          <w:sz w:val="24"/>
          <w:szCs w:val="24"/>
        </w:rPr>
      </w:pPr>
    </w:p>
    <w:p w:rsidR="0078218A" w:rsidRDefault="0078218A" w:rsidP="0078218A">
      <w:pPr>
        <w:rPr>
          <w:b/>
          <w:color w:val="002060"/>
          <w:sz w:val="24"/>
          <w:szCs w:val="24"/>
        </w:rPr>
      </w:pPr>
    </w:p>
    <w:p w:rsidR="0078218A" w:rsidRDefault="0078218A" w:rsidP="0078218A">
      <w:pPr>
        <w:rPr>
          <w:b/>
          <w:color w:val="002060"/>
          <w:sz w:val="24"/>
          <w:szCs w:val="24"/>
        </w:rPr>
      </w:pPr>
    </w:p>
    <w:p w:rsidR="0078218A" w:rsidRDefault="0078218A" w:rsidP="0078218A">
      <w:pPr>
        <w:rPr>
          <w:b/>
          <w:color w:val="002060"/>
          <w:sz w:val="24"/>
          <w:szCs w:val="24"/>
        </w:rPr>
      </w:pPr>
    </w:p>
    <w:p w:rsidR="0078218A" w:rsidRDefault="0078218A" w:rsidP="0078218A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78218A">
        <w:rPr>
          <w:b/>
          <w:color w:val="002060"/>
          <w:sz w:val="24"/>
          <w:szCs w:val="24"/>
        </w:rPr>
        <w:t>Модуль</w:t>
      </w:r>
      <w:r>
        <w:rPr>
          <w:b/>
          <w:color w:val="002060"/>
          <w:sz w:val="24"/>
          <w:szCs w:val="24"/>
        </w:rPr>
        <w:t xml:space="preserve">  «Внешкольные мероприятия</w:t>
      </w:r>
      <w:r w:rsidRPr="0078218A">
        <w:rPr>
          <w:b/>
          <w:color w:val="002060"/>
          <w:sz w:val="24"/>
          <w:szCs w:val="24"/>
        </w:rPr>
        <w:t>»</w:t>
      </w:r>
    </w:p>
    <w:p w:rsidR="0078218A" w:rsidRPr="0078218A" w:rsidRDefault="0078218A" w:rsidP="0078218A">
      <w:pPr>
        <w:rPr>
          <w:b/>
          <w:color w:val="00206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8133"/>
        <w:gridCol w:w="1458"/>
        <w:gridCol w:w="2499"/>
        <w:gridCol w:w="3008"/>
      </w:tblGrid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Всероссийская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акция</w:t>
            </w:r>
            <w:r w:rsidRPr="0078218A">
              <w:rPr>
                <w:spacing w:val="2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«Мы —</w:t>
            </w:r>
            <w:r w:rsidRPr="0078218A">
              <w:rPr>
                <w:spacing w:val="-2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граждане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России!»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  <w:vMerge w:val="restart"/>
          </w:tcPr>
          <w:p w:rsidR="0078218A" w:rsidRPr="0078218A" w:rsidRDefault="0078218A" w:rsidP="0078218A">
            <w:pPr>
              <w:tabs>
                <w:tab w:val="left" w:pos="786"/>
              </w:tabs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 xml:space="preserve">В </w:t>
            </w:r>
            <w:r w:rsidRPr="0078218A">
              <w:rPr>
                <w:spacing w:val="-1"/>
                <w:sz w:val="24"/>
                <w:szCs w:val="24"/>
              </w:rPr>
              <w:t>течение</w:t>
            </w:r>
            <w:r w:rsidRPr="0078218A">
              <w:rPr>
                <w:spacing w:val="-57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года</w:t>
            </w: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2.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Участие</w:t>
            </w:r>
            <w:r w:rsidRPr="0078218A">
              <w:rPr>
                <w:spacing w:val="7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во</w:t>
            </w:r>
            <w:r w:rsidRPr="0078218A">
              <w:rPr>
                <w:spacing w:val="67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Всероссийских</w:t>
            </w:r>
            <w:r w:rsidRPr="0078218A">
              <w:rPr>
                <w:spacing w:val="70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проектах,</w:t>
            </w:r>
            <w:r w:rsidRPr="0078218A">
              <w:rPr>
                <w:spacing w:val="6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программах,</w:t>
            </w:r>
            <w:r w:rsidRPr="0078218A">
              <w:rPr>
                <w:spacing w:val="68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конкурсах</w:t>
            </w:r>
            <w:r w:rsidRPr="0078218A">
              <w:rPr>
                <w:spacing w:val="70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согласно</w:t>
            </w:r>
            <w:r w:rsidRPr="0078218A">
              <w:rPr>
                <w:spacing w:val="68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перечню, утвержденному</w:t>
            </w:r>
            <w:r w:rsidRPr="0078218A">
              <w:rPr>
                <w:spacing w:val="-9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Министерством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Просвещения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3.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Участие</w:t>
            </w:r>
            <w:r w:rsidRPr="0078218A">
              <w:rPr>
                <w:spacing w:val="-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в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мероприятиях,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проводимых учреждениями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культуры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г. Красноярска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4.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Участие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в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мероприятиях,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проводимых учреждениями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спорта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г. Красноярска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5.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Участие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в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мероприятиях,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проводимых</w:t>
            </w:r>
            <w:r w:rsidRPr="0078218A">
              <w:rPr>
                <w:spacing w:val="-2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молодежными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центрами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г. Красноярска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66.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Тематические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мероприятия</w:t>
            </w:r>
            <w:r w:rsidRPr="0078218A">
              <w:rPr>
                <w:spacing w:val="-1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на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базе</w:t>
            </w:r>
            <w:r w:rsidRPr="0078218A">
              <w:rPr>
                <w:spacing w:val="-2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городской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библиотеки им. С. Маршака.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7.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Всероссийский</w:t>
            </w:r>
            <w:r w:rsidRPr="0078218A">
              <w:rPr>
                <w:spacing w:val="-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открытый</w:t>
            </w:r>
            <w:r w:rsidRPr="0078218A">
              <w:rPr>
                <w:spacing w:val="-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онлайн-урок «День</w:t>
            </w:r>
            <w:r w:rsidRPr="0078218A">
              <w:rPr>
                <w:spacing w:val="-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Героев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Отечества».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05-09.12</w:t>
            </w: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организаторы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8.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Всероссийская</w:t>
            </w:r>
            <w:r w:rsidRPr="0078218A">
              <w:rPr>
                <w:spacing w:val="5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акция</w:t>
            </w:r>
            <w:r w:rsidRPr="0078218A">
              <w:rPr>
                <w:spacing w:val="59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«Мы</w:t>
            </w:r>
            <w:r w:rsidRPr="0078218A">
              <w:rPr>
                <w:spacing w:val="2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–</w:t>
            </w:r>
            <w:r w:rsidRPr="0078218A">
              <w:rPr>
                <w:spacing w:val="57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граждане</w:t>
            </w:r>
            <w:r w:rsidRPr="0078218A">
              <w:rPr>
                <w:spacing w:val="5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России»,</w:t>
            </w:r>
            <w:r w:rsidRPr="0078218A">
              <w:rPr>
                <w:spacing w:val="5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посвященная</w:t>
            </w:r>
            <w:r w:rsidRPr="0078218A">
              <w:rPr>
                <w:spacing w:val="5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Дню</w:t>
            </w:r>
            <w:r w:rsidRPr="0078218A">
              <w:rPr>
                <w:spacing w:val="57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Конституции Российской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Федерации.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12.12</w:t>
            </w: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организаторы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9.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Всероссийский</w:t>
            </w:r>
            <w:r w:rsidRPr="0078218A">
              <w:rPr>
                <w:spacing w:val="-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конкурс «Добро</w:t>
            </w:r>
            <w:r w:rsidRPr="0078218A">
              <w:rPr>
                <w:spacing w:val="-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не</w:t>
            </w:r>
            <w:r w:rsidRPr="0078218A">
              <w:rPr>
                <w:spacing w:val="-2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уходит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на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каникулы».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январь</w:t>
            </w: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</w:tbl>
    <w:p w:rsidR="00D87FD2" w:rsidRDefault="00D87FD2" w:rsidP="00D87FD2">
      <w:pPr>
        <w:rPr>
          <w:b/>
          <w:color w:val="002060"/>
          <w:sz w:val="24"/>
          <w:szCs w:val="24"/>
        </w:rPr>
      </w:pPr>
    </w:p>
    <w:p w:rsidR="00D87FD2" w:rsidRPr="00D87FD2" w:rsidRDefault="00D87FD2" w:rsidP="00D87FD2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</w:t>
      </w:r>
      <w:r w:rsidRPr="00D87FD2">
        <w:rPr>
          <w:b/>
          <w:color w:val="002060"/>
          <w:sz w:val="24"/>
          <w:szCs w:val="24"/>
        </w:rPr>
        <w:t>Модуль</w:t>
      </w:r>
      <w:r>
        <w:rPr>
          <w:b/>
          <w:color w:val="002060"/>
          <w:sz w:val="24"/>
          <w:szCs w:val="24"/>
        </w:rPr>
        <w:t xml:space="preserve">  «Социальное партнерство</w:t>
      </w:r>
      <w:r w:rsidRPr="00D87FD2">
        <w:rPr>
          <w:b/>
          <w:color w:val="002060"/>
          <w:sz w:val="24"/>
          <w:szCs w:val="24"/>
        </w:rPr>
        <w:t>»</w:t>
      </w:r>
    </w:p>
    <w:p w:rsidR="00D87FD2" w:rsidRDefault="00D87FD2">
      <w:pPr>
        <w:rPr>
          <w:color w:val="00206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8133"/>
        <w:gridCol w:w="1458"/>
        <w:gridCol w:w="2499"/>
        <w:gridCol w:w="3008"/>
      </w:tblGrid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1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 xml:space="preserve">Библиотека им. </w:t>
            </w:r>
            <w:proofErr w:type="spellStart"/>
            <w:r w:rsidRPr="00D87FD2">
              <w:rPr>
                <w:rFonts w:eastAsia="Arial Unicode MS"/>
                <w:sz w:val="24"/>
                <w:lang w:eastAsia="ru-RU"/>
              </w:rPr>
              <w:t>С.Маршака</w:t>
            </w:r>
            <w:proofErr w:type="spellEnd"/>
            <w:r w:rsidRPr="00D87FD2">
              <w:rPr>
                <w:rFonts w:eastAsia="Arial Unicode MS"/>
                <w:sz w:val="24"/>
                <w:lang w:eastAsia="ru-RU"/>
              </w:rPr>
              <w:t xml:space="preserve"> (Участие в мероприятиях</w:t>
            </w:r>
            <w:proofErr w:type="gramStart"/>
            <w:r w:rsidRPr="00D87FD2">
              <w:rPr>
                <w:rFonts w:eastAsia="Arial Unicode MS"/>
                <w:sz w:val="24"/>
                <w:lang w:eastAsia="ru-RU"/>
              </w:rPr>
              <w:t xml:space="preserve"> ,</w:t>
            </w:r>
            <w:proofErr w:type="gramEnd"/>
            <w:r w:rsidRPr="00D87FD2">
              <w:rPr>
                <w:rFonts w:eastAsia="Arial Unicode MS"/>
                <w:sz w:val="24"/>
                <w:lang w:eastAsia="ru-RU"/>
              </w:rPr>
              <w:t>согласно отдельному плану)</w:t>
            </w:r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jc w:val="center"/>
              <w:rPr>
                <w:sz w:val="24"/>
              </w:rPr>
            </w:pPr>
            <w:r w:rsidRPr="00D87FD2">
              <w:rPr>
                <w:sz w:val="24"/>
              </w:rPr>
              <w:t xml:space="preserve">В течение </w:t>
            </w:r>
          </w:p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 xml:space="preserve">Педагоги </w:t>
            </w:r>
            <w:proofErr w:type="gramStart"/>
            <w:r w:rsidRPr="00D87FD2">
              <w:rPr>
                <w:rFonts w:eastAsia="Arial Unicode MS"/>
                <w:sz w:val="24"/>
                <w:lang w:eastAsia="ru-RU"/>
              </w:rPr>
              <w:t>–о</w:t>
            </w:r>
            <w:proofErr w:type="gramEnd"/>
            <w:r w:rsidRPr="00D87FD2">
              <w:rPr>
                <w:rFonts w:eastAsia="Arial Unicode MS"/>
                <w:sz w:val="24"/>
                <w:lang w:eastAsia="ru-RU"/>
              </w:rPr>
              <w:t>рганизаторы, классные руководители</w:t>
            </w:r>
          </w:p>
        </w:tc>
      </w:tr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2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 xml:space="preserve">Центр тестирования ГТО: Проведение декадника </w:t>
            </w:r>
            <w:proofErr w:type="spellStart"/>
            <w:r w:rsidRPr="00D87FD2">
              <w:rPr>
                <w:rFonts w:eastAsia="Arial Unicode MS"/>
                <w:sz w:val="24"/>
                <w:lang w:eastAsia="ru-RU"/>
              </w:rPr>
              <w:t>ГТОшки</w:t>
            </w:r>
            <w:proofErr w:type="spellEnd"/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Март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Руководитель</w:t>
            </w:r>
          </w:p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ФСК, классные руководители</w:t>
            </w:r>
          </w:p>
        </w:tc>
      </w:tr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3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 w:rsidRPr="00D87FD2">
              <w:rPr>
                <w:sz w:val="24"/>
              </w:rPr>
              <w:t>Молодежный центр «Доброе дело», совет ветеранов Советского района:</w:t>
            </w:r>
            <w:r w:rsidRPr="00D87FD2">
              <w:rPr>
                <w:rFonts w:eastAsia="Arial Unicode MS"/>
                <w:sz w:val="24"/>
                <w:lang w:eastAsia="ru-RU"/>
              </w:rPr>
              <w:t xml:space="preserve"> Сбор помощи, работа в рамках «Недели добра»</w:t>
            </w:r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jc w:val="center"/>
              <w:rPr>
                <w:sz w:val="24"/>
              </w:rPr>
            </w:pPr>
            <w:r w:rsidRPr="00D87FD2">
              <w:rPr>
                <w:sz w:val="24"/>
              </w:rPr>
              <w:t xml:space="preserve">В течение </w:t>
            </w:r>
          </w:p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 xml:space="preserve">Педагоги </w:t>
            </w:r>
            <w:proofErr w:type="gramStart"/>
            <w:r w:rsidRPr="00D87FD2">
              <w:rPr>
                <w:rFonts w:eastAsia="Arial Unicode MS"/>
                <w:sz w:val="24"/>
                <w:lang w:eastAsia="ru-RU"/>
              </w:rPr>
              <w:t>–о</w:t>
            </w:r>
            <w:proofErr w:type="gramEnd"/>
            <w:r w:rsidRPr="00D87FD2">
              <w:rPr>
                <w:rFonts w:eastAsia="Arial Unicode MS"/>
                <w:sz w:val="24"/>
                <w:lang w:eastAsia="ru-RU"/>
              </w:rPr>
              <w:t>рганизаторы, классные руководители</w:t>
            </w:r>
          </w:p>
        </w:tc>
      </w:tr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4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Участие в проекте «Орлята России».</w:t>
            </w:r>
            <w:r w:rsidRPr="00D87FD2">
              <w:rPr>
                <w:rFonts w:eastAsia="Arial Unicode MS"/>
                <w:sz w:val="24"/>
                <w:lang w:eastAsia="ru-RU"/>
              </w:rPr>
              <w:t xml:space="preserve"> Согласно отдельному плану</w:t>
            </w:r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jc w:val="center"/>
              <w:rPr>
                <w:sz w:val="24"/>
              </w:rPr>
            </w:pPr>
            <w:r w:rsidRPr="00D87FD2">
              <w:rPr>
                <w:sz w:val="24"/>
              </w:rPr>
              <w:t xml:space="preserve">В течение </w:t>
            </w:r>
          </w:p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Советник директора по ВР.</w:t>
            </w:r>
          </w:p>
        </w:tc>
      </w:tr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5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Музей «Мемориал Победы», Краеведческий музей, музей геологии.</w:t>
            </w:r>
            <w:r w:rsidRPr="00D87FD2">
              <w:rPr>
                <w:rFonts w:eastAsia="Arial Unicode MS"/>
                <w:sz w:val="24"/>
                <w:lang w:eastAsia="ru-RU"/>
              </w:rPr>
              <w:t xml:space="preserve"> Участие в мероприятиях, посещение музеев.</w:t>
            </w:r>
          </w:p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jc w:val="center"/>
              <w:rPr>
                <w:sz w:val="24"/>
              </w:rPr>
            </w:pPr>
            <w:r w:rsidRPr="00D87FD2">
              <w:rPr>
                <w:sz w:val="24"/>
              </w:rPr>
              <w:t xml:space="preserve">В течение </w:t>
            </w:r>
          </w:p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Классные руководители</w:t>
            </w:r>
          </w:p>
        </w:tc>
      </w:tr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6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sz w:val="24"/>
              </w:rPr>
            </w:pPr>
            <w:r w:rsidRPr="00D87FD2">
              <w:rPr>
                <w:sz w:val="24"/>
              </w:rPr>
              <w:t>Центр профессионального самоопределения:</w:t>
            </w:r>
            <w:r w:rsidRPr="00D87FD2">
              <w:rPr>
                <w:rFonts w:eastAsia="Arial Unicode MS"/>
                <w:sz w:val="24"/>
                <w:lang w:eastAsia="ru-RU"/>
              </w:rPr>
              <w:t xml:space="preserve"> Совместная работа по плану в рамках пришкольного лагеря</w:t>
            </w:r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jc w:val="center"/>
              <w:rPr>
                <w:sz w:val="24"/>
              </w:rPr>
            </w:pPr>
            <w:r w:rsidRPr="00D87FD2">
              <w:rPr>
                <w:sz w:val="24"/>
              </w:rPr>
              <w:t>июнь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Начальник пришкольного лагеря</w:t>
            </w:r>
          </w:p>
        </w:tc>
      </w:tr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7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sz w:val="24"/>
              </w:rPr>
            </w:pPr>
            <w:r w:rsidRPr="00D87FD2">
              <w:rPr>
                <w:sz w:val="24"/>
              </w:rPr>
              <w:t>Учреждения культуры г. Красноярска:</w:t>
            </w:r>
            <w:r w:rsidRPr="00D87FD2">
              <w:rPr>
                <w:rFonts w:eastAsia="Arial Unicode MS"/>
                <w:sz w:val="24"/>
                <w:lang w:eastAsia="ru-RU"/>
              </w:rPr>
              <w:t xml:space="preserve"> Культурные походы</w:t>
            </w:r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jc w:val="center"/>
              <w:rPr>
                <w:sz w:val="24"/>
              </w:rPr>
            </w:pPr>
            <w:r w:rsidRPr="00D87FD2">
              <w:rPr>
                <w:sz w:val="24"/>
              </w:rPr>
              <w:t xml:space="preserve">В течение </w:t>
            </w:r>
          </w:p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 xml:space="preserve">Педагоги </w:t>
            </w:r>
            <w:proofErr w:type="gramStart"/>
            <w:r w:rsidRPr="00D87FD2">
              <w:rPr>
                <w:rFonts w:eastAsia="Arial Unicode MS"/>
                <w:sz w:val="24"/>
                <w:lang w:eastAsia="ru-RU"/>
              </w:rPr>
              <w:t>–о</w:t>
            </w:r>
            <w:proofErr w:type="gramEnd"/>
            <w:r w:rsidRPr="00D87FD2">
              <w:rPr>
                <w:rFonts w:eastAsia="Arial Unicode MS"/>
                <w:sz w:val="24"/>
                <w:lang w:eastAsia="ru-RU"/>
              </w:rPr>
              <w:t>рганизаторы, классные руководители</w:t>
            </w:r>
          </w:p>
        </w:tc>
      </w:tr>
    </w:tbl>
    <w:p w:rsidR="00C971CF" w:rsidRDefault="00C971CF" w:rsidP="00C971CF">
      <w:pPr>
        <w:tabs>
          <w:tab w:val="left" w:pos="360"/>
        </w:tabs>
        <w:ind w:left="284" w:hanging="284"/>
        <w:jc w:val="both"/>
        <w:rPr>
          <w:sz w:val="24"/>
          <w:szCs w:val="24"/>
        </w:rPr>
      </w:pPr>
    </w:p>
    <w:p w:rsidR="00C971CF" w:rsidRPr="00C971CF" w:rsidRDefault="00C971CF" w:rsidP="00C971CF">
      <w:pPr>
        <w:tabs>
          <w:tab w:val="left" w:pos="360"/>
        </w:tabs>
        <w:ind w:left="284" w:hanging="284"/>
        <w:jc w:val="both"/>
        <w:rPr>
          <w:sz w:val="24"/>
          <w:szCs w:val="24"/>
        </w:rPr>
      </w:pPr>
      <w:r w:rsidRPr="00C971CF">
        <w:rPr>
          <w:sz w:val="24"/>
          <w:szCs w:val="24"/>
        </w:rPr>
        <w:t xml:space="preserve">Корректировка календарного плана воспитательной работы на </w:t>
      </w:r>
      <w:r w:rsidRPr="00C971CF">
        <w:rPr>
          <w:b/>
          <w:sz w:val="24"/>
          <w:szCs w:val="24"/>
        </w:rPr>
        <w:t>уровне начального общего образования</w:t>
      </w:r>
      <w:r w:rsidRPr="00C971CF">
        <w:rPr>
          <w:sz w:val="24"/>
          <w:szCs w:val="24"/>
        </w:rPr>
        <w:t xml:space="preserve"> возможно с учетом текущих приказов, постановлений, писем, распоряжений управления образования.</w:t>
      </w:r>
    </w:p>
    <w:p w:rsidR="00C971CF" w:rsidRPr="00C971CF" w:rsidRDefault="00C971CF" w:rsidP="00C971CF">
      <w:pPr>
        <w:rPr>
          <w:sz w:val="24"/>
          <w:szCs w:val="24"/>
        </w:rPr>
      </w:pPr>
    </w:p>
    <w:p w:rsidR="00D87FD2" w:rsidRPr="008D0E9A" w:rsidRDefault="00D87FD2">
      <w:pPr>
        <w:rPr>
          <w:color w:val="002060"/>
          <w:sz w:val="24"/>
          <w:szCs w:val="24"/>
        </w:rPr>
      </w:pPr>
    </w:p>
    <w:sectPr w:rsidR="00D87FD2" w:rsidRPr="008D0E9A" w:rsidSect="00BF0C2C">
      <w:pgSz w:w="16840" w:h="11910" w:orient="landscape"/>
      <w:pgMar w:top="480" w:right="620" w:bottom="280" w:left="620" w:header="2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70" w:rsidRDefault="002C7370" w:rsidP="00BF0C2C">
      <w:r>
        <w:separator/>
      </w:r>
    </w:p>
  </w:endnote>
  <w:endnote w:type="continuationSeparator" w:id="0">
    <w:p w:rsidR="002C7370" w:rsidRDefault="002C7370" w:rsidP="00BF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70" w:rsidRDefault="002C7370" w:rsidP="00BF0C2C">
      <w:r>
        <w:separator/>
      </w:r>
    </w:p>
  </w:footnote>
  <w:footnote w:type="continuationSeparator" w:id="0">
    <w:p w:rsidR="002C7370" w:rsidRDefault="002C7370" w:rsidP="00BF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3C" w:rsidRDefault="0063513C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1DCCF2" wp14:editId="2B4C4DC3">
              <wp:simplePos x="0" y="0"/>
              <wp:positionH relativeFrom="page">
                <wp:posOffset>9974580</wp:posOffset>
              </wp:positionH>
              <wp:positionV relativeFrom="page">
                <wp:posOffset>158115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13C" w:rsidRDefault="006351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6DD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5.4pt;margin-top:12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" filled="f" stroked="f">
              <v:textbox inset="0,0,0,0">
                <w:txbxContent>
                  <w:p w:rsidR="0063513C" w:rsidRDefault="006351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6DD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6031"/>
    <w:multiLevelType w:val="hybridMultilevel"/>
    <w:tmpl w:val="170A381C"/>
    <w:lvl w:ilvl="0" w:tplc="02F617FA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A8B0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E66C5442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DA6E2B96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5E2C3AEC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BDC6DF66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D00AA2BC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B51EF47E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20942AC8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1">
    <w:nsid w:val="165625DD"/>
    <w:multiLevelType w:val="hybridMultilevel"/>
    <w:tmpl w:val="6C2673E2"/>
    <w:lvl w:ilvl="0" w:tplc="1A523926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E2FA9E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1C506ECA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B78AC2AC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D68C3A94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CD085498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9C969262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23CEF90A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AC082AB0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2">
    <w:nsid w:val="29445D3A"/>
    <w:multiLevelType w:val="hybridMultilevel"/>
    <w:tmpl w:val="94A0684C"/>
    <w:lvl w:ilvl="0" w:tplc="87F42934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7E2852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3C9A2870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AFBA17D4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6AF83CE6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C7965FA4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6DF8341C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6E8682E2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86C49EE6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3">
    <w:nsid w:val="42433C57"/>
    <w:multiLevelType w:val="hybridMultilevel"/>
    <w:tmpl w:val="19649424"/>
    <w:lvl w:ilvl="0" w:tplc="C4441102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A271A2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CA0E1790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39FE4E66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1FD6D050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3712FCF6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F9BC37C8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79ECF87E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9C48DC22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4">
    <w:nsid w:val="48621042"/>
    <w:multiLevelType w:val="hybridMultilevel"/>
    <w:tmpl w:val="F33624D8"/>
    <w:lvl w:ilvl="0" w:tplc="B3D22482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4EE0F4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8648226C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FCF297F6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4ECC3B2E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E5044916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641016C6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FE48B600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911C4B50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5">
    <w:nsid w:val="50161D24"/>
    <w:multiLevelType w:val="hybridMultilevel"/>
    <w:tmpl w:val="4CBE748A"/>
    <w:lvl w:ilvl="0" w:tplc="4BC2E4FC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806856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03A2DA9C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290CFE20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9E3E5DDA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EE20D1AA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19646664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A43AF7B4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5984962C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6">
    <w:nsid w:val="555E4087"/>
    <w:multiLevelType w:val="hybridMultilevel"/>
    <w:tmpl w:val="9CF86DB8"/>
    <w:lvl w:ilvl="0" w:tplc="B4746832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623F5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3E522E5A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8C369412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18B40A9A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241CB42C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910E3430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741E3A16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CC6866A2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7">
    <w:nsid w:val="5EE11C27"/>
    <w:multiLevelType w:val="hybridMultilevel"/>
    <w:tmpl w:val="64BC0828"/>
    <w:lvl w:ilvl="0" w:tplc="3526772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8D098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0DD85ED8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E0F23F94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75FA8366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5E229B1C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FC305092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750829FC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2B64EB30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8">
    <w:nsid w:val="5FFE5A5A"/>
    <w:multiLevelType w:val="hybridMultilevel"/>
    <w:tmpl w:val="01D8264A"/>
    <w:lvl w:ilvl="0" w:tplc="4A6689C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284BAA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51988796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FAEE114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0DA85440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77D239CC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90A0D52A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5D641DE2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CC44E5BE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9">
    <w:nsid w:val="74AC3254"/>
    <w:multiLevelType w:val="hybridMultilevel"/>
    <w:tmpl w:val="F8487ACC"/>
    <w:lvl w:ilvl="0" w:tplc="7F90388E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F21494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CF3A97CA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B44658AE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A6D612D0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37CC103E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6812E23C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D6D8C89E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10A83928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10">
    <w:nsid w:val="7588316E"/>
    <w:multiLevelType w:val="hybridMultilevel"/>
    <w:tmpl w:val="0936C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693831"/>
    <w:multiLevelType w:val="hybridMultilevel"/>
    <w:tmpl w:val="E9D0907C"/>
    <w:lvl w:ilvl="0" w:tplc="509CF39E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1E534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28FEED0E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B810B3C4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FA58A65A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70225B2C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32D6BA72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26C81C9C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FD3ECC8E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2C"/>
    <w:rsid w:val="00024A8E"/>
    <w:rsid w:val="000425CD"/>
    <w:rsid w:val="000D4D6D"/>
    <w:rsid w:val="0012465B"/>
    <w:rsid w:val="001A4704"/>
    <w:rsid w:val="001C5988"/>
    <w:rsid w:val="0020240C"/>
    <w:rsid w:val="00237B74"/>
    <w:rsid w:val="00254705"/>
    <w:rsid w:val="00266A91"/>
    <w:rsid w:val="002963D9"/>
    <w:rsid w:val="00297537"/>
    <w:rsid w:val="002B7F5D"/>
    <w:rsid w:val="002C4FE8"/>
    <w:rsid w:val="002C7370"/>
    <w:rsid w:val="0031037F"/>
    <w:rsid w:val="00317748"/>
    <w:rsid w:val="00446DD4"/>
    <w:rsid w:val="00447900"/>
    <w:rsid w:val="004702B9"/>
    <w:rsid w:val="004A5D9B"/>
    <w:rsid w:val="00517BA2"/>
    <w:rsid w:val="00553961"/>
    <w:rsid w:val="005D3528"/>
    <w:rsid w:val="005D78C0"/>
    <w:rsid w:val="00620A6E"/>
    <w:rsid w:val="00634788"/>
    <w:rsid w:val="0063513C"/>
    <w:rsid w:val="006511D4"/>
    <w:rsid w:val="006931A7"/>
    <w:rsid w:val="006B4DDC"/>
    <w:rsid w:val="006B5C85"/>
    <w:rsid w:val="006E3081"/>
    <w:rsid w:val="0078218A"/>
    <w:rsid w:val="007D6593"/>
    <w:rsid w:val="008C39C9"/>
    <w:rsid w:val="008C6CD0"/>
    <w:rsid w:val="008D0E9A"/>
    <w:rsid w:val="008E16AD"/>
    <w:rsid w:val="0090370A"/>
    <w:rsid w:val="00984E36"/>
    <w:rsid w:val="009A7167"/>
    <w:rsid w:val="009F5C28"/>
    <w:rsid w:val="00A407D2"/>
    <w:rsid w:val="00A53B33"/>
    <w:rsid w:val="00AB0776"/>
    <w:rsid w:val="00B82B8B"/>
    <w:rsid w:val="00B84E95"/>
    <w:rsid w:val="00BF0C2C"/>
    <w:rsid w:val="00C56C79"/>
    <w:rsid w:val="00C71B65"/>
    <w:rsid w:val="00C74940"/>
    <w:rsid w:val="00C7552E"/>
    <w:rsid w:val="00C971CF"/>
    <w:rsid w:val="00D1122E"/>
    <w:rsid w:val="00D674B9"/>
    <w:rsid w:val="00D87FD2"/>
    <w:rsid w:val="00DC32B6"/>
    <w:rsid w:val="00E126E2"/>
    <w:rsid w:val="00E2393D"/>
    <w:rsid w:val="00E37CDB"/>
    <w:rsid w:val="00E75FCD"/>
    <w:rsid w:val="00F02751"/>
    <w:rsid w:val="00F07E42"/>
    <w:rsid w:val="00F2415A"/>
    <w:rsid w:val="00F6163D"/>
    <w:rsid w:val="00FC4FFC"/>
    <w:rsid w:val="00FD7CF9"/>
    <w:rsid w:val="00FE4E59"/>
    <w:rsid w:val="00FF102A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C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C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C2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0C2C"/>
  </w:style>
  <w:style w:type="paragraph" w:customStyle="1" w:styleId="TableParagraph">
    <w:name w:val="Table Paragraph"/>
    <w:basedOn w:val="a"/>
    <w:uiPriority w:val="1"/>
    <w:qFormat/>
    <w:rsid w:val="00BF0C2C"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24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A8E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7"/>
    <w:uiPriority w:val="59"/>
    <w:rsid w:val="00DC32B6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C3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C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C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C2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0C2C"/>
  </w:style>
  <w:style w:type="paragraph" w:customStyle="1" w:styleId="TableParagraph">
    <w:name w:val="Table Paragraph"/>
    <w:basedOn w:val="a"/>
    <w:uiPriority w:val="1"/>
    <w:qFormat/>
    <w:rsid w:val="00BF0C2C"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24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A8E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7"/>
    <w:uiPriority w:val="59"/>
    <w:rsid w:val="00DC32B6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C3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ru.wikipedia.org/wiki/%D0%9C%D0%B5%D0%B6%D0%B4%D1%83%D0%BD%D0%B0%D1%80%D0%BE%D0%B4%D0%BD%D1%8B%D0%B9_%D0%B4%D0%B5%D0%BD%D1%8C_%D0%B4%D0%B5%D1%82%D1%81%D0%BA%D0%BE%D0%B9_%D0%BA%D0%BD%D0%B8%D0%B3%D0%B8" TargetMode="External"/><Relationship Id="rId18" Type="http://schemas.openxmlformats.org/officeDocument/2006/relationships/hyperlink" Target="https://ru.wikipedia.org/wiki/%D0%9C%D0%B0%D1%82%D0%B5%D0%BC%D0%B0%D1%82%D0%B8%D0%BA" TargetMode="External"/><Relationship Id="rId26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1%D0%B5%D0%BC%D1%91%D0%BD%D0%BE%D0%B2-%D0%A2%D1%8F%D0%BD-%D0%A8%D0%B0%D0%BD%D1%81%D0%BA%D0%B8%D0%B9%2C_%D0%9F%D1%91%D1%82%D1%80_%D0%9F%D0%B5%D1%82%D1%80%D0%BE%D0%B2%D0%B8%D1%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17" Type="http://schemas.openxmlformats.org/officeDocument/2006/relationships/hyperlink" Target="https://ru.wikipedia.org/wiki/1983" TargetMode="External"/><Relationship Id="rId25" Type="http://schemas.openxmlformats.org/officeDocument/2006/relationships/hyperlink" Target="https://ru.wikipedia.org/wiki/%D0%9C%D0%BE%D1%80%D0%BE%D0%B7%D0%BE%D0%B2%2C_%D0%A1%D0%B0%D0%B2%D0%B2%D0%B0_%D0%A2%D0%B8%D0%BC%D0%BE%D1%84%D0%B5%D0%B5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891" TargetMode="External"/><Relationship Id="rId20" Type="http://schemas.openxmlformats.org/officeDocument/2006/relationships/hyperlink" Target="https://ru.wikipedia.org/wiki/%D0%9A%D0%BE%D1%80%D0%BE%D0%BB%D1%91%D0%B2%2C_%D0%A1%D0%B5%D1%80%D0%B3%D0%B5%D0%B9_%D0%9F%D0%B0%D0%B2%D0%BB%D0%BE%D0%B2%D0%B8%D1%87" TargetMode="External"/><Relationship Id="rId29" Type="http://schemas.openxmlformats.org/officeDocument/2006/relationships/hyperlink" Target="https://365calend.ru/holidays/mezhdunarodnyj-den-pamyatnikov-i-vydayushhihsya-mest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3%D1%88%D0%BA%D0%B8%D0%BD%2C_%D0%90%D0%BB%D0%B5%D0%BA%D1%81%D0%B0%D0%BD%D0%B4%D1%80_%D0%A1%D0%B5%D1%80%D0%B3%D0%B5%D0%B5%D0%B2%D0%B8%D1%87" TargetMode="External"/><Relationship Id="rId24" Type="http://schemas.openxmlformats.org/officeDocument/2006/relationships/hyperlink" Target="https://ru.wikipedia.org/wiki/%D0%9F%D1%83%D1%88%D0%BA%D0%B8%D0%BD%2C_%D0%90%D0%BB%D0%B5%D0%BA%D1%81%D0%B0%D0%BD%D0%B4%D1%80_%D0%A1%D0%B5%D1%80%D0%B3%D0%B5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5%D0%B6%D0%B4%D1%83%D0%BD%D0%B0%D1%80%D0%BE%D0%B4%D0%BD%D1%8B%D0%B9_%D0%B4%D0%B5%D0%BD%D1%8C_%D1%81%D1%87%D0%B0%D1%81%D1%82%D1%8C%D1%8F" TargetMode="External"/><Relationship Id="rId23" Type="http://schemas.openxmlformats.org/officeDocument/2006/relationships/hyperlink" Target="https://ru.wikipedia.org/wiki/%D0%A7%D0%B0%D0%BF%D0%B0%D0%B5%D0%B2%2C_%D0%92%D0%B0%D1%81%D0%B8%D0%BB%D0%B8%D0%B9_%D0%98%D0%B2%D0%B0%D0%BD%D0%BE%D0%B2%D0%B8%D1%87" TargetMode="External"/><Relationship Id="rId28" Type="http://schemas.openxmlformats.org/officeDocument/2006/relationships/hyperlink" Target="https://ru.wikipedia.org/wiki/%D0%A1%D1%82%D0%BE%D0%BB%D1%8B%D0%BF%D0%B8%D0%BD%2C_%D0%9F%D1%91%D1%82%D1%80_%D0%90%D1%80%D0%BA%D0%B0%D0%B4%D1%8C%D0%B5%D0%B2%D0%B8%D1%87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ru.wikipedia.org/wiki/%D0%90%D0%9D_%D0%A1%D0%A1%D0%A1%D0%A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hool18@krsnet.ru" TargetMode="External"/><Relationship Id="rId14" Type="http://schemas.openxmlformats.org/officeDocument/2006/relationships/hyperlink" Target="https://ru.wikipedia.org/wiki/%D0%9C%D0%B5%D0%B6%D0%B4%D1%83%D0%BD%D0%B0%D1%80%D0%BE%D0%B4%D0%BD%D1%8B%D0%B9_%D0%B4%D0%B5%D0%BD%D1%8C_%D1%82%D0%B0%D0%BD%D1%86%D0%B0" TargetMode="External"/><Relationship Id="rId22" Type="http://schemas.openxmlformats.org/officeDocument/2006/relationships/hyperlink" Target="https://ru.wikipedia.org/wiki/%D0%A8%D0%B8%D1%88%D0%BA%D0%B8%D0%BD%2C_%D0%98%D0%B2%D0%B0%D0%BD_%D0%98%D0%B2%D0%B0%D0%BD%D0%BE%D0%B2%D0%B8%D1%87" TargetMode="External"/><Relationship Id="rId27" Type="http://schemas.openxmlformats.org/officeDocument/2006/relationships/hyperlink" Target="https://ru.wikipedia.org/wiki/%D0%A2%D0%B0%D1%80%D0%BA%D0%BE%D0%B2%D1%81%D0%BA%D0%B8%D0%B9%2C_%D0%90%D0%BD%D0%B4%D1%80%D0%B5%D0%B9_%D0%90%D1%80%D1%81%D0%B5%D0%BD%D1%8C%D0%B5%D0%B2%D0%B8%D1%8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8021</Words>
  <Characters>45725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2</cp:revision>
  <dcterms:created xsi:type="dcterms:W3CDTF">2025-01-23T16:00:00Z</dcterms:created>
  <dcterms:modified xsi:type="dcterms:W3CDTF">2025-01-23T16:00:00Z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